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4" w:rsidRPr="00DD6D3A" w:rsidRDefault="006F5D0A" w:rsidP="006F5D0A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 w:bidi="ru-RU"/>
        </w:rPr>
      </w:pPr>
      <w:r w:rsidRPr="00DD6D3A">
        <w:rPr>
          <w:rFonts w:ascii="Times New Roman" w:eastAsia="Arial Unicode MS" w:hAnsi="Times New Roman"/>
          <w:b/>
          <w:sz w:val="28"/>
          <w:szCs w:val="28"/>
          <w:lang w:eastAsia="ru-RU" w:bidi="ru-RU"/>
        </w:rPr>
        <w:t xml:space="preserve">Федеральное государственное бюджетное научное учреждение </w:t>
      </w:r>
    </w:p>
    <w:p w:rsidR="006F5D0A" w:rsidRPr="00DD6D3A" w:rsidRDefault="006F5D0A" w:rsidP="006F5D0A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 w:bidi="ru-RU"/>
        </w:rPr>
      </w:pPr>
      <w:r w:rsidRPr="00DD6D3A">
        <w:rPr>
          <w:rFonts w:ascii="Times New Roman" w:eastAsia="Arial Unicode MS" w:hAnsi="Times New Roman"/>
          <w:b/>
          <w:sz w:val="28"/>
          <w:szCs w:val="28"/>
          <w:lang w:eastAsia="ru-RU" w:bidi="ru-RU"/>
        </w:rPr>
        <w:t xml:space="preserve">«Федеральный исследовательский центр </w:t>
      </w:r>
    </w:p>
    <w:p w:rsidR="006F5D0A" w:rsidRPr="00DD6D3A" w:rsidRDefault="006F5D0A" w:rsidP="006F5D0A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 w:bidi="ru-RU"/>
        </w:rPr>
      </w:pPr>
      <w:r w:rsidRPr="00DD6D3A">
        <w:rPr>
          <w:rFonts w:ascii="Times New Roman" w:eastAsia="Arial Unicode MS" w:hAnsi="Times New Roman"/>
          <w:b/>
          <w:sz w:val="28"/>
          <w:szCs w:val="28"/>
          <w:lang w:eastAsia="ru-RU" w:bidi="ru-RU"/>
        </w:rPr>
        <w:t>«Красноярский научный центр Сибирского отделения Российской  академии наук»</w:t>
      </w:r>
    </w:p>
    <w:p w:rsidR="006F5D0A" w:rsidRPr="00DD6D3A" w:rsidRDefault="006F5D0A" w:rsidP="006F5D0A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 w:bidi="ru-RU"/>
        </w:rPr>
      </w:pPr>
      <w:r w:rsidRPr="00DD6D3A">
        <w:rPr>
          <w:rFonts w:ascii="Times New Roman" w:eastAsia="Arial Unicode MS" w:hAnsi="Times New Roman"/>
          <w:b/>
          <w:sz w:val="28"/>
          <w:szCs w:val="28"/>
          <w:lang w:eastAsia="ru-RU" w:bidi="ru-RU"/>
        </w:rPr>
        <w:t>(ФИЦ КНЦ СО РАН, КНЦ СО РАН)</w:t>
      </w:r>
    </w:p>
    <w:p w:rsidR="006F5D0A" w:rsidRPr="00DD6D3A" w:rsidRDefault="006F5D0A" w:rsidP="006F5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F5D0A" w:rsidRPr="00DD6D3A" w:rsidRDefault="006F5D0A" w:rsidP="006F5D0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5D0A" w:rsidRPr="00DD6D3A" w:rsidRDefault="006F5D0A" w:rsidP="006F5D0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F83" w:rsidRPr="00DD6D3A" w:rsidRDefault="002C0F83" w:rsidP="002C0F8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0F83" w:rsidRDefault="002C0F83" w:rsidP="002C0F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C0F83" w:rsidRDefault="002C0F83" w:rsidP="002C0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0DD4" w:rsidRDefault="00C40DD4" w:rsidP="002C0F8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C0F83" w:rsidRDefault="002C0F83" w:rsidP="002C0F8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F83" w:rsidRDefault="002C0F83" w:rsidP="002C0F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ПАСПОРТ ФОРМИРОВАНИЯ КОМПЕТЕНЦИЙ ОСНОВНОЙ ПРОФЕССИОНАЛЬНОЙ ОБРАЗОВАТЕЛЬНОЙ ПРОГРАММЫ </w:t>
      </w:r>
      <w:r>
        <w:rPr>
          <w:rFonts w:ascii="Times New Roman" w:hAnsi="Times New Roman"/>
          <w:b/>
          <w:sz w:val="28"/>
          <w:szCs w:val="28"/>
        </w:rPr>
        <w:t xml:space="preserve"> ВЫСШЕГО ОБРАЗОВАНИЯ – ПРОГРАММЫ ПОДГОТОВКИ </w:t>
      </w:r>
    </w:p>
    <w:p w:rsidR="002C0F83" w:rsidRDefault="002C0F83" w:rsidP="002C0F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КАДРОВ ВЫСШЕЙ КВАЛИФИКАЦИИ В ОРДИНАТУРЕ ПО СПЕЦИАЛЬНОСТИ </w:t>
      </w:r>
    </w:p>
    <w:p w:rsidR="002C0F83" w:rsidRDefault="002C0F83" w:rsidP="002C0F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31.08.67 ХИРУРГИЯ</w:t>
      </w:r>
    </w:p>
    <w:p w:rsidR="002C0F83" w:rsidRDefault="002C0F83" w:rsidP="002C0F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0F83" w:rsidRDefault="002C0F83" w:rsidP="002C0F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0F83" w:rsidRDefault="002C0F83" w:rsidP="002C0F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0F83" w:rsidRDefault="002C0F83" w:rsidP="002C0F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0F83" w:rsidRDefault="002C0F83" w:rsidP="002C0F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0F83" w:rsidRDefault="002C0F83" w:rsidP="002C0F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0F83" w:rsidRDefault="002C0F83" w:rsidP="002C0F8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F83" w:rsidRDefault="002C0F83" w:rsidP="002C0F8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</w:t>
      </w:r>
    </w:p>
    <w:p w:rsidR="002C0F83" w:rsidRDefault="00DD6D3A" w:rsidP="002C0F8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</w:p>
    <w:p w:rsidR="002C0F83" w:rsidRDefault="002C0F83" w:rsidP="002C0F83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 формирования универсальных и профессиональных компетенций  в процессе освоения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основной профессиональной образовательной программы </w:t>
      </w:r>
      <w:r>
        <w:rPr>
          <w:rFonts w:ascii="Times New Roman" w:hAnsi="Times New Roman"/>
          <w:sz w:val="28"/>
          <w:szCs w:val="28"/>
        </w:rPr>
        <w:t xml:space="preserve"> высшего образования – программы подготовки кадров высшей квалификации в ординатуре по специальности 31.08.67  Хирургия </w:t>
      </w:r>
      <w:proofErr w:type="gramStart"/>
      <w:r>
        <w:rPr>
          <w:rFonts w:ascii="Times New Roman" w:hAnsi="Times New Roman"/>
          <w:sz w:val="28"/>
          <w:szCs w:val="28"/>
        </w:rPr>
        <w:t>сформирован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основании:</w:t>
      </w: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widowControl w:val="0"/>
        <w:shd w:val="clear" w:color="auto" w:fill="FFFFFF"/>
        <w:tabs>
          <w:tab w:val="left" w:pos="1138"/>
        </w:tabs>
        <w:suppressAutoHyphens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Приказ Министерства образования и науки Российской Федерации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x-none"/>
        </w:rPr>
        <w:t>Минобрнауки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России) от 19.11.13 N1258 г. Москва "Об утверждении Порядка организации и осуществления образовательной деятельности по образовательным программам высшего образования - программам ординатуры".</w:t>
      </w:r>
    </w:p>
    <w:p w:rsidR="002C0F83" w:rsidRDefault="002C0F83" w:rsidP="002C0F83">
      <w:pPr>
        <w:widowControl w:val="0"/>
        <w:shd w:val="clear" w:color="auto" w:fill="FFFFFF"/>
        <w:tabs>
          <w:tab w:val="left" w:pos="1138"/>
        </w:tabs>
        <w:suppressAutoHyphens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2C0F83" w:rsidRDefault="002C0F83" w:rsidP="002C0F83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2.Положение о формировании фонда оценочных средств</w:t>
      </w: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организации обучения:</w:t>
      </w:r>
    </w:p>
    <w:p w:rsidR="002C0F83" w:rsidRDefault="002C0F83" w:rsidP="002C0F8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лекции</w:t>
      </w:r>
    </w:p>
    <w:p w:rsidR="002C0F83" w:rsidRDefault="002C0F83" w:rsidP="002C0F8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практические занятия</w:t>
      </w:r>
    </w:p>
    <w:p w:rsidR="002C0F83" w:rsidRDefault="002C0F83" w:rsidP="002C0F8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семинарские занятия</w:t>
      </w:r>
    </w:p>
    <w:p w:rsidR="002C0F83" w:rsidRDefault="002C0F83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F83" w:rsidRDefault="002C0F83" w:rsidP="002C0F8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Виды оценочных средств: </w:t>
      </w:r>
    </w:p>
    <w:p w:rsidR="002C0F83" w:rsidRDefault="002C0F83" w:rsidP="002C0F8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тестирование</w:t>
      </w:r>
    </w:p>
    <w:p w:rsidR="002C0F83" w:rsidRDefault="002C0F83" w:rsidP="002C0F8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решение ситуационных задач</w:t>
      </w:r>
    </w:p>
    <w:p w:rsidR="002C0F83" w:rsidRDefault="002C0F83" w:rsidP="002C0F8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проверка освоения практических навыков</w:t>
      </w:r>
    </w:p>
    <w:p w:rsidR="002C0F83" w:rsidRDefault="00DD6D3A" w:rsidP="002C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 контрольная работа</w:t>
      </w:r>
    </w:p>
    <w:p w:rsidR="002C0F83" w:rsidRDefault="002C0F83" w:rsidP="002C0F83">
      <w:pPr>
        <w:jc w:val="both"/>
        <w:rPr>
          <w:rFonts w:ascii="Times New Roman" w:hAnsi="Times New Roman"/>
          <w:sz w:val="28"/>
          <w:szCs w:val="28"/>
        </w:rPr>
      </w:pPr>
    </w:p>
    <w:p w:rsidR="00803F89" w:rsidRPr="00803F89" w:rsidRDefault="00803F89" w:rsidP="00803F89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803F89" w:rsidRPr="00803F89" w:rsidRDefault="00803F89" w:rsidP="00803F89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803F89" w:rsidRPr="00803F89" w:rsidRDefault="00803F89" w:rsidP="00803F89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803F89" w:rsidRPr="00803F89" w:rsidRDefault="00803F89" w:rsidP="00803F89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9D780C" w:rsidRDefault="009D780C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80C" w:rsidRDefault="009D780C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80C" w:rsidRDefault="009D780C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80C" w:rsidRDefault="009D780C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80C" w:rsidRDefault="009D780C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80C" w:rsidRDefault="009D780C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80C" w:rsidRDefault="009D780C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80C" w:rsidRDefault="009D780C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80C" w:rsidRDefault="009D780C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80C" w:rsidRDefault="009D780C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80C" w:rsidRDefault="009D780C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C0F83" w:rsidRDefault="002C0F83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C0F83" w:rsidRDefault="002C0F83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C0F83" w:rsidRDefault="002C0F83" w:rsidP="00A7604D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B4C55" w:rsidRPr="00DE60CF" w:rsidRDefault="00092C48" w:rsidP="00F113D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CF">
        <w:rPr>
          <w:rFonts w:ascii="Times New Roman" w:hAnsi="Times New Roman"/>
          <w:b/>
          <w:sz w:val="24"/>
          <w:szCs w:val="24"/>
        </w:rPr>
        <w:lastRenderedPageBreak/>
        <w:t>Перечень компетенций выпускника, которые должны быть сформированы в результате освоения программы ординатуры</w:t>
      </w:r>
      <w:r w:rsidR="00C76FF9" w:rsidRPr="00DE60CF">
        <w:rPr>
          <w:rFonts w:ascii="Times New Roman" w:hAnsi="Times New Roman"/>
          <w:b/>
          <w:sz w:val="24"/>
          <w:szCs w:val="24"/>
        </w:rPr>
        <w:t xml:space="preserve"> по специальности 31.08.67 Хирургия</w:t>
      </w:r>
    </w:p>
    <w:p w:rsidR="005B4C55" w:rsidRPr="00DE60CF" w:rsidRDefault="005B4C55" w:rsidP="00F113D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4C55" w:rsidRPr="00DE60CF" w:rsidRDefault="00A7604D" w:rsidP="00F113D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CF">
        <w:rPr>
          <w:rFonts w:ascii="Times New Roman" w:hAnsi="Times New Roman"/>
          <w:b/>
          <w:sz w:val="24"/>
          <w:szCs w:val="24"/>
        </w:rPr>
        <w:t>Универсальные компетенции:</w:t>
      </w:r>
    </w:p>
    <w:p w:rsidR="005B4C55" w:rsidRPr="00DE60CF" w:rsidRDefault="005B4C55" w:rsidP="005B4C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готовностью к абстрактному мышлению, анализу, синтезу (УК-1);</w:t>
      </w:r>
    </w:p>
    <w:p w:rsidR="005B4C55" w:rsidRPr="00DE60CF" w:rsidRDefault="005B4C55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5B4C55" w:rsidRPr="00DE60CF" w:rsidRDefault="005B4C55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</w:t>
      </w:r>
      <w:r w:rsidR="00A7604D" w:rsidRPr="00DE60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B4C55" w:rsidRPr="00DE60CF" w:rsidRDefault="00A7604D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b/>
          <w:sz w:val="24"/>
          <w:szCs w:val="24"/>
          <w:lang w:eastAsia="ru-RU"/>
        </w:rPr>
        <w:t>Профессиональные компетенции:</w:t>
      </w:r>
    </w:p>
    <w:p w:rsidR="005B4C55" w:rsidRPr="00DE60CF" w:rsidRDefault="005B4C55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i/>
          <w:sz w:val="24"/>
          <w:szCs w:val="24"/>
          <w:lang w:eastAsia="ru-RU"/>
        </w:rPr>
        <w:t>профилактическая деятельность:</w:t>
      </w:r>
    </w:p>
    <w:p w:rsidR="005B4C55" w:rsidRPr="00DE60CF" w:rsidRDefault="005B4C55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влияния</w:t>
      </w:r>
      <w:proofErr w:type="gramEnd"/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здоровье человека факторов среды обитания (ПК-1);</w:t>
      </w:r>
    </w:p>
    <w:p w:rsidR="005B4C55" w:rsidRPr="00DE60CF" w:rsidRDefault="005B4C55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5B4C55" w:rsidRPr="00DE60CF" w:rsidRDefault="005B4C55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5B4C55" w:rsidRPr="00DE60CF" w:rsidRDefault="005B4C55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взрослого населения (ПК-4);</w:t>
      </w:r>
    </w:p>
    <w:p w:rsidR="005B4C55" w:rsidRPr="00DE60CF" w:rsidRDefault="005B4C55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i/>
          <w:sz w:val="24"/>
          <w:szCs w:val="24"/>
          <w:lang w:eastAsia="ru-RU"/>
        </w:rPr>
        <w:t>диагностическая деятельность:</w:t>
      </w:r>
    </w:p>
    <w:p w:rsidR="005B4C55" w:rsidRPr="00DE60CF" w:rsidRDefault="005B4C55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 (ПК-5);</w:t>
      </w:r>
    </w:p>
    <w:p w:rsidR="005B4C55" w:rsidRPr="00DE60CF" w:rsidRDefault="005B4C55" w:rsidP="005B4C5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i/>
          <w:sz w:val="24"/>
          <w:szCs w:val="24"/>
          <w:lang w:eastAsia="ru-RU"/>
        </w:rPr>
        <w:t>лечебная деятельность:</w:t>
      </w:r>
    </w:p>
    <w:p w:rsidR="005B4C55" w:rsidRPr="00DE60CF" w:rsidRDefault="005B4C55" w:rsidP="005B4C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 к ведению и ле</w:t>
      </w:r>
      <w:r w:rsidR="008773DC" w:rsidRPr="00DE60CF">
        <w:rPr>
          <w:rFonts w:ascii="Times New Roman" w:eastAsia="Times New Roman" w:hAnsi="Times New Roman"/>
          <w:sz w:val="24"/>
          <w:szCs w:val="24"/>
          <w:lang w:eastAsia="ru-RU"/>
        </w:rPr>
        <w:t>чению пациентов, нуждающихся в оказании хирургической</w:t>
      </w:r>
      <w:r w:rsidR="00DD4C61">
        <w:rPr>
          <w:rFonts w:ascii="Times New Roman" w:eastAsia="Times New Roman" w:hAnsi="Times New Roman"/>
          <w:sz w:val="24"/>
          <w:szCs w:val="24"/>
          <w:lang w:eastAsia="ru-RU"/>
        </w:rPr>
        <w:t xml:space="preserve"> медицинской </w:t>
      </w:r>
      <w:r w:rsidR="008773DC" w:rsidRPr="00DE60CF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помощи</w:t>
      </w: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 xml:space="preserve"> (ПК-6);</w:t>
      </w:r>
    </w:p>
    <w:p w:rsidR="005B4C55" w:rsidRPr="00DE60CF" w:rsidRDefault="005B4C55" w:rsidP="005B4C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5B4C55" w:rsidRPr="00DE60CF" w:rsidRDefault="005B4C55" w:rsidP="005B4C55">
      <w:pPr>
        <w:widowControl w:val="0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i/>
          <w:sz w:val="24"/>
          <w:szCs w:val="24"/>
          <w:lang w:eastAsia="ru-RU"/>
        </w:rPr>
        <w:t>реабилитационная деятельность:</w:t>
      </w:r>
    </w:p>
    <w:p w:rsidR="005B4C55" w:rsidRPr="00DE60CF" w:rsidRDefault="005B4C55" w:rsidP="005B4C55">
      <w:pPr>
        <w:widowControl w:val="0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5B4C55" w:rsidRPr="00DE60CF" w:rsidRDefault="005B4C55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i/>
          <w:sz w:val="24"/>
          <w:szCs w:val="24"/>
          <w:lang w:eastAsia="ru-RU"/>
        </w:rPr>
        <w:t>психолого-педагогическая деятельность:</w:t>
      </w:r>
    </w:p>
    <w:p w:rsidR="005B4C55" w:rsidRPr="00DE60CF" w:rsidRDefault="005B4C55" w:rsidP="005B4C5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готовность к формированию у населения, пациентов и членов их семей мотивации, направленной на сохранение и укрепление своего </w:t>
      </w: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здоровья и здоровья окружающих (ПК-9);</w:t>
      </w:r>
    </w:p>
    <w:p w:rsidR="005B4C55" w:rsidRPr="00DE60CF" w:rsidRDefault="005B4C55" w:rsidP="005B4C55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i/>
          <w:sz w:val="24"/>
          <w:szCs w:val="24"/>
          <w:lang w:eastAsia="ru-RU"/>
        </w:rPr>
        <w:t>организационно-управленческая деятельность:</w:t>
      </w:r>
    </w:p>
    <w:p w:rsidR="005B4C55" w:rsidRPr="00DE60CF" w:rsidRDefault="005B4C55" w:rsidP="005B4C55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5B4C55" w:rsidRPr="00DE60CF" w:rsidRDefault="005B4C55" w:rsidP="005B4C55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5B4C55" w:rsidRPr="00DE60CF" w:rsidRDefault="005B4C55" w:rsidP="005B4C55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CF">
        <w:rPr>
          <w:rFonts w:ascii="Times New Roman" w:eastAsia="Times New Roman" w:hAnsi="Times New Roman"/>
          <w:sz w:val="24"/>
          <w:szCs w:val="24"/>
          <w:lang w:eastAsia="ru-RU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5B4C55" w:rsidRPr="00DE60CF" w:rsidRDefault="005B4C55" w:rsidP="005B4C55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DFF" w:rsidRDefault="00F13DFF" w:rsidP="00F13D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Матрица компетенций</w:t>
      </w:r>
    </w:p>
    <w:p w:rsidR="00F13DFF" w:rsidRDefault="00F13DFF" w:rsidP="00F13D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693"/>
        <w:gridCol w:w="616"/>
        <w:gridCol w:w="677"/>
        <w:gridCol w:w="677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</w:tblGrid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Индекс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дисциплины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ПК11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ПК12</w:t>
            </w:r>
          </w:p>
        </w:tc>
      </w:tr>
      <w:tr w:rsidR="00F13DFF" w:rsidTr="00903D8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  </w:t>
            </w:r>
            <w:r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Базовая часть</w:t>
            </w:r>
          </w:p>
          <w:p w:rsidR="00F13DFF" w:rsidRPr="003D04A8" w:rsidRDefault="00F13DFF" w:rsidP="00903D8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Б.1.Б Обязательные дисциплины</w:t>
            </w:r>
          </w:p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Хирургия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.Б.2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.Б.3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Медицина чрезвычайных ситуаций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13DFF" w:rsidTr="00903D84">
        <w:trPr>
          <w:trHeight w:val="9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.Б.4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Общественное здоровье и здравоохранение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.Б.5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Патология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Б.1.Б.6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Pr="001E5406" w:rsidRDefault="00F13DFF" w:rsidP="00903D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Микробиология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DFF" w:rsidTr="00903D8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В. </w:t>
            </w:r>
            <w:r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Вариативная часть</w:t>
            </w:r>
          </w:p>
          <w:p w:rsidR="00F13DFF" w:rsidRPr="003D04A8" w:rsidRDefault="00F13DFF" w:rsidP="00903D8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.В.ОД. Обязательные дисциплины (модули)</w:t>
            </w: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Б.1.В.ОД.1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Неотложные состояния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гинекологии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Б.1.В.ОД.2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Обучающий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симуляционный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курс (ОСК)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DFF" w:rsidTr="00903D8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.В.</w:t>
            </w:r>
            <w:r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Вариативная часть</w:t>
            </w:r>
          </w:p>
          <w:p w:rsidR="00F13DFF" w:rsidRPr="003D04A8" w:rsidRDefault="00F13DFF" w:rsidP="00903D84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 В. ДВ. Дисциплины (модули) выбора</w:t>
            </w: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.В.ДВ.1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Эндовидеоскопия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колопроктологии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.В.ДВ.2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фармакология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DFF" w:rsidTr="00903D8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Pr="00A9380C" w:rsidRDefault="00F13DFF" w:rsidP="00903D8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proofErr w:type="gramEnd"/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. Практики</w:t>
            </w:r>
          </w:p>
          <w:p w:rsidR="00F13DFF" w:rsidRPr="003D04A8" w:rsidRDefault="00F13DFF" w:rsidP="00903D8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 (клиническая) базовая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 (клиническая) вариативная 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13DFF" w:rsidTr="00903D8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Б3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Государственная итоговая аттестация</w:t>
            </w:r>
          </w:p>
          <w:p w:rsidR="00F13DFF" w:rsidRPr="00A9380C" w:rsidRDefault="00F13DFF" w:rsidP="00903D8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Б3.Г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сдача ГИА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13DFF" w:rsidTr="00903D8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Pr="00A9380C" w:rsidRDefault="00F13DFF" w:rsidP="00903D8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ФТД. Факультативные дисциплины</w:t>
            </w:r>
          </w:p>
        </w:tc>
      </w:tr>
      <w:tr w:rsidR="00F13DFF" w:rsidTr="00903D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ФТД.1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Эндоскопическая хирургия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Pr="002A5256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Pr="002A5256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 w:rsidRPr="002A5256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Pr="002A5256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FF" w:rsidRPr="002A5256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FF" w:rsidRDefault="00F13DFF" w:rsidP="00903D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3DFF" w:rsidRDefault="00F13DFF" w:rsidP="00F13DFF"/>
    <w:p w:rsidR="0063039A" w:rsidRPr="00DE60CF" w:rsidRDefault="0063039A" w:rsidP="005B4C55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039A" w:rsidRDefault="0063039A" w:rsidP="005B4C55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497" w:rsidRPr="00F97497" w:rsidRDefault="00F97497" w:rsidP="00F97497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7497">
        <w:rPr>
          <w:rFonts w:ascii="Times New Roman" w:hAnsi="Times New Roman"/>
          <w:b/>
          <w:sz w:val="24"/>
          <w:szCs w:val="24"/>
        </w:rPr>
        <w:lastRenderedPageBreak/>
        <w:t xml:space="preserve">Перечень компетенций с указанием этапов (уровней) их формирования </w:t>
      </w:r>
    </w:p>
    <w:p w:rsidR="00F97497" w:rsidRPr="00F97497" w:rsidRDefault="00F97497" w:rsidP="00F974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2"/>
        <w:gridCol w:w="6"/>
        <w:gridCol w:w="7796"/>
        <w:gridCol w:w="2410"/>
        <w:gridCol w:w="2693"/>
      </w:tblGrid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Формулировка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Форма организации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Вид оценочных средств</w:t>
            </w: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УК-1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готовностью к абстрактному мышлению, анализу, синтезу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лекция,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практическое  занятие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семинарское занятие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B34A53" w:rsidRPr="00B34A53" w:rsidRDefault="00B34A53" w:rsidP="00B34A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F97497" w:rsidRPr="00F97497" w:rsidRDefault="00F13DFF" w:rsidP="00B34A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497" w:rsidRPr="00F97497" w:rsidRDefault="00B34A53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сущность и методы системного анализа и системного синтеза;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-понятия «абстракция», её типы и значения;</w:t>
            </w:r>
          </w:p>
          <w:p w:rsidR="00F97497" w:rsidRPr="00F97497" w:rsidRDefault="00F97497" w:rsidP="00F97497">
            <w:pPr>
              <w:widowControl w:val="0"/>
              <w:tabs>
                <w:tab w:val="left" w:pos="53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законы логического и аргументированного анализа;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-особенности  профессиональной деятельности в формировании клиниче</w:t>
            </w:r>
            <w:r w:rsidR="00B34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 мышления врача-хирурга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-методы анализа и синтеза статистической информации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дисциплина (модуль) Педагогика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 профессиональной деятельности в формировании клинического  мышления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97497" w:rsidRPr="00B34A53" w:rsidRDefault="00F97497" w:rsidP="00B34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-системный подход к анализу, синтезу  медицинской информации с использованием теоретических знаний и практических умений в целях профессиональной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97" w:rsidRPr="00F97497" w:rsidRDefault="00B34A53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-выделить и систематизировать существенные свойства и связи предметов, отделить их от частных, не существенных;</w:t>
            </w:r>
          </w:p>
          <w:p w:rsidR="00F97497" w:rsidRPr="00F97497" w:rsidRDefault="00F97497" w:rsidP="00F97497">
            <w:pPr>
              <w:widowControl w:val="0"/>
              <w:tabs>
                <w:tab w:val="left" w:pos="708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</w:pPr>
            <w:r w:rsidRPr="00F97497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-логически и аргументировано анализировать социально-значимые проблемы и процессы;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-использовать на практике методы гуманитарных, естественнонаучных, медико-биологических и клинических наук в диагностике и лечении патологии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Дисциплина (модуль) Педагогика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-учитывать особенности врачебной коммуникации;</w:t>
            </w:r>
          </w:p>
          <w:p w:rsidR="00F97497" w:rsidRPr="00F97497" w:rsidRDefault="009D780C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97497"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анализировать, синтезировать и абстрактно мыслить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-выделить и систематизировать существенные свойства и связи предметов, отделить их от частных, не существенных;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-анализировать медико-статистическую информацию и статистику</w:t>
            </w:r>
          </w:p>
          <w:p w:rsidR="00F97497" w:rsidRPr="00B34A53" w:rsidRDefault="00F97497" w:rsidP="00B34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опираясь  на всеобъемлющие принципы доказательной медицины, в целях совершенствования профессиональной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 w:type="page"/>
            </w: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 xml:space="preserve">дисциплина </w:t>
            </w:r>
            <w:r w:rsidR="00B34A53">
              <w:rPr>
                <w:rFonts w:ascii="Times New Roman" w:hAnsi="Times New Roman"/>
                <w:b/>
                <w:sz w:val="24"/>
                <w:szCs w:val="24"/>
              </w:rPr>
              <w:t>(модуль) Хирургия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-</w:t>
            </w: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анализа,  клинического мышления и синт</w:t>
            </w:r>
            <w:r w:rsidR="00B34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еза  в практике врача-хирурга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-навыками   логического и аргументированного анализа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дисциплина (модуль) Педагогика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-методиками самоконтроля, абстрактного мышления, аналитического мышления;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-способностями аргументированно принимать обоснованные решения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97497" w:rsidRPr="00F97497" w:rsidRDefault="009D780C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</w:t>
            </w:r>
            <w:r w:rsidR="00F97497"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овременными социальн</w:t>
            </w:r>
            <w:proofErr w:type="gramStart"/>
            <w:r w:rsidR="00F97497"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F97497"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гигиенические методиками сбора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медико-статистического анализа информации;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-методиками самоконтроля, абстрактного мышления, аналитического мышления;</w:t>
            </w:r>
          </w:p>
          <w:p w:rsidR="00F97497" w:rsidRPr="00F97497" w:rsidRDefault="009D780C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-навыками  </w:t>
            </w:r>
            <w:r w:rsidR="00F97497"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логического и аргументированного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УК-2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готовностью к управлению коллективом, толерантно воспринимать социальные, этнические, конфессиональные и культурные различия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лекция,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практическое  занятие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семинарское занятие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проверка освоения практических навыков</w:t>
            </w: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97" w:rsidRPr="00F97497" w:rsidRDefault="00B34A53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законодательства о здравоохранении и нормативные документы, регламентирующие, профессиональную, психологическую деятельность в учреждениях здравоохранения Российской Федерации; </w:t>
            </w:r>
          </w:p>
          <w:p w:rsidR="00F97497" w:rsidRPr="00F97497" w:rsidRDefault="00F97497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эффективные способы медицинской коммуникации врача – пациента; </w:t>
            </w:r>
          </w:p>
          <w:p w:rsidR="00F97497" w:rsidRPr="00F97497" w:rsidRDefault="00F97497" w:rsidP="00F9749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-определенный минимум информации, который становиться основой для планирования и осуществления правильного  лечения;</w:t>
            </w:r>
          </w:p>
          <w:p w:rsidR="00F97497" w:rsidRPr="00F97497" w:rsidRDefault="00F97497" w:rsidP="00F9749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-конфликты в медицине: виды, стратегии и особенности  поведения в конфликте;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97497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определение понятий "этика", "деонтология", "медицинская деонтология", "ятрогенные заболевания", риск возникновения ятрогенны</w:t>
            </w:r>
            <w:r w:rsidR="00B34A53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х заболеваний в хирургической</w:t>
            </w:r>
            <w:r w:rsidRPr="00F97497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практике</w:t>
            </w:r>
          </w:p>
          <w:p w:rsidR="00F97497" w:rsidRPr="00F97497" w:rsidRDefault="00F97497" w:rsidP="00F97497">
            <w:pPr>
              <w:shd w:val="clear" w:color="auto" w:fill="FFFFFF"/>
              <w:tabs>
                <w:tab w:val="left" w:pos="1080"/>
              </w:tabs>
              <w:suppressAutoHyphens/>
              <w:spacing w:after="0" w:line="240" w:lineRule="auto"/>
              <w:ind w:right="461"/>
              <w:jc w:val="both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дисциплина (модуль) Педагогика</w:t>
            </w:r>
          </w:p>
          <w:p w:rsidR="00F97497" w:rsidRPr="00F97497" w:rsidRDefault="009D780C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основы законодательства о здравоохранении и нормативные документы, регламентирующие, профессиональную, психолого-педагогическую деятельность в учреждениях здравоохранения Российской Федерации; </w:t>
            </w:r>
          </w:p>
          <w:p w:rsidR="00F97497" w:rsidRPr="00F97497" w:rsidRDefault="009D780C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правовую базу и нормы медицинской этики и педагогической деонтологии; </w:t>
            </w:r>
          </w:p>
          <w:p w:rsidR="00F97497" w:rsidRPr="00F97497" w:rsidRDefault="009D780C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>эффективные способы медицинской коммуникации врач</w:t>
            </w:r>
            <w:proofErr w:type="gramStart"/>
            <w:r w:rsidR="00F97497" w:rsidRPr="00F97497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 пациента-коллег; 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-определенный минимум информации, который становиться основой для планирования и осуществления правильного  лечения.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-конфликты в медицине. Виды, стратегии поведения в конфликте.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дисцип</w:t>
            </w:r>
            <w:r w:rsidR="00B34A53">
              <w:rPr>
                <w:rFonts w:ascii="Times New Roman" w:hAnsi="Times New Roman"/>
                <w:b/>
                <w:sz w:val="24"/>
                <w:szCs w:val="24"/>
              </w:rPr>
              <w:t>лина (модуль) Гигиена и эпидемиология чрезвычайных ситуаций</w:t>
            </w:r>
          </w:p>
          <w:p w:rsidR="00F97497" w:rsidRPr="00F97497" w:rsidRDefault="00F97497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D780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>сновы</w:t>
            </w:r>
            <w:proofErr w:type="spellEnd"/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законодательства о здравоохранении и нормативные документы, регламентирующие, профессиональную, психолого-педагогическую деятельность в медицине;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правовую базу и нормы медицинской этики и педагогической деонтологии; 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эффективные способы медицинской коммуникации врача при чрезвычайных ситуациях; </w:t>
            </w:r>
          </w:p>
          <w:p w:rsidR="00F97497" w:rsidRPr="00F97497" w:rsidRDefault="00F97497" w:rsidP="00F9749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-определенный минимум информации, который становиться основой для планирования и осуществления правильного  лечения.</w:t>
            </w:r>
          </w:p>
          <w:p w:rsidR="00F97497" w:rsidRPr="00F97497" w:rsidRDefault="00F97497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-конфликты в медицине. Виды, стратегии поведения в конфликте.</w:t>
            </w: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-цели и задачи государственной политики в области охраны здоровья населения;</w:t>
            </w:r>
          </w:p>
          <w:p w:rsidR="00F97497" w:rsidRPr="00F97497" w:rsidRDefault="009D780C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="00F97497" w:rsidRPr="00F974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общественное здоровье, определение, медицинские критерии, методы изучения здоровья населения и отдельных групп;</w:t>
            </w:r>
          </w:p>
          <w:p w:rsidR="00F97497" w:rsidRPr="00F97497" w:rsidRDefault="009D780C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F97497" w:rsidRPr="00F974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нормативно-правовую базу по вопросам организации  здоровья  и управленческой деятельностью органов здравоохранения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97" w:rsidRPr="00F97497" w:rsidRDefault="00B34A53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ру</w:t>
            </w:r>
            <w:r w:rsidR="00443E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ководствоваться законодательством</w:t>
            </w:r>
            <w:r w:rsidR="00F97497" w:rsidRPr="00F97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 здравоохранении и нормативными документами, регламентирующими профессиональную, психолого-педагогическую деятельность в учреждениях здравоохранения;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опираться на правовую базу и нормы медицинской этики, 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педагогической деонтологии в педагогической деятельности; </w:t>
            </w:r>
          </w:p>
          <w:p w:rsidR="00F97497" w:rsidRPr="00F97497" w:rsidRDefault="00F97497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-строить, профессиональную психолого-педагогическую деятельность  </w:t>
            </w:r>
            <w:r w:rsidRPr="00F97497">
              <w:rPr>
                <w:rFonts w:ascii="Times New Roman" w:hAnsi="Times New Roman"/>
                <w:sz w:val="24"/>
                <w:szCs w:val="24"/>
              </w:rPr>
              <w:t xml:space="preserve">в медицинском учреждении,  </w:t>
            </w: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эффективные способы медицинской коммуникации врача </w:t>
            </w:r>
            <w:proofErr w:type="gramStart"/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>–п</w:t>
            </w:r>
            <w:proofErr w:type="gramEnd"/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>ациента;</w:t>
            </w:r>
          </w:p>
          <w:p w:rsidR="00F97497" w:rsidRPr="00F97497" w:rsidRDefault="00F97497" w:rsidP="00F974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толерантно воспринимать социальные, этнические, конфессиональные и культурные различия 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</w:pPr>
            <w:r w:rsidRPr="00F97497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 xml:space="preserve">-применять правила этики, деонтологии при проведении лечебно-профилактических и реабилитационных мероприятий, в том числе </w:t>
            </w:r>
            <w:proofErr w:type="gramStart"/>
            <w:r w:rsidRPr="00F97497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в</w:t>
            </w:r>
            <w:proofErr w:type="gramEnd"/>
            <w:r w:rsidRPr="00F97497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</w:pPr>
            <w:r w:rsidRPr="00F97497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послеоперационный период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zh-CN"/>
              </w:rPr>
              <w:t>дисциплина (модуль) Педагогика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рук</w:t>
            </w:r>
            <w:r w:rsidR="00443E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оводствоваться законодательством </w:t>
            </w:r>
            <w:r w:rsidR="00F97497" w:rsidRPr="00F97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 здравоохранении и нормативными документами, регламентирующими профессиональную, психолого-педагогическую деятельность в учреждениях здравоохранения;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опираться на правовую базу и нормы медицинской этики, 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педагогической деонтологии в педагогической деятельности; </w:t>
            </w:r>
          </w:p>
          <w:p w:rsidR="00F97497" w:rsidRPr="00F97497" w:rsidRDefault="00F97497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-строить, профессиональную психолого-педагогическую деятельность  </w:t>
            </w:r>
            <w:r w:rsidRPr="00F97497">
              <w:rPr>
                <w:rFonts w:ascii="Times New Roman" w:hAnsi="Times New Roman"/>
                <w:sz w:val="24"/>
                <w:szCs w:val="24"/>
              </w:rPr>
              <w:t xml:space="preserve">в медицинском учреждении,  </w:t>
            </w: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эффективные способы медицинской коммуникации врача </w:t>
            </w:r>
            <w:proofErr w:type="gramStart"/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>-к</w:t>
            </w:r>
            <w:proofErr w:type="gramEnd"/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>оллег;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толерантно воспринимать социальные, этнические, конфессиональные и культурные различия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дисциплина (модуль</w:t>
            </w:r>
            <w:r w:rsidR="00B34A53">
              <w:rPr>
                <w:rFonts w:ascii="Times New Roman" w:hAnsi="Times New Roman"/>
                <w:b/>
                <w:sz w:val="24"/>
                <w:szCs w:val="24"/>
              </w:rPr>
              <w:t>)  Гигиена и эпидемиология чрезвычайных ситуаций</w:t>
            </w:r>
          </w:p>
          <w:p w:rsidR="00F97497" w:rsidRPr="00F97497" w:rsidRDefault="00F97497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>- применять эффективные способы медицинской коммуникации врача и пациента;</w:t>
            </w:r>
          </w:p>
          <w:p w:rsidR="00F97497" w:rsidRPr="00F97497" w:rsidRDefault="00F97497" w:rsidP="00F974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толерантно воспринимать социальные, этнические, конфессиональные и культурные различия  в принятии решений экстренной эва</w:t>
            </w:r>
            <w:r w:rsidR="009D7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куации  в чрезвычайной ситуации;</w:t>
            </w:r>
          </w:p>
          <w:p w:rsidR="00F97497" w:rsidRPr="00F97497" w:rsidRDefault="009D780C" w:rsidP="00F97497">
            <w:pPr>
              <w:widowControl w:val="0"/>
              <w:tabs>
                <w:tab w:val="left" w:pos="77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97497"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осуществить экстренные противоэпидемические меры и мероприятия при экстренных ситуациях;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-определить показания к госпитализации и организовать ее.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организовать работу по изучению и оценке состояния здоровья населения 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организовать 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</w:t>
            </w:r>
            <w:proofErr w:type="gramStart"/>
            <w:r w:rsidR="00F97497" w:rsidRPr="00F97497">
              <w:rPr>
                <w:rFonts w:ascii="Times New Roman" w:hAnsi="Times New Roman"/>
                <w:sz w:val="24"/>
                <w:szCs w:val="24"/>
              </w:rPr>
              <w:t>влияния</w:t>
            </w:r>
            <w:proofErr w:type="gramEnd"/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 на здоровье человека факторов среды его обитания;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организовать мероприятия, направленные на предупреждение, выявление и ликвидацию последствий чрезвычайных ситуаций; 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планировать мероприятия по обеспечению медицинской помощи населению; 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проводить мониторинг демографических показателей и заболеваемости населения; 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>проводить медико-статистический анализ показателей здоровья и деятельности органов здравоохранения;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проводить экономический анализ медицинского учреждения.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97" w:rsidRPr="00F97497" w:rsidRDefault="00B34A53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F97497" w:rsidRPr="00F97497" w:rsidRDefault="00F97497" w:rsidP="00F97497">
            <w:pPr>
              <w:shd w:val="clear" w:color="auto" w:fill="FFFFFF"/>
              <w:tabs>
                <w:tab w:val="left" w:pos="10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>-</w:t>
            </w: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навыками использования основ законодательства о здравоохранении и нормативных документов, регламентирующих, профессиональную,  психолого-педагогическую деятельность в учреждениях здравоохранения Российской Федерации; 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навыками применения эффективных способов медицинской коммуникации «врач - пациента»; </w:t>
            </w:r>
          </w:p>
          <w:p w:rsidR="00F97497" w:rsidRPr="00F97497" w:rsidRDefault="00F97497" w:rsidP="00F9749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стратегиями поведения в конфликтной ситуации;</w:t>
            </w:r>
          </w:p>
          <w:p w:rsidR="00F97497" w:rsidRPr="00F97497" w:rsidRDefault="00F97497" w:rsidP="00F97497">
            <w:pPr>
              <w:widowControl w:val="0"/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</w:pPr>
            <w:r w:rsidRPr="00F97497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-способностью и готовностью использовать методы управления, организовывать работу исполнителей, находить и принимать ответственные управленческие решения в условиях различных мнений и в рамках своей профессиональной компетенции.</w:t>
            </w:r>
          </w:p>
          <w:p w:rsidR="00F97497" w:rsidRPr="00F97497" w:rsidRDefault="00F97497" w:rsidP="00F97497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</w:pPr>
            <w:r w:rsidRPr="00F97497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-способностью и готовностью осуществлять свою деятельность с учетом принятых в обществе моральных и правовых норм, соблюдать правила врачебной этики, законы и нормативные правовые акты по работе с конфиденциальной информацией, сохранять врачебную тайну.</w:t>
            </w:r>
          </w:p>
          <w:p w:rsidR="00F97497" w:rsidRPr="00F97497" w:rsidRDefault="00F97497" w:rsidP="00F97497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zh-CN"/>
              </w:rPr>
            </w:pPr>
            <w:r w:rsidRPr="00F97497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zh-CN"/>
              </w:rPr>
              <w:t>дисциплина (модуль) Педагогика</w:t>
            </w:r>
          </w:p>
          <w:p w:rsidR="00F97497" w:rsidRPr="00F97497" w:rsidRDefault="00F97497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навыками использования основ законодательства о здравоохранении и нормативных документов, регламентирующих, профессиональную,  психолого-педагогическую деятельность в учреждениях здравоохранения Российской Федерации; </w:t>
            </w:r>
          </w:p>
          <w:p w:rsidR="00F97497" w:rsidRPr="00F97497" w:rsidRDefault="00F97497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навыками  мотивации врачей, населения, пациентов и членов их семей, направленной на сохранение и укрепление своего здоровья и здоровья окружающих; 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применения эффективных способов медицинской коммуникации врача -  пациента</w:t>
            </w:r>
            <w:r w:rsidR="00443E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443E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коллег; </w:t>
            </w:r>
          </w:p>
          <w:p w:rsidR="00F97497" w:rsidRPr="00F97497" w:rsidRDefault="00F97497" w:rsidP="00F97497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стратегиями поведения в конфликтной ситуации.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 w:type="page"/>
            </w: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дисциплина (модуль</w:t>
            </w:r>
            <w:r w:rsidR="00B34A53">
              <w:rPr>
                <w:rFonts w:ascii="Times New Roman" w:hAnsi="Times New Roman"/>
                <w:b/>
                <w:sz w:val="24"/>
                <w:szCs w:val="24"/>
              </w:rPr>
              <w:t>) Гигиена и эпидемиология чрезвычайных ситуаций</w:t>
            </w:r>
          </w:p>
          <w:p w:rsidR="00F97497" w:rsidRPr="00F97497" w:rsidRDefault="00F97497" w:rsidP="00F974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методиками самоконтроля, абстрактного мышления, аналитического мышления;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-способностями аргументированно принимать обоснованные решения с точки зрения безопасности в чрезвычайной ситуации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97497" w:rsidRPr="00F97497" w:rsidRDefault="009D780C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основными методами изучения и оценки заболеваемости; </w:t>
            </w:r>
          </w:p>
          <w:p w:rsidR="00F97497" w:rsidRPr="00F97497" w:rsidRDefault="009D780C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F97497" w:rsidRPr="00F97497" w:rsidRDefault="009D780C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методами оценки здоровья и полученных данных с помощью расчета обобщающих показателей и коэффициентов; 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 xml:space="preserve">- методами сравнения различных статистических показателей. </w:t>
            </w:r>
          </w:p>
          <w:p w:rsidR="00F97497" w:rsidRPr="00F97497" w:rsidRDefault="00F97497" w:rsidP="00F974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систему управления и организацию труда в отрасли здравоохранения;</w:t>
            </w:r>
          </w:p>
          <w:p w:rsidR="00F97497" w:rsidRPr="00F97497" w:rsidRDefault="00F97497" w:rsidP="00F974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-принципы лидерства и персонального менеджмента;</w:t>
            </w:r>
          </w:p>
          <w:p w:rsidR="00F97497" w:rsidRPr="00F97497" w:rsidRDefault="00F97497" w:rsidP="00F974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-формы и методы гигиенического образования и воспитания населения;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-медицинскую этику и деонтологию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УК-3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лекция,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практическое  занятие</w:t>
            </w:r>
          </w:p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семинарское занятие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 </w:t>
            </w:r>
          </w:p>
          <w:p w:rsidR="00F97497" w:rsidRPr="00F97497" w:rsidRDefault="00F97497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законодательства о здравоохранении и нормативные документы, регламентирующие психолого-педагогическую деятельность в учреждениях здравоохранения Российской Федерации; </w:t>
            </w:r>
          </w:p>
          <w:p w:rsidR="00F97497" w:rsidRPr="00F97497" w:rsidRDefault="00F97497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правовую базу и нормы медицинской этики и педагогической деонтологии; </w:t>
            </w:r>
          </w:p>
          <w:p w:rsidR="00F97497" w:rsidRPr="00F97497" w:rsidRDefault="00F97497" w:rsidP="00F9749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>-эффективные способы медицинской коммуникации врача – пациента-коллеги;</w:t>
            </w: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систему основных культур здорового образа  жизни.</w:t>
            </w:r>
          </w:p>
          <w:p w:rsidR="00F97497" w:rsidRPr="00F97497" w:rsidRDefault="00F97497" w:rsidP="00F9749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-цели, задачи, методы и средства просветительской работы;</w:t>
            </w:r>
          </w:p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задачи, формы, методы непрерывного медицинского образования.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 </w:t>
            </w:r>
          </w:p>
          <w:p w:rsidR="00F97497" w:rsidRPr="00F97497" w:rsidRDefault="00F97497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974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F97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ру</w:t>
            </w:r>
            <w:r w:rsidR="00443E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ководствоваться законодательством</w:t>
            </w:r>
            <w:r w:rsidRPr="00F97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 здравоохранении и нормативными документами, регламентирующими психолого-педагогическую деятельность в учреждениях здравоохранения;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опираться на правовую базу и нормы медицинской этики, 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педагогической деонтологии в педагогической деятельности; 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строить психолого-педагогическую деятельность  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 xml:space="preserve">в медицинском учреждении,  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F97497" w:rsidRPr="00F97497" w:rsidRDefault="009D780C" w:rsidP="00F974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>применять эффективные способы медицинской коммуникации врача;</w:t>
            </w:r>
          </w:p>
          <w:p w:rsidR="00F97497" w:rsidRPr="00F97497" w:rsidRDefault="009D780C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F97497">
              <w:rPr>
                <w:rFonts w:ascii="Times New Roman" w:hAnsi="Times New Roman"/>
                <w:sz w:val="24"/>
                <w:szCs w:val="24"/>
              </w:rPr>
              <w:t>использовать педагогические технологии проектирования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7497" w:rsidRPr="00F97497" w:rsidTr="00B34A5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F97497" w:rsidRDefault="00F97497" w:rsidP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4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</w:t>
            </w:r>
          </w:p>
          <w:p w:rsidR="00F97497" w:rsidRPr="00F97497" w:rsidRDefault="00F97497" w:rsidP="00F9749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-навыками использования в работе нормативно-правовой документации;</w:t>
            </w:r>
          </w:p>
          <w:p w:rsidR="00F97497" w:rsidRPr="00F97497" w:rsidRDefault="00F97497" w:rsidP="00F9749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-навыками ведения просветительской работы;</w:t>
            </w:r>
          </w:p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-навыком использовать свою способность к действию и развитию ценностно-смыслового отношения к профессии </w:t>
            </w:r>
            <w:r w:rsidR="00B34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профессиональному становлению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F97497" w:rsidRDefault="00F97497" w:rsidP="00F9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7497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DE60CF" w:rsidRDefault="00F97497" w:rsidP="00632F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 -1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97" w:rsidRPr="00DE60CF" w:rsidRDefault="00F97497" w:rsidP="00A55C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 w:rsidP="00A55C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 w:rsidP="00A55C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7497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DE60CF" w:rsidRDefault="00F97497" w:rsidP="00632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 xml:space="preserve">Компоненты компетенции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497" w:rsidRPr="00DE60CF" w:rsidRDefault="00F97497" w:rsidP="00632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 w:rsidRPr="00DE60CF">
              <w:rPr>
                <w:rFonts w:ascii="Times New Roman" w:hAnsi="Times New Roman"/>
                <w:color w:val="000000"/>
                <w:sz w:val="24"/>
                <w:szCs w:val="24"/>
              </w:rPr>
              <w:t>влияния</w:t>
            </w:r>
            <w:proofErr w:type="gramEnd"/>
            <w:r w:rsidRPr="00DE6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здоровье человека факторов среды обитания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A53" w:rsidRPr="00F97497" w:rsidRDefault="00B34A53" w:rsidP="00B34A5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лекция,</w:t>
            </w:r>
          </w:p>
          <w:p w:rsidR="00B34A53" w:rsidRPr="00F97497" w:rsidRDefault="00B34A53" w:rsidP="00B34A5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практическое  занятие</w:t>
            </w:r>
          </w:p>
          <w:p w:rsidR="00B34A53" w:rsidRPr="00F97497" w:rsidRDefault="00B34A53" w:rsidP="00B34A5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семинарское занятие</w:t>
            </w:r>
          </w:p>
          <w:p w:rsidR="00F97497" w:rsidRPr="00DE60CF" w:rsidRDefault="00F97497" w:rsidP="00632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A53" w:rsidRPr="00F97497" w:rsidRDefault="00B34A53" w:rsidP="00B34A5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B34A53" w:rsidRPr="00F97497" w:rsidRDefault="00B34A53" w:rsidP="00B34A5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</w:p>
          <w:p w:rsidR="00F97497" w:rsidRPr="00DE60CF" w:rsidRDefault="00B34A53" w:rsidP="00B34A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497">
              <w:rPr>
                <w:rFonts w:ascii="Times New Roman" w:hAnsi="Times New Roman"/>
                <w:sz w:val="24"/>
                <w:szCs w:val="24"/>
              </w:rPr>
              <w:t>проверка освоения практических навыков</w:t>
            </w:r>
          </w:p>
        </w:tc>
      </w:tr>
      <w:tr w:rsidR="00F97497" w:rsidRPr="00DE60CF" w:rsidTr="00903D84">
        <w:trPr>
          <w:trHeight w:val="1411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DE60CF" w:rsidRDefault="00F97497" w:rsidP="00632F9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497" w:rsidRPr="00DE60CF" w:rsidRDefault="00F97497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F97497" w:rsidRPr="00DE60CF" w:rsidRDefault="009D780C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DE60CF">
              <w:rPr>
                <w:rFonts w:ascii="Times New Roman" w:hAnsi="Times New Roman"/>
                <w:sz w:val="24"/>
                <w:szCs w:val="24"/>
              </w:rPr>
              <w:t>организацию хирургической помощи в стране, организацию работы скорой и неотложной помощи;</w:t>
            </w:r>
          </w:p>
          <w:p w:rsidR="00F97497" w:rsidRPr="00DE60CF" w:rsidRDefault="009D780C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DE60CF">
              <w:rPr>
                <w:rFonts w:ascii="Times New Roman" w:hAnsi="Times New Roman"/>
                <w:sz w:val="24"/>
                <w:szCs w:val="24"/>
              </w:rPr>
              <w:t>основы топографической анатомии передней брюшной стенки и брюшной полости, забрюшинного пространства, таза, груди, шеи, конечностей;</w:t>
            </w:r>
          </w:p>
          <w:p w:rsidR="00F97497" w:rsidRPr="00DE60CF" w:rsidRDefault="009D780C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DE60CF">
              <w:rPr>
                <w:rFonts w:ascii="Times New Roman" w:hAnsi="Times New Roman"/>
                <w:sz w:val="24"/>
                <w:szCs w:val="24"/>
              </w:rPr>
              <w:t>этиологию, патогенез, клинику, диагностику, лечение, профилактику заболеваний хирургического профиля</w:t>
            </w:r>
            <w:r w:rsidR="00384BD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7497" w:rsidRPr="00DE60CF" w:rsidRDefault="00F97497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>основы организации и проведения диспансеризации в хирургии;</w:t>
            </w:r>
          </w:p>
          <w:p w:rsidR="00F97497" w:rsidRPr="00DE60CF" w:rsidRDefault="00F97497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>морфологические проявления предопухолевых процессов, морфологическую классификацию опухолей, механизмы канцерогенеза на уровне клетки, органа, организма;</w:t>
            </w:r>
          </w:p>
          <w:p w:rsidR="00F97497" w:rsidRPr="00DE60CF" w:rsidRDefault="009D780C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F97497" w:rsidRPr="00DE60CF">
              <w:rPr>
                <w:rFonts w:ascii="Times New Roman" w:hAnsi="Times New Roman"/>
                <w:sz w:val="24"/>
                <w:szCs w:val="24"/>
              </w:rPr>
              <w:t>профилактику и терапию шока и кровопотери;</w:t>
            </w:r>
          </w:p>
          <w:p w:rsidR="00F97497" w:rsidRPr="00DE60CF" w:rsidRDefault="009D780C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DE60CF">
              <w:rPr>
                <w:rFonts w:ascii="Times New Roman" w:hAnsi="Times New Roman"/>
                <w:sz w:val="24"/>
                <w:szCs w:val="24"/>
              </w:rPr>
              <w:t>закономерности течения раневого процесса и принципы его терапии;</w:t>
            </w:r>
          </w:p>
          <w:p w:rsidR="00F97497" w:rsidRPr="00DE60CF" w:rsidRDefault="009D780C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DE60CF">
              <w:rPr>
                <w:rFonts w:ascii="Times New Roman" w:hAnsi="Times New Roman"/>
                <w:sz w:val="24"/>
                <w:szCs w:val="24"/>
              </w:rPr>
              <w:t>вопросы временной и стойкой нетрудоспособности, врачебно-трудовой экспертизы в хирургии и смежных областях;</w:t>
            </w:r>
          </w:p>
          <w:p w:rsidR="00F97497" w:rsidRPr="00DE60CF" w:rsidRDefault="009D780C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7497" w:rsidRPr="00DE60CF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proofErr w:type="spellStart"/>
            <w:r w:rsidR="00F97497" w:rsidRPr="00DE60CF">
              <w:rPr>
                <w:rFonts w:ascii="Times New Roman" w:hAnsi="Times New Roman"/>
                <w:sz w:val="24"/>
                <w:szCs w:val="24"/>
              </w:rPr>
              <w:t>санэпидрежима</w:t>
            </w:r>
            <w:proofErr w:type="spellEnd"/>
            <w:r w:rsidR="00F97497" w:rsidRPr="00DE60CF">
              <w:rPr>
                <w:rFonts w:ascii="Times New Roman" w:hAnsi="Times New Roman"/>
                <w:sz w:val="24"/>
                <w:szCs w:val="24"/>
              </w:rPr>
              <w:t xml:space="preserve"> в хирургических отделениях общего и специального профиля, в операционном бл</w:t>
            </w:r>
            <w:r w:rsidR="00AF48E0">
              <w:rPr>
                <w:rFonts w:ascii="Times New Roman" w:hAnsi="Times New Roman"/>
                <w:sz w:val="24"/>
                <w:szCs w:val="24"/>
              </w:rPr>
              <w:t>оке и диагностических кабинетах</w:t>
            </w:r>
          </w:p>
          <w:p w:rsidR="00F97497" w:rsidRPr="00AF48E0" w:rsidRDefault="00F97497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48E0">
              <w:rPr>
                <w:rFonts w:ascii="Times New Roman" w:hAnsi="Times New Roman"/>
                <w:b/>
                <w:sz w:val="24"/>
                <w:szCs w:val="24"/>
              </w:rPr>
              <w:t>дисцип</w:t>
            </w:r>
            <w:r w:rsidR="00B34A53" w:rsidRPr="00AF48E0">
              <w:rPr>
                <w:rFonts w:ascii="Times New Roman" w:hAnsi="Times New Roman"/>
                <w:b/>
                <w:sz w:val="24"/>
                <w:szCs w:val="24"/>
              </w:rPr>
              <w:t>лина (модуль) Гигиена и эпидемиология чрезвычайных ситуаций</w:t>
            </w:r>
          </w:p>
          <w:p w:rsidR="009C6AF3" w:rsidRPr="00CF4DAC" w:rsidRDefault="009C6AF3" w:rsidP="009C6A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sz w:val="24"/>
                <w:szCs w:val="24"/>
              </w:rPr>
              <w:t xml:space="preserve">-методы осуществления </w:t>
            </w: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комплекса мероприятий направленных на сохранение и укрепление здоровья и включающих в себя формирование здорового 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влияния</w:t>
            </w:r>
            <w:proofErr w:type="gramEnd"/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здоровье 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еловека факторов среды обитания</w:t>
            </w:r>
          </w:p>
          <w:p w:rsidR="00B34A53" w:rsidRPr="00DE60CF" w:rsidRDefault="00B34A53" w:rsidP="00B34A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B34A53" w:rsidRPr="00DE60CF" w:rsidRDefault="00B34A53" w:rsidP="00B34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-цели и задачи государственной политики в области охраны здоровья населения;</w:t>
            </w:r>
          </w:p>
          <w:p w:rsidR="00B34A53" w:rsidRPr="00DE60CF" w:rsidRDefault="009D780C" w:rsidP="00B34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B34A53" w:rsidRPr="00DE60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общественное здоровье, определение, медицинские критерии, методы изучения здоровья населения и отдельных групп;</w:t>
            </w:r>
          </w:p>
          <w:p w:rsidR="00B34A53" w:rsidRPr="00DE60CF" w:rsidRDefault="009D780C" w:rsidP="00B34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B34A53" w:rsidRPr="00DE60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нормативно-правовую базу по вопросам организации  здоровья  и управленческой деятельностью органов здравоохранения;</w:t>
            </w:r>
          </w:p>
          <w:p w:rsidR="00F97497" w:rsidRDefault="00F97497" w:rsidP="00F819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дисциплина (модуль) Микробиология</w:t>
            </w:r>
          </w:p>
          <w:p w:rsidR="00AF48E0" w:rsidRPr="00CF4DAC" w:rsidRDefault="00AF48E0" w:rsidP="00AF4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осуществления комплекса мероприятий, направленных на сохранение и укрепление здоровья, методы оценки природных и социальных факторов среды в развитии болезней у человека; </w:t>
            </w:r>
          </w:p>
          <w:p w:rsidR="00AF48E0" w:rsidRPr="00CF4DAC" w:rsidRDefault="00AF48E0" w:rsidP="00AF4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забора биологического материала для микробиологического исследования, учитывая локализацию возбудителя в </w:t>
            </w:r>
            <w:proofErr w:type="spellStart"/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макроорганизме</w:t>
            </w:r>
            <w:proofErr w:type="spellEnd"/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, эпидемиологию, клинику заболевания;</w:t>
            </w:r>
          </w:p>
          <w:p w:rsidR="00AF48E0" w:rsidRPr="00CF4DAC" w:rsidRDefault="00AF48E0" w:rsidP="00AF4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-основы иммунобиологии, микробиологии</w:t>
            </w:r>
          </w:p>
          <w:p w:rsidR="00F97497" w:rsidRPr="00DE60CF" w:rsidRDefault="00F97497" w:rsidP="005F4B02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B844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F97497" w:rsidRPr="00DE60CF" w:rsidRDefault="009D780C" w:rsidP="005F4B02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97497"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вопросы нормальной и патологической физиологии органов </w:t>
            </w:r>
            <w:r w:rsidR="00F97497"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пищеварения, дыхания, </w:t>
            </w:r>
            <w:proofErr w:type="gramStart"/>
            <w:r w:rsidR="00F97497"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="00F97497"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системы и системы крови;</w:t>
            </w:r>
          </w:p>
          <w:p w:rsidR="00F97497" w:rsidRPr="00DE60CF" w:rsidRDefault="00F97497" w:rsidP="005F4B02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-знать взаимосвязь функциональных систем организма и уровня их регуляции;</w:t>
            </w:r>
          </w:p>
          <w:p w:rsidR="00A6230F" w:rsidRPr="00903D84" w:rsidRDefault="00F97497" w:rsidP="00903D84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-основы патогенетического подхода при лечении заболеваний внутренних органов и других патологических состояниях.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7497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B34A53" w:rsidRDefault="00F97497" w:rsidP="00632F9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34A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497" w:rsidRDefault="00F97497" w:rsidP="0063039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C674C1" w:rsidRPr="00CF4DAC" w:rsidRDefault="009D780C" w:rsidP="00C674C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C674C1"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определить факторы  риска  возникновения  распространенных   заболеваний;</w:t>
            </w:r>
          </w:p>
          <w:p w:rsidR="00C674C1" w:rsidRPr="00CF4DAC" w:rsidRDefault="00C674C1" w:rsidP="00C674C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-проводить полное </w:t>
            </w:r>
            <w:proofErr w:type="spellStart"/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физикальное</w:t>
            </w:r>
            <w:proofErr w:type="spellEnd"/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обследование пациента;</w:t>
            </w:r>
          </w:p>
          <w:p w:rsidR="00C674C1" w:rsidRPr="00CF4DAC" w:rsidRDefault="00C674C1" w:rsidP="00C674C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-давать оценки причин и условий возникновения и развития  заболеваний у человека; для оценки природных и социальных факторов среды в развитии болезней у человека;</w:t>
            </w:r>
          </w:p>
          <w:p w:rsidR="00C674C1" w:rsidRPr="00CF4DAC" w:rsidRDefault="00C674C1" w:rsidP="00C674C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-проводить санитарно-просветительную работу по</w:t>
            </w:r>
            <w:r w:rsidR="009D7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гигиеническим вопросам, осуществлять поиск решений различных задач в нестандартных ситуациях;</w:t>
            </w:r>
          </w:p>
          <w:p w:rsidR="00C674C1" w:rsidRPr="00CF4DAC" w:rsidRDefault="009D780C" w:rsidP="00C674C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C674C1"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санитарно-просветительную работу с населением и больными</w:t>
            </w:r>
          </w:p>
          <w:p w:rsidR="00F97497" w:rsidRPr="00DC0B31" w:rsidRDefault="00F97497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0B31">
              <w:rPr>
                <w:rFonts w:ascii="Times New Roman" w:hAnsi="Times New Roman"/>
                <w:b/>
                <w:sz w:val="24"/>
                <w:szCs w:val="24"/>
              </w:rPr>
              <w:t>дисцип</w:t>
            </w:r>
            <w:r w:rsidR="00B34A53" w:rsidRPr="00DC0B31">
              <w:rPr>
                <w:rFonts w:ascii="Times New Roman" w:hAnsi="Times New Roman"/>
                <w:b/>
                <w:sz w:val="24"/>
                <w:szCs w:val="24"/>
              </w:rPr>
              <w:t>лина (модуль) Гигиена и эпидемиология чрезвычайных ситуаций</w:t>
            </w:r>
          </w:p>
          <w:p w:rsidR="00DC0B31" w:rsidRPr="00CF4DAC" w:rsidRDefault="009D780C" w:rsidP="00DC0B3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C0B31" w:rsidRPr="00DC0B31">
              <w:rPr>
                <w:rFonts w:ascii="Times New Roman" w:hAnsi="Times New Roman"/>
                <w:sz w:val="24"/>
                <w:szCs w:val="24"/>
              </w:rPr>
              <w:t>давать оценку причин</w:t>
            </w:r>
            <w:r w:rsidR="00DC0B31"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условий возникновений чрезвычайных ситуаций;</w:t>
            </w:r>
          </w:p>
          <w:p w:rsidR="00DC0B31" w:rsidRPr="00CF4DAC" w:rsidRDefault="00DC0B31" w:rsidP="00DC0B3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поиск решений различных задач в не стандартных ситуациях</w:t>
            </w:r>
          </w:p>
          <w:p w:rsidR="00AF44E1" w:rsidRPr="00DE60CF" w:rsidRDefault="00AF44E1" w:rsidP="00AF44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AF44E1" w:rsidRPr="00DE60CF" w:rsidRDefault="009D780C" w:rsidP="00AF44E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F44E1" w:rsidRPr="00DE60CF">
              <w:rPr>
                <w:rFonts w:ascii="Times New Roman" w:hAnsi="Times New Roman"/>
                <w:sz w:val="24"/>
                <w:szCs w:val="24"/>
              </w:rPr>
              <w:t>организовать работу по изучению и оценке состояния здоровья населения</w:t>
            </w:r>
            <w:proofErr w:type="gramStart"/>
            <w:r w:rsidR="00AF44E1" w:rsidRPr="00DE60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4C1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AF44E1" w:rsidRPr="00DE60CF" w:rsidRDefault="009D780C" w:rsidP="00AF44E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F44E1" w:rsidRPr="00DE60CF">
              <w:rPr>
                <w:rFonts w:ascii="Times New Roman" w:hAnsi="Times New Roman"/>
                <w:sz w:val="24"/>
                <w:szCs w:val="24"/>
              </w:rPr>
              <w:t xml:space="preserve">организовать 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</w:t>
            </w:r>
            <w:proofErr w:type="gramStart"/>
            <w:r w:rsidR="00AF44E1" w:rsidRPr="00DE60CF">
              <w:rPr>
                <w:rFonts w:ascii="Times New Roman" w:hAnsi="Times New Roman"/>
                <w:sz w:val="24"/>
                <w:szCs w:val="24"/>
              </w:rPr>
              <w:t>влияния</w:t>
            </w:r>
            <w:proofErr w:type="gramEnd"/>
            <w:r w:rsidR="00AF44E1" w:rsidRPr="00DE60CF">
              <w:rPr>
                <w:rFonts w:ascii="Times New Roman" w:hAnsi="Times New Roman"/>
                <w:sz w:val="24"/>
                <w:szCs w:val="24"/>
              </w:rPr>
              <w:t xml:space="preserve"> на здоровье человека факторов среды его </w:t>
            </w:r>
            <w:r w:rsidR="00AF44E1" w:rsidRPr="00DE60CF">
              <w:rPr>
                <w:rFonts w:ascii="Times New Roman" w:hAnsi="Times New Roman"/>
                <w:sz w:val="24"/>
                <w:szCs w:val="24"/>
              </w:rPr>
              <w:lastRenderedPageBreak/>
              <w:t>обитания;</w:t>
            </w:r>
          </w:p>
          <w:p w:rsidR="00AF44E1" w:rsidRPr="00DE60CF" w:rsidRDefault="009D780C" w:rsidP="00AF44E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F44E1" w:rsidRPr="00DE60CF">
              <w:rPr>
                <w:rFonts w:ascii="Times New Roman" w:hAnsi="Times New Roman"/>
                <w:sz w:val="24"/>
                <w:szCs w:val="24"/>
              </w:rPr>
              <w:t xml:space="preserve">организовать мероприятия, направленные на предупреждение, выявление и ликвидацию последствий чрезвычайных ситуаций; </w:t>
            </w:r>
          </w:p>
          <w:p w:rsidR="00AF44E1" w:rsidRPr="00DE60CF" w:rsidRDefault="009D780C" w:rsidP="00AF44E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F44E1" w:rsidRPr="00DE60CF">
              <w:rPr>
                <w:rFonts w:ascii="Times New Roman" w:hAnsi="Times New Roman"/>
                <w:sz w:val="24"/>
                <w:szCs w:val="24"/>
              </w:rPr>
              <w:t xml:space="preserve">планировать мероприятия по обеспечению медицинской помощи населению; </w:t>
            </w:r>
          </w:p>
          <w:p w:rsidR="00AF44E1" w:rsidRPr="00DE60CF" w:rsidRDefault="009D780C" w:rsidP="00AF44E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F44E1" w:rsidRPr="00DE60CF">
              <w:rPr>
                <w:rFonts w:ascii="Times New Roman" w:hAnsi="Times New Roman"/>
                <w:sz w:val="24"/>
                <w:szCs w:val="24"/>
              </w:rPr>
              <w:t xml:space="preserve">проводить мониторинг демографических показателей и заболеваемости населения; </w:t>
            </w:r>
          </w:p>
          <w:p w:rsidR="00AF44E1" w:rsidRPr="00DE60CF" w:rsidRDefault="009D780C" w:rsidP="00AF44E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F44E1" w:rsidRPr="00DE60CF">
              <w:rPr>
                <w:rFonts w:ascii="Times New Roman" w:hAnsi="Times New Roman"/>
                <w:sz w:val="24"/>
                <w:szCs w:val="24"/>
              </w:rPr>
              <w:t>проводить медико-статистический анализ показателей здоровья и деятельности органов здравоохранения;</w:t>
            </w:r>
          </w:p>
          <w:p w:rsidR="00065B4B" w:rsidRDefault="009D780C" w:rsidP="00065B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F44E1" w:rsidRPr="00DE60CF">
              <w:rPr>
                <w:rFonts w:ascii="Times New Roman" w:hAnsi="Times New Roman"/>
                <w:sz w:val="24"/>
                <w:szCs w:val="24"/>
              </w:rPr>
              <w:t>проводить экономический анализ медицинского учреждения</w:t>
            </w:r>
            <w:proofErr w:type="gramStart"/>
            <w:r w:rsidR="00AF44E1" w:rsidRPr="00DE60C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F44E1" w:rsidRPr="00DE60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97497" w:rsidRPr="00DE60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="00F97497" w:rsidRPr="00DE60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исциплина (модуль) Микробиологи</w:t>
            </w:r>
            <w:r w:rsidR="00B844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  <w:p w:rsidR="00065B4B" w:rsidRPr="00065B4B" w:rsidRDefault="00065B4B" w:rsidP="00065B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изученный материал для оценки причин и условий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возникновения и развития  заболеваний у человека; </w:t>
            </w:r>
          </w:p>
          <w:p w:rsidR="00065B4B" w:rsidRPr="00CF4DAC" w:rsidRDefault="00065B4B" w:rsidP="00065B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-проводить санитарно-просветительную работу по гигиеническим вопросам, осуществлять поиск решений различных задач в нестандартных ситуациях</w:t>
            </w:r>
          </w:p>
          <w:p w:rsidR="00F97497" w:rsidRPr="00DE60CF" w:rsidRDefault="00F97497" w:rsidP="00592DC1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B844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F97497" w:rsidRPr="00DE60CF" w:rsidRDefault="009D780C" w:rsidP="008824F4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97497"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определить основные вопросы нормальной и патологической физиологии органов пищеварения, дыхания, </w:t>
            </w:r>
            <w:proofErr w:type="gramStart"/>
            <w:r w:rsidR="00F97497"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="00F97497"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системы и системы крови;</w:t>
            </w:r>
          </w:p>
          <w:p w:rsidR="00F97497" w:rsidRPr="00DE60CF" w:rsidRDefault="00F97497" w:rsidP="008824F4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-уметь определить  взаимосвязь функциональных систем организма и уровня их регуляции;</w:t>
            </w:r>
          </w:p>
          <w:p w:rsidR="00F97497" w:rsidRDefault="00F97497" w:rsidP="009D780C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-определить лечебную тактику при заболеваниях внутренних органов и других патологических состояниях с учетом патофизиологических механизмов.</w:t>
            </w:r>
          </w:p>
          <w:p w:rsidR="00B8442D" w:rsidRPr="009D780C" w:rsidRDefault="00B8442D" w:rsidP="00903D84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 w:rsidP="00632F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497" w:rsidRPr="00DE60CF" w:rsidTr="00903D84">
        <w:trPr>
          <w:trHeight w:val="2687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97" w:rsidRPr="00DE60CF" w:rsidRDefault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497" w:rsidRPr="00DE60CF" w:rsidRDefault="00F97497" w:rsidP="00085D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F6582A" w:rsidRPr="00CF4DAC" w:rsidRDefault="009D780C" w:rsidP="00F6582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6582A"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методами определения и оценки физического статуса взрослых и подростков;</w:t>
            </w:r>
          </w:p>
          <w:p w:rsidR="00F6582A" w:rsidRPr="00CF4DAC" w:rsidRDefault="00F6582A" w:rsidP="00F6582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-методами оценки природных и социальных факторов среды в развитии болезней у человека; </w:t>
            </w:r>
          </w:p>
          <w:p w:rsidR="00F6582A" w:rsidRPr="00CF4DAC" w:rsidRDefault="00F6582A" w:rsidP="00F6582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-основами профилактических мероприятий по предупреждению заболеваний;</w:t>
            </w:r>
          </w:p>
          <w:p w:rsidR="00F6582A" w:rsidRPr="00CF4DAC" w:rsidRDefault="00F6582A" w:rsidP="00F6582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9D780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принципами санитарно-просветительной работы по гигиеническим вопросам;</w:t>
            </w:r>
          </w:p>
          <w:p w:rsidR="00F6582A" w:rsidRPr="00CF4DAC" w:rsidRDefault="00F6582A" w:rsidP="00F6582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-по вопросам этики и деонтологии в профессиональной деятельности; </w:t>
            </w:r>
          </w:p>
          <w:p w:rsidR="00F6582A" w:rsidRPr="00CF4DAC" w:rsidRDefault="00F6582A" w:rsidP="00F6582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-навыками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профилактики и </w:t>
            </w: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лечения распространенных  </w:t>
            </w:r>
            <w:r w:rsidR="009D7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хирургических </w:t>
            </w: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заболеваний человека</w:t>
            </w:r>
          </w:p>
          <w:p w:rsidR="00AF44E1" w:rsidRDefault="00F97497" w:rsidP="00AF44E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</w:t>
            </w:r>
            <w:r w:rsidR="00AF44E1">
              <w:rPr>
                <w:rFonts w:ascii="Times New Roman" w:hAnsi="Times New Roman"/>
                <w:b/>
                <w:sz w:val="24"/>
                <w:szCs w:val="24"/>
              </w:rPr>
              <w:t>лина (модуль) Гигиена и эпидемиология чрезвычайных ситуаций</w:t>
            </w:r>
          </w:p>
          <w:p w:rsidR="00384BD8" w:rsidRPr="00CF4DAC" w:rsidRDefault="00384BD8" w:rsidP="00384BD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-методами оценки природных и социальных факторов среды в развитии эпидемиологических ситуаций;</w:t>
            </w:r>
          </w:p>
          <w:p w:rsidR="00384BD8" w:rsidRPr="00CF4DAC" w:rsidRDefault="00384BD8" w:rsidP="00384BD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-принципами санитарно-просветительской работы по гигиеническим и эпидемиологическим вопросам</w:t>
            </w:r>
          </w:p>
          <w:p w:rsidR="00AF44E1" w:rsidRPr="00DE60CF" w:rsidRDefault="00AF44E1" w:rsidP="00AF44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AF44E1" w:rsidRPr="00DE60CF" w:rsidRDefault="009D780C" w:rsidP="00AF44E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F44E1" w:rsidRPr="00DE60CF">
              <w:rPr>
                <w:rFonts w:ascii="Times New Roman" w:hAnsi="Times New Roman"/>
                <w:sz w:val="24"/>
                <w:szCs w:val="24"/>
              </w:rPr>
              <w:t xml:space="preserve">основными методами изучения и оценки заболеваемости; </w:t>
            </w:r>
          </w:p>
          <w:p w:rsidR="00AF44E1" w:rsidRPr="00DE60CF" w:rsidRDefault="009D780C" w:rsidP="00AF44E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F44E1" w:rsidRPr="00DE60CF">
              <w:rPr>
                <w:rFonts w:ascii="Times New Roman" w:hAnsi="Times New Roman"/>
                <w:sz w:val="24"/>
                <w:szCs w:val="24"/>
              </w:rPr>
      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AF44E1" w:rsidRPr="00DE60CF" w:rsidRDefault="00AF44E1" w:rsidP="00AF44E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 xml:space="preserve">- методами оценки здоровья и полученных данных с помощью расчета обобщающих показателей и коэффициентов; </w:t>
            </w:r>
          </w:p>
          <w:p w:rsidR="00AF44E1" w:rsidRPr="00DE60CF" w:rsidRDefault="009D780C" w:rsidP="00AF44E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F44E1" w:rsidRPr="00DE60CF">
              <w:rPr>
                <w:rFonts w:ascii="Times New Roman" w:hAnsi="Times New Roman"/>
                <w:sz w:val="24"/>
                <w:szCs w:val="24"/>
              </w:rPr>
              <w:t xml:space="preserve">методами сравнения различных статистических показателей. </w:t>
            </w:r>
          </w:p>
          <w:p w:rsidR="00483970" w:rsidRDefault="00F97497" w:rsidP="0048397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дисциплина (модуль) Микробиология</w:t>
            </w:r>
          </w:p>
          <w:p w:rsidR="00483970" w:rsidRPr="00CF4DAC" w:rsidRDefault="00483970" w:rsidP="0048397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-методами оценки природных и социальных факторов среды </w:t>
            </w:r>
            <w:proofErr w:type="gramStart"/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483970" w:rsidRPr="00CF4DAC" w:rsidRDefault="00483970" w:rsidP="0048397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развитии</w:t>
            </w:r>
            <w:proofErr w:type="gramEnd"/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болезней у человека; </w:t>
            </w:r>
          </w:p>
          <w:p w:rsidR="00483970" w:rsidRPr="00CF4DAC" w:rsidRDefault="00483970" w:rsidP="0048397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-основами профилактических мероприятий по предупреждению  заболеваний; </w:t>
            </w:r>
          </w:p>
          <w:p w:rsidR="00483970" w:rsidRPr="00CF4DAC" w:rsidRDefault="00483970" w:rsidP="0048397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- изучение качественного состава патогенной микрофлоры;</w:t>
            </w:r>
          </w:p>
          <w:p w:rsidR="00483970" w:rsidRPr="00CF4DAC" w:rsidRDefault="00483970" w:rsidP="0048397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t>-методами представлений  роли микробиологического исследования в современной клинической медицине;</w:t>
            </w:r>
          </w:p>
          <w:p w:rsidR="00483970" w:rsidRPr="00CF4DAC" w:rsidRDefault="00483970" w:rsidP="0048397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D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-навыками знаний об иммунологических процессах, протекающих в организме человека при различных патологических состояниях</w:t>
            </w:r>
          </w:p>
          <w:p w:rsidR="00F97497" w:rsidRPr="00DE60CF" w:rsidRDefault="00F97497" w:rsidP="008B0D85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B844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F97497" w:rsidRPr="00DE60CF" w:rsidRDefault="00F97497" w:rsidP="008B0D85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определения основных вопросов нормальной и патологической физиологии органов пищеварения, дыхания, </w:t>
            </w:r>
            <w:proofErr w:type="gramStart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системы и системы крови;</w:t>
            </w:r>
          </w:p>
          <w:p w:rsidR="00F97497" w:rsidRPr="00DE60CF" w:rsidRDefault="009D780C" w:rsidP="008B0D85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97497"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определения взаимосвязи функциональных систем организма и уровня их регуляции;</w:t>
            </w:r>
          </w:p>
          <w:p w:rsidR="00A6230F" w:rsidRPr="00903D84" w:rsidRDefault="00F97497" w:rsidP="00903D84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-выявления патогенетических подходов  при лечении заболеваний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497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497" w:rsidRPr="00DE60CF" w:rsidRDefault="00F97497" w:rsidP="00AF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7497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97" w:rsidRPr="00DE60CF" w:rsidRDefault="00F974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E1" w:rsidRPr="00DE60CF" w:rsidRDefault="00AF44E1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готовность к проведению профилактических медицинских осмотров, диспансеризации и осуществлению диспансерного наблюдения </w:t>
            </w:r>
          </w:p>
          <w:p w:rsidR="00F97497" w:rsidRPr="00DE60CF" w:rsidRDefault="00F97497" w:rsidP="00AC37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E1" w:rsidRPr="00AF44E1" w:rsidRDefault="00AF44E1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лекция,</w:t>
            </w:r>
          </w:p>
          <w:p w:rsidR="00AF44E1" w:rsidRPr="00AF44E1" w:rsidRDefault="00AF44E1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 занятие</w:t>
            </w:r>
          </w:p>
          <w:p w:rsidR="00AF44E1" w:rsidRPr="00AF44E1" w:rsidRDefault="00AF44E1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семинарское занятие</w:t>
            </w:r>
          </w:p>
          <w:p w:rsidR="00F97497" w:rsidRPr="00DE60CF" w:rsidRDefault="00F97497" w:rsidP="00AC37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E1" w:rsidRPr="00AF44E1" w:rsidRDefault="00AF44E1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AF44E1" w:rsidRPr="00AF44E1" w:rsidRDefault="00AF44E1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F97497" w:rsidRPr="00DE60CF" w:rsidRDefault="00AF44E1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освоения практических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навыков</w:t>
            </w: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FF50E5" w:rsidRDefault="00655BBE" w:rsidP="009D780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655BBE" w:rsidRPr="00FF50E5" w:rsidRDefault="009D780C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FF50E5">
              <w:rPr>
                <w:rFonts w:ascii="Times New Roman" w:hAnsi="Times New Roman"/>
                <w:sz w:val="24"/>
                <w:szCs w:val="24"/>
              </w:rPr>
              <w:t>методику исследования здоровья взрослого и подросткового населения с целью его сохранения, укрепления и восстановления;</w:t>
            </w:r>
          </w:p>
          <w:p w:rsidR="00655BBE" w:rsidRPr="00FF50E5" w:rsidRDefault="009D780C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FF50E5">
              <w:rPr>
                <w:rFonts w:ascii="Times New Roman" w:hAnsi="Times New Roman"/>
                <w:sz w:val="24"/>
                <w:szCs w:val="24"/>
              </w:rPr>
              <w:t>принципы организации программ профилактики;</w:t>
            </w:r>
          </w:p>
          <w:p w:rsidR="00655BBE" w:rsidRPr="00FF50E5" w:rsidRDefault="009D780C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FF50E5">
              <w:rPr>
                <w:rFonts w:ascii="Times New Roman" w:hAnsi="Times New Roman"/>
                <w:sz w:val="24"/>
                <w:szCs w:val="24"/>
              </w:rPr>
              <w:t>диспансеризацию населения;</w:t>
            </w:r>
          </w:p>
          <w:p w:rsidR="00655BBE" w:rsidRPr="00FF50E5" w:rsidRDefault="009D780C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FF50E5">
              <w:rPr>
                <w:rFonts w:ascii="Times New Roman" w:hAnsi="Times New Roman"/>
                <w:sz w:val="24"/>
                <w:szCs w:val="24"/>
              </w:rPr>
              <w:t>особенности первичной, вторичной и третичной профилактики</w:t>
            </w:r>
          </w:p>
          <w:p w:rsidR="00655BBE" w:rsidRPr="00FF50E5" w:rsidRDefault="00655BBE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хронических </w:t>
            </w:r>
            <w:r w:rsidRPr="00FF50E5">
              <w:rPr>
                <w:rFonts w:ascii="Times New Roman" w:hAnsi="Times New Roman"/>
                <w:sz w:val="24"/>
                <w:szCs w:val="24"/>
              </w:rPr>
              <w:t xml:space="preserve"> заболеваний;</w:t>
            </w:r>
          </w:p>
          <w:p w:rsidR="00655BBE" w:rsidRPr="00FF50E5" w:rsidRDefault="00655BBE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E5">
              <w:rPr>
                <w:rFonts w:ascii="Times New Roman" w:hAnsi="Times New Roman"/>
                <w:sz w:val="24"/>
                <w:szCs w:val="24"/>
              </w:rPr>
              <w:t>-методику формирования и реализации профилактических программ;</w:t>
            </w:r>
          </w:p>
          <w:p w:rsidR="00655BBE" w:rsidRPr="00FF50E5" w:rsidRDefault="00655BBE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E5">
              <w:rPr>
                <w:rFonts w:ascii="Times New Roman" w:hAnsi="Times New Roman"/>
                <w:sz w:val="24"/>
                <w:szCs w:val="24"/>
              </w:rPr>
              <w:t>-общие принципы обследования пациента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FF50E5" w:rsidRDefault="00655BBE" w:rsidP="009D780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655BBE" w:rsidRPr="00FF50E5" w:rsidRDefault="00655BBE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E5">
              <w:rPr>
                <w:rFonts w:ascii="Times New Roman" w:hAnsi="Times New Roman"/>
                <w:sz w:val="24"/>
                <w:szCs w:val="24"/>
              </w:rPr>
              <w:t>-составить перечень мероприятий, направленных на повышение качества и эффективности диспансерной и профилактической помощи населению;</w:t>
            </w:r>
          </w:p>
          <w:p w:rsidR="00655BBE" w:rsidRPr="00FF50E5" w:rsidRDefault="00655BBE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E5">
              <w:rPr>
                <w:rFonts w:ascii="Times New Roman" w:hAnsi="Times New Roman"/>
                <w:sz w:val="24"/>
                <w:szCs w:val="24"/>
              </w:rPr>
              <w:t>-вычислять и оценивать уровень и структуру заболеваемости и смертности;</w:t>
            </w:r>
          </w:p>
          <w:p w:rsidR="00655BBE" w:rsidRPr="00FF50E5" w:rsidRDefault="00655BBE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E5">
              <w:rPr>
                <w:rFonts w:ascii="Times New Roman" w:hAnsi="Times New Roman"/>
                <w:sz w:val="24"/>
                <w:szCs w:val="24"/>
              </w:rPr>
              <w:t>-оценить функциональное состояние больного, определить необходимость специальных методов исследований, организовать их выполнение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FF50E5" w:rsidRDefault="00655BBE" w:rsidP="009D780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655BBE" w:rsidRPr="00FF50E5" w:rsidRDefault="00655BBE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F50E5">
              <w:rPr>
                <w:rFonts w:ascii="Times New Roman" w:hAnsi="Times New Roman"/>
                <w:sz w:val="24"/>
                <w:szCs w:val="24"/>
              </w:rPr>
              <w:t>алгоритмом организации, медицинских осмотров, диспансеризации и диспансерного наблюдения  в т.ч. за хроническими больными;</w:t>
            </w:r>
          </w:p>
          <w:p w:rsidR="00655BBE" w:rsidRPr="00FF50E5" w:rsidRDefault="00655BBE" w:rsidP="009D78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E5">
              <w:rPr>
                <w:rFonts w:ascii="Times New Roman" w:hAnsi="Times New Roman"/>
                <w:sz w:val="24"/>
                <w:szCs w:val="24"/>
              </w:rPr>
              <w:t>-основными способами, методами и средствами получения, хранения и обработки полученной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ПК-3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DE60CF" w:rsidRDefault="00655BBE" w:rsidP="00906B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906B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906B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DE60CF" w:rsidRDefault="00655BBE" w:rsidP="00AC37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AF44E1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лекция,</w:t>
            </w:r>
          </w:p>
          <w:p w:rsidR="00655BBE" w:rsidRPr="00AF44E1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 занятие</w:t>
            </w:r>
          </w:p>
          <w:p w:rsidR="00655BBE" w:rsidRPr="00DE60CF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AF44E1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655BBE" w:rsidRPr="00DE60CF" w:rsidRDefault="00655BBE" w:rsidP="00906B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AF44E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Гигиена и эпидемиология чрезвычайных ситуаций</w:t>
            </w:r>
          </w:p>
          <w:p w:rsidR="00655BBE" w:rsidRPr="000E6059" w:rsidRDefault="00655BBE" w:rsidP="000E60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059">
              <w:rPr>
                <w:rFonts w:ascii="Times New Roman" w:hAnsi="Times New Roman"/>
                <w:sz w:val="24"/>
                <w:szCs w:val="24"/>
              </w:rPr>
              <w:t xml:space="preserve">-основы государственного санитарно-эпидемиологического надзора и медицинского контроля в очаге чрезвычайной ситуации; </w:t>
            </w:r>
          </w:p>
          <w:p w:rsidR="00655BBE" w:rsidRPr="000E6059" w:rsidRDefault="00655BBE" w:rsidP="000E60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059">
              <w:rPr>
                <w:rFonts w:ascii="Times New Roman" w:hAnsi="Times New Roman"/>
                <w:sz w:val="24"/>
                <w:szCs w:val="24"/>
              </w:rPr>
              <w:t>-классификацию, определение и источники чрезвычайных ситуаций;</w:t>
            </w:r>
          </w:p>
          <w:p w:rsidR="00655BBE" w:rsidRPr="000E6059" w:rsidRDefault="00655BBE" w:rsidP="000E60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059">
              <w:rPr>
                <w:rFonts w:ascii="Times New Roman" w:hAnsi="Times New Roman"/>
                <w:sz w:val="24"/>
                <w:szCs w:val="24"/>
              </w:rPr>
              <w:t>-медико-тактическую характеристику очагов поражения катастроф различных видов;</w:t>
            </w:r>
          </w:p>
          <w:p w:rsidR="00655BBE" w:rsidRPr="000E6059" w:rsidRDefault="00655BBE" w:rsidP="000E60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059">
              <w:rPr>
                <w:rFonts w:ascii="Times New Roman" w:hAnsi="Times New Roman"/>
                <w:sz w:val="24"/>
                <w:szCs w:val="24"/>
              </w:rPr>
              <w:t>-современные способы и средства защиты населения от поражающих факторов;</w:t>
            </w:r>
          </w:p>
          <w:p w:rsidR="00655BBE" w:rsidRPr="000E6059" w:rsidRDefault="00655BBE" w:rsidP="000E60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059">
              <w:rPr>
                <w:rFonts w:ascii="Times New Roman" w:hAnsi="Times New Roman"/>
                <w:sz w:val="24"/>
                <w:szCs w:val="24"/>
              </w:rPr>
              <w:t>-источники химической опасности и краткую характеристику отравляющих и высокотоксичных веществ;</w:t>
            </w:r>
          </w:p>
          <w:p w:rsidR="00655BBE" w:rsidRPr="000E6059" w:rsidRDefault="00655BBE" w:rsidP="000E60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059">
              <w:rPr>
                <w:rFonts w:ascii="Times New Roman" w:hAnsi="Times New Roman"/>
                <w:sz w:val="24"/>
                <w:szCs w:val="24"/>
              </w:rPr>
              <w:t>-основы химической и радиационной обстановки;</w:t>
            </w:r>
          </w:p>
          <w:p w:rsidR="00655BBE" w:rsidRPr="000E6059" w:rsidRDefault="00655BBE" w:rsidP="000E60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059">
              <w:rPr>
                <w:rFonts w:ascii="Times New Roman" w:hAnsi="Times New Roman"/>
                <w:sz w:val="24"/>
                <w:szCs w:val="24"/>
              </w:rPr>
              <w:t>-современные средства индивидуальной защиты: от токсичных химически, радиоактивных веществ, биологических средств;</w:t>
            </w:r>
          </w:p>
          <w:p w:rsidR="00655BBE" w:rsidRPr="000E6059" w:rsidRDefault="00655BBE" w:rsidP="000E60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059">
              <w:rPr>
                <w:rFonts w:ascii="Times New Roman" w:hAnsi="Times New Roman"/>
                <w:sz w:val="24"/>
                <w:szCs w:val="24"/>
              </w:rPr>
              <w:t>-организацию защиты населения в очагах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55BBE" w:rsidRPr="006065EA" w:rsidRDefault="00655BBE" w:rsidP="006065E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059">
              <w:rPr>
                <w:rFonts w:ascii="Times New Roman" w:hAnsi="Times New Roman"/>
                <w:sz w:val="24"/>
                <w:szCs w:val="24"/>
              </w:rPr>
              <w:t xml:space="preserve">медицинского персонала и медицинского имущества от поражающих </w:t>
            </w:r>
            <w:r>
              <w:rPr>
                <w:rFonts w:ascii="Times New Roman" w:hAnsi="Times New Roman"/>
                <w:sz w:val="24"/>
                <w:szCs w:val="24"/>
              </w:rPr>
              <w:t>факторов чрезвычайных ситуаций</w:t>
            </w: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AF44E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Гигиена и эпидемиология чрезвычайных ситуаций</w:t>
            </w:r>
          </w:p>
          <w:p w:rsidR="00655BBE" w:rsidRPr="006065EA" w:rsidRDefault="00655BBE" w:rsidP="006065E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5EA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средства, методы контроля и мониторинга </w:t>
            </w:r>
            <w:proofErr w:type="gramStart"/>
            <w:r w:rsidRPr="006065EA">
              <w:rPr>
                <w:rFonts w:ascii="Times New Roman" w:hAnsi="Times New Roman"/>
                <w:sz w:val="24"/>
                <w:szCs w:val="24"/>
              </w:rPr>
              <w:t>опасных</w:t>
            </w:r>
            <w:proofErr w:type="gramEnd"/>
            <w:r w:rsidRPr="00606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5BBE" w:rsidRPr="006065EA" w:rsidRDefault="009D780C" w:rsidP="006065E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655BBE" w:rsidRPr="006065EA">
              <w:rPr>
                <w:rFonts w:ascii="Times New Roman" w:hAnsi="Times New Roman"/>
                <w:sz w:val="24"/>
                <w:szCs w:val="24"/>
              </w:rPr>
              <w:t>акторов природного и техногенного характера;</w:t>
            </w:r>
          </w:p>
          <w:p w:rsidR="00655BBE" w:rsidRPr="006065EA" w:rsidRDefault="00655BBE" w:rsidP="006065E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5EA">
              <w:rPr>
                <w:rFonts w:ascii="Times New Roman" w:hAnsi="Times New Roman"/>
                <w:sz w:val="24"/>
                <w:szCs w:val="24"/>
              </w:rPr>
              <w:t>-оценить химическую, радиационную и бактериологическую обстановку;</w:t>
            </w:r>
          </w:p>
          <w:p w:rsidR="00655BBE" w:rsidRPr="006065EA" w:rsidRDefault="00655BBE" w:rsidP="006065E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5EA">
              <w:rPr>
                <w:rFonts w:ascii="Times New Roman" w:hAnsi="Times New Roman"/>
                <w:sz w:val="24"/>
                <w:szCs w:val="24"/>
              </w:rPr>
              <w:t xml:space="preserve">-использовать возможности современных средств индивидуальной </w:t>
            </w:r>
            <w:r w:rsidRPr="006065EA">
              <w:rPr>
                <w:rFonts w:ascii="Times New Roman" w:hAnsi="Times New Roman"/>
                <w:sz w:val="24"/>
                <w:szCs w:val="24"/>
              </w:rPr>
              <w:lastRenderedPageBreak/>
              <w:t>защиты от токсичных химических, радиоактивных веществ, биологических средств;</w:t>
            </w:r>
          </w:p>
          <w:p w:rsidR="00655BBE" w:rsidRPr="00DE60CF" w:rsidRDefault="00655BBE" w:rsidP="006065E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65EA">
              <w:rPr>
                <w:rFonts w:ascii="Times New Roman" w:hAnsi="Times New Roman"/>
                <w:sz w:val="24"/>
                <w:szCs w:val="24"/>
              </w:rPr>
              <w:t>-использовать методику проведения основных санитарно-гигиенических и противоэпидемических мероприятий в составе формирований и учреждений ВСМК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AC37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AF44E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Гигиена и эпидемиология чрезвычайных ситуаций</w:t>
            </w:r>
          </w:p>
          <w:p w:rsidR="00655BBE" w:rsidRPr="00F77962" w:rsidRDefault="00655BBE" w:rsidP="00F7796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962">
              <w:rPr>
                <w:rFonts w:ascii="Times New Roman" w:hAnsi="Times New Roman"/>
                <w:sz w:val="24"/>
                <w:szCs w:val="24"/>
              </w:rPr>
              <w:t>-методами оценки медико-тактической обстановки в очагах чрезвычайных ситуаций и очагах массового поражения;</w:t>
            </w:r>
          </w:p>
          <w:p w:rsidR="00655BBE" w:rsidRPr="00F77962" w:rsidRDefault="00655BBE" w:rsidP="00F7796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962">
              <w:rPr>
                <w:rFonts w:ascii="Times New Roman" w:hAnsi="Times New Roman"/>
                <w:sz w:val="24"/>
                <w:szCs w:val="24"/>
              </w:rPr>
              <w:t>-методикой проведения основных мероприятий по защите населения от поражающих факторов чрезвычайных ситуаций, санитарной и специальной обработке;</w:t>
            </w:r>
          </w:p>
          <w:p w:rsidR="00655BBE" w:rsidRPr="00F77962" w:rsidRDefault="00655BBE" w:rsidP="00F7796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962">
              <w:rPr>
                <w:rFonts w:ascii="Times New Roman" w:hAnsi="Times New Roman"/>
                <w:sz w:val="24"/>
                <w:szCs w:val="24"/>
              </w:rPr>
              <w:t>-способностями оценить эффективность выполнения мероприятий по защите населения от воздействия поражающих факторов чрезвычайных ситуаций;</w:t>
            </w:r>
          </w:p>
          <w:p w:rsidR="00655BBE" w:rsidRPr="00DE60CF" w:rsidRDefault="00655BBE" w:rsidP="002370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7962">
              <w:rPr>
                <w:rFonts w:ascii="Times New Roman" w:hAnsi="Times New Roman"/>
                <w:sz w:val="24"/>
                <w:szCs w:val="24"/>
              </w:rPr>
              <w:t xml:space="preserve">-алгоритмом взаимодействия при проведении санитарно-гигиенических и противоэпидемических мероприятий в очагах массового поражения мирного и военного времени </w:t>
            </w:r>
            <w:proofErr w:type="gramStart"/>
            <w:r w:rsidRPr="00F7796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7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77962">
              <w:rPr>
                <w:rFonts w:ascii="Times New Roman" w:hAnsi="Times New Roman"/>
                <w:sz w:val="24"/>
                <w:szCs w:val="24"/>
              </w:rPr>
              <w:t>составе</w:t>
            </w:r>
            <w:proofErr w:type="gramEnd"/>
            <w:r w:rsidRPr="00F77962">
              <w:rPr>
                <w:rFonts w:ascii="Times New Roman" w:hAnsi="Times New Roman"/>
                <w:sz w:val="24"/>
                <w:szCs w:val="24"/>
              </w:rPr>
              <w:t xml:space="preserve"> формирований и учреждений службы МК с другими службами РСЧС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ПК-4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DE60CF" w:rsidRDefault="00655BBE" w:rsidP="002370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DE60CF" w:rsidRDefault="00655BBE" w:rsidP="002370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применению социально-гигиенических методик сбора и медико-статистического анализа информации о показателях здоровья взрослого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AF44E1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лекция,</w:t>
            </w:r>
          </w:p>
          <w:p w:rsidR="00655BBE" w:rsidRPr="00AF44E1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 занятие</w:t>
            </w:r>
          </w:p>
          <w:p w:rsidR="00655BBE" w:rsidRPr="00DE60CF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AF44E1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655BBE" w:rsidRPr="00AF44E1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655BBE" w:rsidRPr="00DE60CF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освоения практических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навыков</w:t>
            </w: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Хирургия</w:t>
            </w:r>
          </w:p>
          <w:p w:rsidR="00655BBE" w:rsidRPr="006C40FE" w:rsidRDefault="00655BBE" w:rsidP="006C40F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0FE">
              <w:rPr>
                <w:rFonts w:ascii="Times New Roman" w:hAnsi="Times New Roman"/>
                <w:sz w:val="24"/>
                <w:szCs w:val="24"/>
              </w:rPr>
              <w:t>-прин</w:t>
            </w:r>
            <w:r>
              <w:rPr>
                <w:rFonts w:ascii="Times New Roman" w:hAnsi="Times New Roman"/>
                <w:sz w:val="24"/>
                <w:szCs w:val="24"/>
              </w:rPr>
              <w:t>ципы организации хирургической</w:t>
            </w:r>
            <w:r w:rsidRPr="006C40FE">
              <w:rPr>
                <w:rFonts w:ascii="Times New Roman" w:hAnsi="Times New Roman"/>
                <w:sz w:val="24"/>
                <w:szCs w:val="24"/>
              </w:rPr>
              <w:t xml:space="preserve"> помощи в Российской Федерации, работу больнично-поликлинических учреждений, организацию работы скорой и неотложной помощи взрослому населению;</w:t>
            </w:r>
          </w:p>
          <w:p w:rsidR="00655BBE" w:rsidRPr="006C40FE" w:rsidRDefault="00655BBE" w:rsidP="006C40F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0FE">
              <w:rPr>
                <w:rFonts w:ascii="Times New Roman" w:hAnsi="Times New Roman"/>
                <w:sz w:val="24"/>
                <w:szCs w:val="24"/>
              </w:rPr>
              <w:t>-вопросы применения  современных гигиенических методик</w:t>
            </w:r>
          </w:p>
          <w:p w:rsidR="00655BBE" w:rsidRPr="006C40FE" w:rsidRDefault="00655BBE" w:rsidP="006C40F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0FE">
              <w:rPr>
                <w:rFonts w:ascii="Times New Roman" w:hAnsi="Times New Roman"/>
                <w:sz w:val="24"/>
                <w:szCs w:val="24"/>
              </w:rPr>
              <w:t xml:space="preserve">сбора и медико-статистического анализа информации о показателях здоровья взрослого населения и подростков на уровне различных </w:t>
            </w:r>
            <w:r w:rsidRPr="006C40FE">
              <w:rPr>
                <w:rFonts w:ascii="Times New Roman" w:hAnsi="Times New Roman"/>
                <w:sz w:val="24"/>
                <w:szCs w:val="24"/>
              </w:rPr>
              <w:lastRenderedPageBreak/>
              <w:t>подразделений медицинских организаций в целях разработки научно обоснованных мер по улучшению и сохранению здоровья населения</w:t>
            </w:r>
          </w:p>
          <w:p w:rsidR="00655BBE" w:rsidRPr="006C40FE" w:rsidRDefault="00655BBE" w:rsidP="006C40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40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655BBE" w:rsidRPr="006C40FE" w:rsidRDefault="00655BBE" w:rsidP="006C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40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-цели и задачи государственной политики в области охраны здоровья населения;</w:t>
            </w:r>
          </w:p>
          <w:p w:rsidR="00655BBE" w:rsidRPr="006C40FE" w:rsidRDefault="009D780C" w:rsidP="006C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6C40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общественное здоровье, определение, медицинские критерии, методы изучения здоровья населения и отдельных групп;</w:t>
            </w:r>
          </w:p>
          <w:p w:rsidR="00655BBE" w:rsidRPr="006C40FE" w:rsidRDefault="009D780C" w:rsidP="006C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6C40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нормативно-правовую базу по вопросам организации  здоровья  и управленческой деятельностью органов здравоохранения;</w:t>
            </w:r>
          </w:p>
          <w:p w:rsidR="00655BBE" w:rsidRPr="006C40FE" w:rsidRDefault="00655BBE" w:rsidP="006C40F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0FE">
              <w:rPr>
                <w:rFonts w:ascii="Times New Roman" w:hAnsi="Times New Roman"/>
                <w:sz w:val="24"/>
                <w:szCs w:val="24"/>
              </w:rPr>
              <w:t>-принципы организации медицинской помощи в Российской Федерации, работу больнично-поликлинических учреждений, организацию работы скорой и неотложной помощи взрослому населению;</w:t>
            </w:r>
          </w:p>
          <w:p w:rsidR="00655BBE" w:rsidRPr="006C40FE" w:rsidRDefault="00655BBE" w:rsidP="006C40F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0FE">
              <w:rPr>
                <w:rFonts w:ascii="Times New Roman" w:hAnsi="Times New Roman"/>
                <w:sz w:val="24"/>
                <w:szCs w:val="24"/>
              </w:rPr>
              <w:t>-вопросы применения  современных гигиенических методик</w:t>
            </w:r>
          </w:p>
          <w:p w:rsidR="00655BBE" w:rsidRPr="006C40FE" w:rsidRDefault="00655BBE" w:rsidP="006C40F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0FE">
              <w:rPr>
                <w:rFonts w:ascii="Times New Roman" w:hAnsi="Times New Roman"/>
                <w:sz w:val="24"/>
                <w:szCs w:val="24"/>
              </w:rPr>
              <w:t>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</w:t>
            </w:r>
          </w:p>
          <w:p w:rsidR="00655BBE" w:rsidRPr="009D780C" w:rsidRDefault="00655BBE" w:rsidP="009D7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40FE">
              <w:rPr>
                <w:rFonts w:ascii="Times New Roman" w:hAnsi="Times New Roman"/>
                <w:sz w:val="24"/>
                <w:szCs w:val="24"/>
              </w:rPr>
              <w:t>проводить современные гигиенические методики 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AF4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дисциплина (модуль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 Хирургия</w:t>
            </w:r>
          </w:p>
          <w:p w:rsidR="00655BBE" w:rsidRPr="00153F69" w:rsidRDefault="00CD0C0D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655BBE"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проводить современные гигиенические методики 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населения;</w:t>
            </w:r>
          </w:p>
          <w:p w:rsidR="00655BBE" w:rsidRPr="00153F69" w:rsidRDefault="00CD0C0D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655BBE"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использовать методы оценки природных и </w:t>
            </w:r>
            <w:proofErr w:type="gramStart"/>
            <w:r w:rsidR="00655BBE"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медико-социальных</w:t>
            </w:r>
            <w:proofErr w:type="gramEnd"/>
            <w:r w:rsidR="00655BBE"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факторов в развитии болезней, проводить их коррекцию, осуществлять профилактические мероприятия по предупреждению заболеваний;</w:t>
            </w:r>
          </w:p>
          <w:p w:rsidR="00655BBE" w:rsidRPr="00153F69" w:rsidRDefault="009D780C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655BBE"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проводить санитарно-просветительскую работу по гигиеническим </w:t>
            </w:r>
            <w:r w:rsidR="00655B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вопросам</w:t>
            </w:r>
          </w:p>
          <w:p w:rsidR="00655BBE" w:rsidRPr="00153F69" w:rsidRDefault="00655BBE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53F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дисциплина (модуль) Общественное здоровье и здравоохранение</w:t>
            </w:r>
          </w:p>
          <w:p w:rsidR="00655BBE" w:rsidRPr="00153F69" w:rsidRDefault="00655BBE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-организовать и</w:t>
            </w:r>
            <w:r w:rsidR="00E669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использовать методы оценки природных и медико-социальных факторов в развитии болезней, проводить их коррекцию, осуществлять профилактические мероприятия по предупреждению заболеваний;</w:t>
            </w:r>
          </w:p>
          <w:p w:rsidR="00655BBE" w:rsidRPr="00153F69" w:rsidRDefault="00655BBE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проводить санитарно-просветительскую 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аботу по гигиеническим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AF4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дисциплина (модуль)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Хирургия</w:t>
            </w:r>
          </w:p>
          <w:p w:rsidR="00655BBE" w:rsidRPr="00153F69" w:rsidRDefault="00655BBE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навыками</w:t>
            </w:r>
            <w:r w:rsidR="00D165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применения современных гигиенических методик</w:t>
            </w:r>
          </w:p>
          <w:p w:rsidR="00655BBE" w:rsidRPr="00153F69" w:rsidRDefault="00655BBE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</w:t>
            </w:r>
          </w:p>
          <w:p w:rsidR="00655BBE" w:rsidRPr="00153F69" w:rsidRDefault="00655BBE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53F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655BBE" w:rsidRPr="00153F69" w:rsidRDefault="009D780C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655BBE"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основными методами изучения и оценки заболеваемости; </w:t>
            </w:r>
          </w:p>
          <w:p w:rsidR="00655BBE" w:rsidRPr="00153F69" w:rsidRDefault="00655BBE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655BBE" w:rsidRPr="00153F69" w:rsidRDefault="009D780C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655BBE"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методами оценки здоровья и полученных данных с помощью расчета обобщающих показателей и коэффициентов; </w:t>
            </w:r>
          </w:p>
          <w:p w:rsidR="00655BBE" w:rsidRPr="00153F69" w:rsidRDefault="009D780C" w:rsidP="00153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655BBE" w:rsidRPr="00153F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методами сравнения разли</w:t>
            </w:r>
            <w:r w:rsidR="00655B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чных статистических показателей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237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E669D6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69D6">
              <w:rPr>
                <w:rFonts w:ascii="Times New Roman" w:hAnsi="Times New Roman"/>
                <w:b/>
                <w:sz w:val="24"/>
                <w:szCs w:val="24"/>
              </w:rPr>
              <w:t>ПК-5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E669D6" w:rsidRDefault="00655BBE" w:rsidP="00D864F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E669D6" w:rsidRDefault="00655BBE" w:rsidP="00D864F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E669D6" w:rsidRDefault="00655BBE" w:rsidP="00D864F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E669D6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69D6">
              <w:rPr>
                <w:rFonts w:ascii="Times New Roman" w:hAnsi="Times New Roman"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E669D6" w:rsidRDefault="00655BBE" w:rsidP="004E54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 </w:t>
            </w:r>
          </w:p>
          <w:p w:rsidR="00655BBE" w:rsidRPr="00E669D6" w:rsidRDefault="00655BBE" w:rsidP="00D864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E669D6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лекция,</w:t>
            </w:r>
          </w:p>
          <w:p w:rsidR="00655BBE" w:rsidRPr="00E669D6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 занятие</w:t>
            </w:r>
          </w:p>
          <w:p w:rsidR="00655BBE" w:rsidRPr="00E669D6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семинарское занятие</w:t>
            </w:r>
            <w:r w:rsidRPr="00E6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655BBE" w:rsidRPr="00E669D6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E669D6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655BBE" w:rsidRPr="00E669D6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655BBE" w:rsidRPr="00E669D6" w:rsidRDefault="00655BBE" w:rsidP="00AF44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освоения практических навыков</w:t>
            </w:r>
          </w:p>
        </w:tc>
      </w:tr>
      <w:tr w:rsidR="00655BBE" w:rsidRPr="00DE60CF" w:rsidTr="00421952">
        <w:trPr>
          <w:trHeight w:val="560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655BBE" w:rsidRPr="00984B9F" w:rsidRDefault="00655BBE" w:rsidP="00984B9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B9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984B9F">
              <w:rPr>
                <w:rFonts w:ascii="Times New Roman" w:hAnsi="Times New Roman"/>
                <w:sz w:val="24"/>
                <w:szCs w:val="24"/>
              </w:rPr>
              <w:t>общие и специальные методы исследования больного;</w:t>
            </w:r>
          </w:p>
          <w:p w:rsidR="00655BBE" w:rsidRPr="00984B9F" w:rsidRDefault="00655BBE" w:rsidP="00984B9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B9F">
              <w:rPr>
                <w:rFonts w:ascii="Times New Roman" w:hAnsi="Times New Roman"/>
                <w:sz w:val="24"/>
                <w:szCs w:val="24"/>
              </w:rPr>
              <w:t>- общие вопросы организации плано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вой и экстренной хирургической </w:t>
            </w:r>
            <w:r w:rsidRPr="00984B9F">
              <w:rPr>
                <w:rFonts w:ascii="Times New Roman" w:hAnsi="Times New Roman"/>
                <w:sz w:val="24"/>
                <w:szCs w:val="24"/>
              </w:rPr>
              <w:t xml:space="preserve"> помощи в стране взрослому населению и детям; </w:t>
            </w:r>
          </w:p>
          <w:p w:rsidR="00655BBE" w:rsidRPr="00984B9F" w:rsidRDefault="00655BBE" w:rsidP="00984B9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B9F">
              <w:rPr>
                <w:rFonts w:ascii="Times New Roman" w:hAnsi="Times New Roman"/>
                <w:sz w:val="24"/>
                <w:szCs w:val="24"/>
              </w:rPr>
              <w:t>-диагностические и лечебные возмо</w:t>
            </w:r>
            <w:r>
              <w:rPr>
                <w:rFonts w:ascii="Times New Roman" w:hAnsi="Times New Roman"/>
                <w:sz w:val="24"/>
                <w:szCs w:val="24"/>
              </w:rPr>
              <w:t>жности различных хирургических</w:t>
            </w:r>
            <w:r w:rsidRPr="00984B9F">
              <w:rPr>
                <w:rFonts w:ascii="Times New Roman" w:hAnsi="Times New Roman"/>
                <w:sz w:val="24"/>
                <w:szCs w:val="24"/>
              </w:rPr>
              <w:t xml:space="preserve"> методов;</w:t>
            </w:r>
          </w:p>
          <w:p w:rsidR="00655BBE" w:rsidRDefault="00655BBE" w:rsidP="00984B9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84B9F">
              <w:rPr>
                <w:rFonts w:ascii="Times New Roman" w:hAnsi="Times New Roman"/>
                <w:sz w:val="24"/>
                <w:szCs w:val="24"/>
              </w:rPr>
              <w:t xml:space="preserve">показания и противопоказания к проведению диагностических </w:t>
            </w:r>
            <w:r w:rsidRPr="00984B9F">
              <w:rPr>
                <w:rFonts w:ascii="Times New Roman" w:hAnsi="Times New Roman"/>
                <w:sz w:val="24"/>
                <w:szCs w:val="24"/>
              </w:rPr>
              <w:lastRenderedPageBreak/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нипуляций,  и их возможные осложнения</w:t>
            </w:r>
          </w:p>
          <w:p w:rsidR="00655BBE" w:rsidRPr="00996786" w:rsidRDefault="00655BBE" w:rsidP="009967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786">
              <w:rPr>
                <w:rFonts w:ascii="Times New Roman" w:hAnsi="Times New Roman"/>
                <w:sz w:val="24"/>
                <w:szCs w:val="24"/>
              </w:rPr>
              <w:t>получить информацию о развитии и течении заболевания; применить объективные методы обследования больного, выявить общие и специфические признаки хирургического заболевания;</w:t>
            </w:r>
          </w:p>
          <w:p w:rsidR="00655BBE" w:rsidRPr="00996786" w:rsidRDefault="00655BBE" w:rsidP="009967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786">
              <w:rPr>
                <w:rFonts w:ascii="Times New Roman" w:hAnsi="Times New Roman"/>
                <w:sz w:val="24"/>
                <w:szCs w:val="24"/>
              </w:rPr>
              <w:t>-оценить тяжесть состояния больного;</w:t>
            </w:r>
          </w:p>
          <w:p w:rsidR="00655BBE" w:rsidRPr="00996786" w:rsidRDefault="00655BBE" w:rsidP="009967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786">
              <w:rPr>
                <w:rFonts w:ascii="Times New Roman" w:hAnsi="Times New Roman"/>
                <w:sz w:val="24"/>
                <w:szCs w:val="24"/>
              </w:rPr>
              <w:t>определить необходимость и последовательность применения специальных методов исследования (лабораторных, рентгенологических, эндоскопических, функциональных;</w:t>
            </w:r>
          </w:p>
          <w:p w:rsidR="00655BBE" w:rsidRPr="00996786" w:rsidRDefault="00655BBE" w:rsidP="009967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786">
              <w:rPr>
                <w:rFonts w:ascii="Times New Roman" w:hAnsi="Times New Roman"/>
                <w:sz w:val="24"/>
                <w:szCs w:val="24"/>
              </w:rPr>
              <w:t xml:space="preserve"> -инт</w:t>
            </w:r>
            <w:r>
              <w:rPr>
                <w:rFonts w:ascii="Times New Roman" w:hAnsi="Times New Roman"/>
                <w:sz w:val="24"/>
                <w:szCs w:val="24"/>
              </w:rPr>
              <w:t>ерпретировать полученные данные, позволяющие</w:t>
            </w:r>
            <w:r w:rsidRPr="00996786">
              <w:rPr>
                <w:rFonts w:ascii="Times New Roman" w:hAnsi="Times New Roman"/>
                <w:sz w:val="24"/>
                <w:szCs w:val="24"/>
              </w:rPr>
              <w:t xml:space="preserve"> установить диагноз и оказать квалифицированную помощь при  основных хирургических заболеваниях нозологических форм в соответствии с Международной статистической классификацией болезней и проблем, связанных со здоровьем  </w:t>
            </w:r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4B9F">
              <w:rPr>
                <w:rFonts w:ascii="Times New Roman" w:hAnsi="Times New Roman"/>
                <w:b/>
                <w:sz w:val="24"/>
                <w:szCs w:val="24"/>
              </w:rPr>
              <w:t>дисциплина (модуль) Гигиена и эпидемиология чрезвычайных ситуаций</w:t>
            </w:r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-классификацию,  определение  и  источники  </w:t>
            </w:r>
            <w:proofErr w:type="gramStart"/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>чрезвычайных</w:t>
            </w:r>
            <w:proofErr w:type="gramEnd"/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>ситуаций;  медико-тактическую  характеристику  очагов  поражения</w:t>
            </w:r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>катастроф различных видов;</w:t>
            </w:r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>-современные способы и средства защиты населения от поражающих факторов катастроф;</w:t>
            </w:r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>-источники  химической  опасности  и  краткую  характеристику</w:t>
            </w:r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>отравляющих и высокотоксичных веществ (ОВТВ);</w:t>
            </w:r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>-основы оценки химической и радиационной обстановки;</w:t>
            </w:r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организацию защиты населения в очагах чрезвычайных ситуаций, при ухудшении радиационной обстановки и стихийных бедствиях;</w:t>
            </w:r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современные средства индивидуальной защиты: медицинские средства индивидуальной  защиты  от  токсичных  химических  веществ, биологических средств, радиоактивных веществ;</w:t>
            </w:r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>-организацию защиты населения в очагах чрезвычайных ситуаций, при ухудшении радиационной обстановки и стихийных бедствиях;</w:t>
            </w:r>
          </w:p>
          <w:p w:rsidR="00655BBE" w:rsidRPr="00984B9F" w:rsidRDefault="00655BBE" w:rsidP="00984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hAnsi="Times New Roman"/>
                <w:sz w:val="24"/>
                <w:szCs w:val="24"/>
                <w:lang w:eastAsia="ru-RU"/>
              </w:rPr>
              <w:t>основы организации и проведения санитарно-противоэпидемических мероприятий  в  очагах  чрезвычайных  ситуаций  природного  и техногенного характера.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дисциплина (модуль) Микробиология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-механизмы  развития  инфекционных  процессов,  прямое  и  опосредованное </w:t>
            </w:r>
            <w:proofErr w:type="gramStart"/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повреждающей</w:t>
            </w:r>
            <w:proofErr w:type="gramEnd"/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действие возбудителей;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-особенности иммунитета при различных инфекционных процессах;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-принципы и методы лабораторной диагностики инфекционных болезней;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-методы  определения  чувствительности  микроорганизмов  к  антимикробным препаратам; 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-классификацию, механизмы и спектры действия антимикробных препаратов, принципы их применения в соответствии с Международной статистической классификацией болезней;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-диагностические  и  лечебно-профилактические  препараты,  применяемые  для лабораторной диагностики, специфической профилактики и терапии;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-принципы микробной диагностики;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-принципы противомикробной терапии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принципы специфической профилактики;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принципы этиотропной противомикробной терапии;</w:t>
            </w:r>
          </w:p>
          <w:p w:rsidR="00655BBE" w:rsidRPr="00984B9F" w:rsidRDefault="00655BBE" w:rsidP="0098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-микробиологические основы профилактики, лечения и реабилитации основных заболеваний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</w:t>
            </w:r>
            <w:r w:rsidR="00B844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Патология</w:t>
            </w:r>
          </w:p>
          <w:p w:rsidR="00655BBE" w:rsidRPr="00984B9F" w:rsidRDefault="009D780C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вопросы нормальной и патологической физиологии органов пищеварения, дыхания, </w:t>
            </w:r>
            <w:proofErr w:type="gramStart"/>
            <w:r w:rsidR="00655BBE"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="00655BBE"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системы и системы крови;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-знать взаимосвязь функциональных систем организма и уровня их регуляции;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-основы патогенетического подхода при лечении заболеваний внутренних органов и других патологических состояниях.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Pr="00984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984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курс (ОСК)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клинические проявления и диагностику неотложных состояний у пациентов</w:t>
            </w:r>
          </w:p>
          <w:p w:rsidR="00655BBE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-стандарты оказания медицинской помощи, в которых определен объем и порядок действий</w:t>
            </w:r>
          </w:p>
          <w:p w:rsidR="00655BBE" w:rsidRDefault="00655BBE" w:rsidP="00081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Клиническая фармакология</w:t>
            </w:r>
          </w:p>
          <w:p w:rsidR="00655BBE" w:rsidRPr="008C6F7A" w:rsidRDefault="00655BBE" w:rsidP="008C6F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Pr="008C6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основы законодательства о здравоохранении и нормативные документы, регламентирующие деятельность МО здравоохранения Российской Федерации. Основные принципы управления и организации лекарственного обеспечения населению; </w:t>
            </w:r>
          </w:p>
          <w:p w:rsidR="00655BBE" w:rsidRPr="008C6F7A" w:rsidRDefault="00655BBE" w:rsidP="008C6F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C6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правовую базу и основные принципы деонтологии и медицинской этики при проведении фармакотерапии; </w:t>
            </w:r>
          </w:p>
          <w:p w:rsidR="00655BBE" w:rsidRPr="008C6F7A" w:rsidRDefault="00655BBE" w:rsidP="008C6F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C6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классификацию </w:t>
            </w:r>
            <w:proofErr w:type="gramStart"/>
            <w:r w:rsidRPr="008C6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жизненно-необходимых</w:t>
            </w:r>
            <w:proofErr w:type="gramEnd"/>
            <w:r w:rsidRPr="008C6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важнейших ЛС, принципы рационального применения ЛС, уровни доказательности </w:t>
            </w:r>
            <w:r w:rsidR="00D165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эффективности и безопасности ЛС</w:t>
            </w:r>
            <w:r w:rsidRPr="008C6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655BBE" w:rsidRPr="008C6F7A" w:rsidRDefault="00655BBE" w:rsidP="008C6F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8C6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клинико-фармакологическую характеристику основных групп лекарственных препаратов, правила выписывания ЛС; </w:t>
            </w:r>
          </w:p>
          <w:p w:rsidR="00655BBE" w:rsidRPr="008C6F7A" w:rsidRDefault="00655BBE" w:rsidP="008C6F7A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6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методы работы с врачами по повышению их знаний по рациональному применению лекарственных средств, формы информации о новых лекарственных средствах и учетом эффективности, режима дозирования, взаимодействия и побочного действия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Неотложная помощь в гинекологии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-организацию гинекологической помощи;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-общие и специальные методы обследования больной;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-клиническую симптоматику основных гинекологических заболеваний в соответствии с Международной статистической классификацией болезней, связанных со здоровьем;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-общие вопросы организ</w:t>
            </w:r>
            <w:r w:rsidR="002B72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ации экстренной </w:t>
            </w:r>
            <w:r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помощи;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-диагностические возможности различных эндоскопических методов диагностики в гинекологии;</w:t>
            </w:r>
          </w:p>
          <w:p w:rsidR="00655BBE" w:rsidRPr="00984B9F" w:rsidRDefault="00655BBE" w:rsidP="00984B9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-показания и противопоказания к проведению диагностических манипуляций, возможные осложнения</w:t>
            </w:r>
          </w:p>
          <w:p w:rsidR="00D165BB" w:rsidRPr="00BF59C7" w:rsidRDefault="00B8442D" w:rsidP="00D165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59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proofErr w:type="spellStart"/>
            <w:r w:rsidR="00D165BB" w:rsidRPr="00BF59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Эндовидеоскопия</w:t>
            </w:r>
            <w:proofErr w:type="spellEnd"/>
            <w:r w:rsidR="00D165BB" w:rsidRPr="00BF59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D165BB" w:rsidRPr="00BF59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колопроктологии</w:t>
            </w:r>
            <w:proofErr w:type="spellEnd"/>
          </w:p>
          <w:p w:rsidR="00421952" w:rsidRPr="00421952" w:rsidRDefault="00421952" w:rsidP="00421952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219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и методы санитарно-просветительной работы среди населения и    медицинского персонала;</w:t>
            </w:r>
          </w:p>
          <w:p w:rsidR="00421952" w:rsidRPr="00421952" w:rsidRDefault="00421952" w:rsidP="00421952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219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порядки, стандарты и клинические рекомендации оказания медицинской помощи пациентам с заболеваниями толстой кишки, анального канала и промежности;</w:t>
            </w:r>
          </w:p>
          <w:p w:rsidR="00B8442D" w:rsidRPr="009508B7" w:rsidRDefault="00421952" w:rsidP="00421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219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показания к использованию современных методов инструментальной и </w:t>
            </w:r>
            <w:bookmarkStart w:id="0" w:name="_GoBack"/>
            <w:bookmarkEnd w:id="0"/>
            <w:r w:rsidRPr="004219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лабораторной диагностики у пациентов с </w:t>
            </w:r>
            <w:proofErr w:type="spellStart"/>
            <w:r w:rsidRPr="004219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колопроктологическими</w:t>
            </w:r>
            <w:proofErr w:type="spellEnd"/>
            <w:r w:rsidRPr="004219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заболеваниями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C025E7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655BBE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06CC9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олучить информацию о развитии и течении заболевания;</w:t>
            </w:r>
          </w:p>
          <w:p w:rsidR="00655BBE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-применить объективные методы обследования больного;</w:t>
            </w:r>
          </w:p>
          <w:p w:rsidR="00655BBE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-выявить общие и специфические признаки хирургического заболевания;</w:t>
            </w:r>
          </w:p>
          <w:p w:rsidR="00655BBE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-оценить тяжесть состояния больного;</w:t>
            </w:r>
          </w:p>
          <w:p w:rsidR="00655BBE" w:rsidRPr="00206CC9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-определить последовательность применения специфических методов исследования (лабораторный, рентгенологический, эндоскопический, функциональный), интерпретировать полученные данные</w:t>
            </w:r>
          </w:p>
          <w:p w:rsidR="00655BBE" w:rsidRPr="007F34D0" w:rsidRDefault="00655BBE" w:rsidP="007F34D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34D0">
              <w:rPr>
                <w:rFonts w:ascii="Times New Roman" w:hAnsi="Times New Roman"/>
                <w:b/>
                <w:sz w:val="24"/>
                <w:szCs w:val="24"/>
              </w:rPr>
              <w:t>дисциплина (модуль</w:t>
            </w:r>
            <w:r w:rsidRPr="007F34D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F34D0">
              <w:rPr>
                <w:rFonts w:ascii="Times New Roman" w:hAnsi="Times New Roman"/>
                <w:b/>
                <w:sz w:val="24"/>
                <w:szCs w:val="24"/>
              </w:rPr>
              <w:t>Гигиена и эпидемиология чрезвычайных ситуаций</w:t>
            </w:r>
          </w:p>
          <w:p w:rsidR="00655BBE" w:rsidRPr="007F34D0" w:rsidRDefault="00655BBE" w:rsidP="007F34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>-применять современные способы и средства защиты населения,</w:t>
            </w:r>
          </w:p>
          <w:p w:rsidR="00655BBE" w:rsidRPr="007F34D0" w:rsidRDefault="00655BBE" w:rsidP="007F34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больных, медицинского персонала и медицинского имущества </w:t>
            </w:r>
            <w:proofErr w:type="gramStart"/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655BBE" w:rsidRPr="007F34D0" w:rsidRDefault="00655BBE" w:rsidP="007F34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>поражающих факторов чрезвычайных ситуаций;</w:t>
            </w:r>
          </w:p>
          <w:p w:rsidR="00655BBE" w:rsidRPr="007F34D0" w:rsidRDefault="00655BBE" w:rsidP="007F34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-использовать средства, методы контроля и мониторинга </w:t>
            </w:r>
            <w:proofErr w:type="gramStart"/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>опасных</w:t>
            </w:r>
            <w:proofErr w:type="gramEnd"/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</w:p>
          <w:p w:rsidR="00655BBE" w:rsidRPr="007F34D0" w:rsidRDefault="00655BBE" w:rsidP="007F34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>негативных факторов природного и антропогенного происхождения;</w:t>
            </w:r>
          </w:p>
          <w:p w:rsidR="00655BBE" w:rsidRPr="007F34D0" w:rsidRDefault="00655BBE" w:rsidP="007F34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выбор методов защиты от поражающих факторов природных и антропогенных катастроф,</w:t>
            </w:r>
          </w:p>
          <w:p w:rsidR="00655BBE" w:rsidRPr="007F34D0" w:rsidRDefault="00655BBE" w:rsidP="007F34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>-оценивать  химическую,  радиационную  и  бактериологическую</w:t>
            </w:r>
          </w:p>
          <w:p w:rsidR="00655BBE" w:rsidRPr="007F34D0" w:rsidRDefault="00655BBE" w:rsidP="007F34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>обстановку;</w:t>
            </w:r>
          </w:p>
          <w:p w:rsidR="00655BBE" w:rsidRPr="007F34D0" w:rsidRDefault="00655BBE" w:rsidP="007F34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>-использовать  возможности  современных  средств  индивидуальной защиты: медицинские средства индивидуальной защиты от токсичных химических веществ, биологических средств, радиоактивных веществ;</w:t>
            </w:r>
          </w:p>
          <w:p w:rsidR="00655BBE" w:rsidRPr="007F34D0" w:rsidRDefault="00655BBE" w:rsidP="007F34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>-применять методы оценки и проведения радиационной и химической разведки, радиометрического и дозиметрического контроля;</w:t>
            </w:r>
          </w:p>
          <w:p w:rsidR="00655BBE" w:rsidRPr="007F34D0" w:rsidRDefault="00655BBE" w:rsidP="007F34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hAnsi="Times New Roman"/>
                <w:sz w:val="24"/>
                <w:szCs w:val="24"/>
                <w:lang w:eastAsia="ru-RU"/>
              </w:rPr>
              <w:t>-использовать методику проведения основных санитарно-гигиенических и противоэпидемических  мероприятий  в  составе  формирований  и учреждений всероссийской службы медицины катастроф.</w:t>
            </w:r>
          </w:p>
          <w:p w:rsidR="00655BBE" w:rsidRPr="007F34D0" w:rsidRDefault="00655BBE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34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дисциплина (модуль) Микробиология</w:t>
            </w:r>
          </w:p>
          <w:p w:rsidR="00655BBE" w:rsidRPr="007F34D0" w:rsidRDefault="00655BBE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34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-провести определение чувствительности микроорганизмов  - возбудителей к антимикробным препаратам и дать рекомендацию о применении антимикробных препаратов;</w:t>
            </w:r>
          </w:p>
          <w:p w:rsidR="00655BBE" w:rsidRPr="007F34D0" w:rsidRDefault="00655BBE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34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-проводить профилактику инфекционных заболеваний;</w:t>
            </w:r>
          </w:p>
          <w:p w:rsidR="00655BBE" w:rsidRPr="007F34D0" w:rsidRDefault="00655BBE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34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-выбрать, интерпретировать, применить методику для каждого этапа лабораторной диагностики</w:t>
            </w:r>
          </w:p>
          <w:p w:rsidR="00655BBE" w:rsidRPr="007F34D0" w:rsidRDefault="009D780C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обосновать характер инфекционного патологического процесса и его клинические проявления в динамике развития заболевания;</w:t>
            </w:r>
          </w:p>
          <w:p w:rsidR="00655BBE" w:rsidRPr="007F34D0" w:rsidRDefault="009D780C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обосновать принципы противомикробной этиотропной терапии наиболее распространенных заболеваний</w:t>
            </w:r>
          </w:p>
          <w:p w:rsidR="00655BBE" w:rsidRPr="007F34D0" w:rsidRDefault="00655BBE" w:rsidP="007F34D0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34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B844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655BBE" w:rsidRPr="007F34D0" w:rsidRDefault="009D780C" w:rsidP="007F34D0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определить основные вопросы нормальной и патологической физиологии органов пищеварения, дыхания, </w:t>
            </w:r>
            <w:proofErr w:type="gramStart"/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системы и системы крови;</w:t>
            </w:r>
          </w:p>
          <w:p w:rsidR="00655BBE" w:rsidRPr="007F34D0" w:rsidRDefault="009D780C" w:rsidP="007F34D0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определить  взаимосвязь функциональных систем организма и уровня их регуляции;</w:t>
            </w:r>
          </w:p>
          <w:p w:rsidR="00655BBE" w:rsidRPr="007F34D0" w:rsidRDefault="00655BBE" w:rsidP="007F34D0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-определить лечебную тактику при заболеваниях внутренних органов и других патологических состояниях с учетом патофизиологических механизмов.</w:t>
            </w:r>
          </w:p>
          <w:p w:rsidR="00655BBE" w:rsidRPr="007F34D0" w:rsidRDefault="00655BBE" w:rsidP="007F34D0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34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Pr="007F34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7F34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курс (ОСК)</w:t>
            </w:r>
          </w:p>
          <w:p w:rsidR="00655BBE" w:rsidRPr="007F34D0" w:rsidRDefault="009D780C" w:rsidP="007F34D0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в различных обстоятельствах развития неотложных состояний</w:t>
            </w:r>
            <w:r w:rsidR="00E6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55BBE" w:rsidRPr="007F34D0" w:rsidRDefault="009D780C" w:rsidP="007F34D0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основные диагностические мероприятия по выявлению неотложных и угрожающих жизни состояний у стандартизированных пациентов;</w:t>
            </w:r>
          </w:p>
          <w:p w:rsidR="00655BBE" w:rsidRPr="007F34D0" w:rsidRDefault="00655BBE" w:rsidP="007F34D0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-проводить своевременные и в полном объеме неотложные лечебные мероприятия;</w:t>
            </w:r>
          </w:p>
          <w:p w:rsidR="00655BBE" w:rsidRPr="007F34D0" w:rsidRDefault="009D780C" w:rsidP="007F34D0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оценить  свою работу в команде при выполнении манипуляций</w:t>
            </w:r>
          </w:p>
          <w:p w:rsidR="00655BBE" w:rsidRPr="007F34D0" w:rsidRDefault="00655BBE" w:rsidP="007F34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F34D0">
              <w:rPr>
                <w:rFonts w:ascii="Times New Roman" w:eastAsia="Times New Roman" w:hAnsi="Times New Roman"/>
                <w:b/>
                <w:sz w:val="24"/>
                <w:szCs w:val="24"/>
              </w:rPr>
              <w:t>дисциплина (модуль) Клиническая фармакология</w:t>
            </w:r>
          </w:p>
          <w:p w:rsidR="00655BBE" w:rsidRPr="007F34D0" w:rsidRDefault="009D780C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проводить анализ социально-значимых проблем в области лекарственного обеспечения населения; </w:t>
            </w:r>
          </w:p>
          <w:p w:rsidR="00655BBE" w:rsidRPr="007F34D0" w:rsidRDefault="00655BBE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-осуществлять выбор ЛС с учетом наличия их в списке жизненно-необходимых и важнейших ЛС и современных достижений в области фундаментальной и клинической медицины с позиций доказательной медицины; </w:t>
            </w:r>
          </w:p>
          <w:p w:rsidR="00655BBE" w:rsidRPr="007F34D0" w:rsidRDefault="00655BBE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-анализировать эффективность и безопасность фармакотерапии на </w:t>
            </w:r>
            <w:r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основе интерпретации клинико-иммунологического и функционального обследования; </w:t>
            </w:r>
          </w:p>
          <w:p w:rsidR="00655BBE" w:rsidRPr="007F34D0" w:rsidRDefault="009D780C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проводить фармакотерапию неотложных состояний и фармакотерапию заболеваний с позиций профилактики грозных и </w:t>
            </w:r>
            <w:proofErr w:type="spellStart"/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жизнеугрожающих</w:t>
            </w:r>
            <w:proofErr w:type="spellEnd"/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осложнений; </w:t>
            </w:r>
          </w:p>
          <w:p w:rsidR="00655BBE" w:rsidRPr="007F34D0" w:rsidRDefault="009D780C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рациональный и безопасный выбор конкретных лекарственных сре</w:t>
            </w:r>
            <w:proofErr w:type="gramStart"/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лечении основных патологических синдромов заболеваний; </w:t>
            </w:r>
          </w:p>
          <w:p w:rsidR="00655BBE" w:rsidRPr="007F34D0" w:rsidRDefault="009D780C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оформлять назначения и выписывать лекарственные средства в рецептах </w:t>
            </w:r>
          </w:p>
          <w:p w:rsidR="00655BBE" w:rsidRPr="007F34D0" w:rsidRDefault="009D780C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прогнозировать возможность развития побочных эффектов, уметь их предупреждать, а при развитии их купировать. Заполнять бланк извещения на выявленные побочные эффекты. </w:t>
            </w:r>
          </w:p>
          <w:p w:rsidR="00655BBE" w:rsidRPr="007F34D0" w:rsidRDefault="009D780C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организовать в МО систему информации по выбору лекарственных средств, режиму их дозирования, взаимодействию, прогнозируемым побочным эффектам; </w:t>
            </w:r>
          </w:p>
          <w:p w:rsidR="00655BBE" w:rsidRDefault="00655BBE" w:rsidP="007F3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-проводить поиск по вопросам клинической фармакологии с использованием информационных систем.</w:t>
            </w:r>
          </w:p>
          <w:p w:rsidR="002B726B" w:rsidRPr="00192387" w:rsidRDefault="002B726B" w:rsidP="002B726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1923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исциплина (модуль) Неотложные состояния в гинекологии</w:t>
            </w:r>
          </w:p>
          <w:p w:rsidR="002B726B" w:rsidRDefault="009D780C" w:rsidP="002B726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B726B">
              <w:rPr>
                <w:rFonts w:ascii="Times New Roman" w:hAnsi="Times New Roman"/>
                <w:sz w:val="24"/>
                <w:szCs w:val="24"/>
              </w:rPr>
              <w:t>интерпретировать результаты лабораторных и инструментальных методов исследования;</w:t>
            </w:r>
          </w:p>
          <w:p w:rsidR="002B726B" w:rsidRDefault="002B726B" w:rsidP="002B726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поставить диагноз согласно Международной классификации болезней на основании данных основных и дополнительных методов исследования;</w:t>
            </w:r>
          </w:p>
          <w:p w:rsidR="002B726B" w:rsidRDefault="009D780C" w:rsidP="002B726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B726B">
              <w:rPr>
                <w:rFonts w:ascii="Times New Roman" w:hAnsi="Times New Roman"/>
                <w:sz w:val="24"/>
                <w:szCs w:val="24"/>
              </w:rPr>
              <w:t>проводить основные и дополнительные методы исследования для уточнения диагноза;</w:t>
            </w:r>
          </w:p>
          <w:p w:rsidR="002B726B" w:rsidRPr="00863126" w:rsidRDefault="002B726B" w:rsidP="002B726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-определить диагностических и лечебных мероприятий для оказания врачебной помощи при неотложных состояниях, при необходимости организовать консультацию больно специалистам</w:t>
            </w:r>
          </w:p>
          <w:p w:rsidR="00D165BB" w:rsidRPr="00702DF5" w:rsidRDefault="00D165BB" w:rsidP="00D165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02D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proofErr w:type="spellStart"/>
            <w:r w:rsidRPr="00702D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Эндовидеоскопия</w:t>
            </w:r>
            <w:proofErr w:type="spellEnd"/>
            <w:r w:rsidRPr="00702D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02D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колопроктологии</w:t>
            </w:r>
            <w:proofErr w:type="spellEnd"/>
          </w:p>
          <w:p w:rsidR="00702DF5" w:rsidRPr="00702DF5" w:rsidRDefault="00702DF5" w:rsidP="00702DF5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-руководствоваться порядками, стандартами и клиническими рекомендациями оказания медицинской помощи пациентам с заболеваниями толстой кишки, анального канала и промежности </w:t>
            </w:r>
            <w:proofErr w:type="spellStart"/>
            <w:r w:rsidRPr="00702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колопроктологического</w:t>
            </w:r>
            <w:proofErr w:type="spellEnd"/>
            <w:r w:rsidRPr="00702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профиля;</w:t>
            </w:r>
          </w:p>
          <w:p w:rsidR="00B8442D" w:rsidRPr="00702DF5" w:rsidRDefault="00702DF5" w:rsidP="00702DF5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2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-интерпретировать результаты инструментального и лабораторного  обследования пациентов с </w:t>
            </w:r>
            <w:proofErr w:type="spellStart"/>
            <w:r w:rsidRPr="00702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колопроктологическими</w:t>
            </w:r>
            <w:proofErr w:type="spellEnd"/>
            <w:r w:rsidRPr="00702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заболеваниями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3C66A5" w:rsidRPr="00A82B19" w:rsidRDefault="003C66A5" w:rsidP="003C66A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B19">
              <w:rPr>
                <w:rFonts w:ascii="Times New Roman" w:hAnsi="Times New Roman"/>
                <w:sz w:val="24"/>
                <w:szCs w:val="24"/>
              </w:rPr>
              <w:t xml:space="preserve">-методами сбора анамнеза, </w:t>
            </w:r>
            <w:proofErr w:type="spellStart"/>
            <w:r w:rsidRPr="00A82B19">
              <w:rPr>
                <w:rFonts w:ascii="Times New Roman" w:hAnsi="Times New Roman"/>
                <w:sz w:val="24"/>
                <w:szCs w:val="24"/>
              </w:rPr>
              <w:t>физикальными</w:t>
            </w:r>
            <w:proofErr w:type="spellEnd"/>
            <w:r w:rsidRPr="00A82B19">
              <w:rPr>
                <w:rFonts w:ascii="Times New Roman" w:hAnsi="Times New Roman"/>
                <w:sz w:val="24"/>
                <w:szCs w:val="24"/>
              </w:rPr>
              <w:t xml:space="preserve"> методами обследования больных;</w:t>
            </w:r>
          </w:p>
          <w:p w:rsidR="003C66A5" w:rsidRPr="00A82B19" w:rsidRDefault="003C66A5" w:rsidP="003C66A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B19">
              <w:rPr>
                <w:rFonts w:ascii="Times New Roman" w:hAnsi="Times New Roman"/>
                <w:sz w:val="24"/>
                <w:szCs w:val="24"/>
              </w:rPr>
              <w:t>-сформированными владениями, позволяющими установить диагноз и оказать квалифицированную помощь при  основных хирургических заболеваниях нозологических форм в соответствии с Международной статистической классификацией болезней и проблем, связанных со здоровьем;</w:t>
            </w:r>
          </w:p>
          <w:p w:rsidR="003C66A5" w:rsidRPr="00A82B19" w:rsidRDefault="003C66A5" w:rsidP="003C66A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B19">
              <w:rPr>
                <w:rFonts w:ascii="Times New Roman" w:hAnsi="Times New Roman"/>
                <w:sz w:val="24"/>
                <w:szCs w:val="24"/>
              </w:rPr>
              <w:t xml:space="preserve">-оформлением медицинской документации и порядком направления больных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лечение</w:t>
            </w:r>
            <w:r w:rsidRPr="00A82B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66A5" w:rsidRPr="006963C3" w:rsidRDefault="003C66A5" w:rsidP="003C66A5">
            <w:pPr>
              <w:widowControl w:val="0"/>
              <w:tabs>
                <w:tab w:val="num" w:pos="54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0B81">
              <w:rPr>
                <w:rFonts w:ascii="Times New Roman" w:hAnsi="Times New Roman"/>
                <w:b/>
                <w:sz w:val="24"/>
                <w:szCs w:val="24"/>
              </w:rPr>
              <w:t>дисциплина (модуль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6963C3">
              <w:rPr>
                <w:rFonts w:ascii="Times New Roman" w:hAnsi="Times New Roman"/>
                <w:b/>
                <w:sz w:val="24"/>
                <w:szCs w:val="24"/>
              </w:rPr>
              <w:t>Гигиена и эпидемиология чрезвычайных ситуаций</w:t>
            </w:r>
          </w:p>
          <w:p w:rsidR="003C66A5" w:rsidRPr="002D1348" w:rsidRDefault="008E55B7" w:rsidP="003C66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3C66A5"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>методами оценки медико-тактической обстановки в очагах</w:t>
            </w:r>
          </w:p>
          <w:p w:rsidR="003C66A5" w:rsidRPr="002D1348" w:rsidRDefault="003C66A5" w:rsidP="003C66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чрезвычайных ситуаций и </w:t>
            </w:r>
            <w:proofErr w:type="gramStart"/>
            <w:r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>очагах</w:t>
            </w:r>
            <w:proofErr w:type="gramEnd"/>
            <w:r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массового поражения;</w:t>
            </w:r>
          </w:p>
          <w:p w:rsidR="003C66A5" w:rsidRPr="002D1348" w:rsidRDefault="008E55B7" w:rsidP="003C66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3C66A5"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>методикой проведения основных мероприятий по защите населения от поражающих факторов чрезвычайных ситуаций;</w:t>
            </w:r>
          </w:p>
          <w:p w:rsidR="003C66A5" w:rsidRPr="002D1348" w:rsidRDefault="008E55B7" w:rsidP="003C66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3C66A5"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навыками организации и проведения основных мероприятий </w:t>
            </w:r>
            <w:proofErr w:type="gramStart"/>
            <w:r w:rsidR="003C66A5"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3C66A5" w:rsidRPr="002D1348" w:rsidRDefault="003C66A5" w:rsidP="003C66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>санитарной и специальной обработке;</w:t>
            </w:r>
          </w:p>
          <w:p w:rsidR="003C66A5" w:rsidRPr="002D1348" w:rsidRDefault="008E55B7" w:rsidP="003C66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3C66A5"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способностями оценить эффективность выполнения мероприятий </w:t>
            </w:r>
            <w:proofErr w:type="gramStart"/>
            <w:r w:rsidR="003C66A5"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3C66A5" w:rsidRPr="002D1348" w:rsidRDefault="003C66A5" w:rsidP="003C66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>защите населения от воздействия поражающих факторов чрезвычайных ситуаций;</w:t>
            </w:r>
          </w:p>
          <w:p w:rsidR="003C66A5" w:rsidRPr="00A82B19" w:rsidRDefault="008E55B7" w:rsidP="003C66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3C66A5" w:rsidRPr="002D1348">
              <w:rPr>
                <w:rFonts w:ascii="Times New Roman" w:hAnsi="Times New Roman"/>
                <w:sz w:val="24"/>
                <w:szCs w:val="24"/>
                <w:lang w:eastAsia="ru-RU"/>
              </w:rPr>
              <w:t>алгоритмом взаимодействия при проведении санитарно-гигиенических и противоэпидемических мероприятий в очагах массового поражения мирного и военного времени в составе формирований и учреждений службы медицины катастроф с другими службами РСЧС.</w:t>
            </w:r>
          </w:p>
          <w:p w:rsidR="003C66A5" w:rsidRPr="009521E9" w:rsidRDefault="003C66A5" w:rsidP="003C66A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0B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дисциплина (модуль) Микробиология</w:t>
            </w:r>
          </w:p>
          <w:p w:rsidR="003C66A5" w:rsidRPr="000C25CF" w:rsidRDefault="008E55B7" w:rsidP="003C6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3C66A5" w:rsidRPr="000C25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навыками оценки результатов клинико-диагностических исследований;</w:t>
            </w:r>
          </w:p>
          <w:p w:rsidR="003C66A5" w:rsidRPr="000C25CF" w:rsidRDefault="003C66A5" w:rsidP="003C6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C25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-критериями оценки роли условно-патогенных бактерий в патологии и </w:t>
            </w:r>
            <w:r w:rsidR="008E55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принципами </w:t>
            </w:r>
            <w:r w:rsidRPr="000C25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микробной диагностики и противомикробной терапии</w:t>
            </w:r>
          </w:p>
          <w:p w:rsidR="003C66A5" w:rsidRPr="000C25CF" w:rsidRDefault="003C66A5" w:rsidP="003C6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C25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-антиба</w:t>
            </w:r>
            <w:r w:rsidR="00260E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ктериальной терапии в хирургии</w:t>
            </w:r>
          </w:p>
          <w:p w:rsidR="00655BBE" w:rsidRPr="00DE60CF" w:rsidRDefault="00655BBE" w:rsidP="000F438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B844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655BBE" w:rsidRPr="00DE60CF" w:rsidRDefault="00655BBE" w:rsidP="000F438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определения основных вопросов нормальной и патологической физиологии органов пищеварения, дыхания, </w:t>
            </w:r>
            <w:proofErr w:type="gramStart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системы и системы крови;</w:t>
            </w:r>
          </w:p>
          <w:p w:rsidR="00655BBE" w:rsidRPr="00DE60CF" w:rsidRDefault="008E55B7" w:rsidP="000F438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определения взаимосвязи функциональных систем организма и уровня их регуляции;</w:t>
            </w:r>
          </w:p>
          <w:p w:rsidR="00655BBE" w:rsidRPr="00DE60CF" w:rsidRDefault="00655BBE" w:rsidP="000F438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-выявления патогенетических подходов  при лечении заболеваний.</w:t>
            </w:r>
          </w:p>
          <w:p w:rsidR="00867DAE" w:rsidRPr="009521E9" w:rsidRDefault="00867DAE" w:rsidP="00867DAE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21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Pr="009521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9521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курс (ОСК)</w:t>
            </w:r>
          </w:p>
          <w:p w:rsidR="00867DAE" w:rsidRPr="009521E9" w:rsidRDefault="008E55B7" w:rsidP="00867DAE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867DAE" w:rsidRPr="00952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техническими навыками оказания медицинской помощи в рамках специальности и в конкретной ситуации, в том числе проведение сердечно-легочной реанимации;</w:t>
            </w:r>
          </w:p>
          <w:p w:rsidR="00867DAE" w:rsidRPr="009521E9" w:rsidRDefault="00867DAE" w:rsidP="00867DAE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2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-навыками работы в команде при проведении манипуляций по оказанию медицинской помощи</w:t>
            </w:r>
          </w:p>
          <w:p w:rsidR="00867DAE" w:rsidRPr="00940B81" w:rsidRDefault="00867DAE" w:rsidP="00867D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0B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Клиническая фармакология</w:t>
            </w:r>
          </w:p>
          <w:p w:rsidR="00867DAE" w:rsidRPr="00940B81" w:rsidRDefault="008E55B7" w:rsidP="00867D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867DAE" w:rsidRPr="00940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рациональной фармакотерапии, </w:t>
            </w:r>
            <w:proofErr w:type="gramStart"/>
            <w:r w:rsidR="00867DAE" w:rsidRPr="00940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основанную</w:t>
            </w:r>
            <w:proofErr w:type="gramEnd"/>
            <w:r w:rsidR="00867DAE" w:rsidRPr="00940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уровнях доказательности эффективности и безопасности ЛС; </w:t>
            </w:r>
          </w:p>
          <w:p w:rsidR="00867DAE" w:rsidRPr="00940B81" w:rsidRDefault="00867DAE" w:rsidP="00867D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0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-индивидуализированного выбора и назначений</w:t>
            </w:r>
            <w:r w:rsidR="008E5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ЛС пациентам </w:t>
            </w:r>
            <w:r w:rsidRPr="00940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хирургического профиля с учётом </w:t>
            </w:r>
            <w:proofErr w:type="spellStart"/>
            <w:r w:rsidRPr="00940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фармакодинамики</w:t>
            </w:r>
            <w:proofErr w:type="spellEnd"/>
            <w:r w:rsidRPr="00940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40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фармакокинетики</w:t>
            </w:r>
            <w:proofErr w:type="spellEnd"/>
            <w:r w:rsidRPr="00940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известных НЛР, возможного взаимодействия при сопутствующем назначении других ЛС; </w:t>
            </w:r>
          </w:p>
          <w:p w:rsidR="00867DAE" w:rsidRPr="00940B81" w:rsidRDefault="00867DAE" w:rsidP="00867D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0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навыком 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и лечения заболеваний, Федерального руководства по использованию ЛС (формулярной системы)4 </w:t>
            </w:r>
          </w:p>
          <w:p w:rsidR="00867DAE" w:rsidRDefault="00867DAE" w:rsidP="00867D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0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методами организации и проведения клинико-экономического анализа применения лекарственных препаратов, в том числе ABC/VEN-анализа, в целях рационального использования выделяемых финансовых средств.</w:t>
            </w:r>
          </w:p>
          <w:p w:rsidR="007113A6" w:rsidRDefault="007113A6" w:rsidP="00867D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711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исциплина (модуль)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0B81">
              <w:rPr>
                <w:rFonts w:ascii="Times New Roman" w:eastAsia="Times New Roman" w:hAnsi="Times New Roman"/>
                <w:b/>
                <w:sz w:val="24"/>
                <w:szCs w:val="24"/>
              </w:rPr>
              <w:t>Неотложная помощь в гинекологии</w:t>
            </w:r>
          </w:p>
          <w:p w:rsidR="007113A6" w:rsidRDefault="008E55B7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113A6">
              <w:rPr>
                <w:rFonts w:ascii="Times New Roman" w:hAnsi="Times New Roman"/>
                <w:sz w:val="24"/>
                <w:szCs w:val="24"/>
              </w:rPr>
              <w:t>алгоритмом постановки развернутого клинического диагноза пациентам на основании международной классификации болезней;</w:t>
            </w:r>
          </w:p>
          <w:p w:rsidR="007113A6" w:rsidRDefault="008E55B7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113A6">
              <w:rPr>
                <w:rFonts w:ascii="Times New Roman" w:hAnsi="Times New Roman"/>
                <w:sz w:val="24"/>
                <w:szCs w:val="24"/>
              </w:rPr>
              <w:t xml:space="preserve">алгоритмом  выполнения  </w:t>
            </w:r>
            <w:proofErr w:type="gramStart"/>
            <w:r w:rsidR="007113A6">
              <w:rPr>
                <w:rFonts w:ascii="Times New Roman" w:hAnsi="Times New Roman"/>
                <w:sz w:val="24"/>
                <w:szCs w:val="24"/>
              </w:rPr>
              <w:t>основных</w:t>
            </w:r>
            <w:proofErr w:type="gramEnd"/>
            <w:r w:rsidR="007113A6">
              <w:rPr>
                <w:rFonts w:ascii="Times New Roman" w:hAnsi="Times New Roman"/>
                <w:sz w:val="24"/>
                <w:szCs w:val="24"/>
              </w:rPr>
              <w:t xml:space="preserve">  врачебных  диагностических,</w:t>
            </w:r>
          </w:p>
          <w:p w:rsidR="007113A6" w:rsidRDefault="007113A6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инструментальных методов исследования;</w:t>
            </w:r>
          </w:p>
          <w:p w:rsidR="007113A6" w:rsidRDefault="008E55B7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113A6">
              <w:rPr>
                <w:rFonts w:ascii="Times New Roman" w:hAnsi="Times New Roman"/>
                <w:sz w:val="24"/>
                <w:szCs w:val="24"/>
              </w:rPr>
              <w:t xml:space="preserve">алгоритмом  выполнения  дополнительных  врачебных  </w:t>
            </w:r>
            <w:r w:rsidR="007113A6">
              <w:rPr>
                <w:rFonts w:ascii="Times New Roman" w:hAnsi="Times New Roman"/>
                <w:sz w:val="24"/>
                <w:szCs w:val="24"/>
              </w:rPr>
              <w:lastRenderedPageBreak/>
              <w:t>диагностических, инструментальных методов исследования;</w:t>
            </w:r>
          </w:p>
          <w:p w:rsidR="007113A6" w:rsidRDefault="008E55B7" w:rsidP="007113A6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113A6">
              <w:rPr>
                <w:rFonts w:ascii="Times New Roman" w:hAnsi="Times New Roman"/>
                <w:sz w:val="24"/>
                <w:szCs w:val="24"/>
              </w:rPr>
              <w:t xml:space="preserve">алгоритмом оказания помощи </w:t>
            </w:r>
            <w:proofErr w:type="gramStart"/>
            <w:r w:rsidR="007113A6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="007113A6">
              <w:rPr>
                <w:rFonts w:ascii="Times New Roman" w:hAnsi="Times New Roman"/>
                <w:sz w:val="24"/>
                <w:szCs w:val="24"/>
              </w:rPr>
              <w:t xml:space="preserve">  неотложных состояний в гинекологии</w:t>
            </w:r>
          </w:p>
          <w:p w:rsidR="00D165BB" w:rsidRPr="00815FA7" w:rsidRDefault="00D165BB" w:rsidP="00D165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5F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proofErr w:type="spellStart"/>
            <w:r w:rsidRPr="00815F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Эндовидеоскопия</w:t>
            </w:r>
            <w:proofErr w:type="spellEnd"/>
            <w:r w:rsidRPr="00815F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15F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колопроктологии</w:t>
            </w:r>
            <w:proofErr w:type="spellEnd"/>
          </w:p>
          <w:p w:rsidR="00815FA7" w:rsidRPr="00815FA7" w:rsidRDefault="00815FA7" w:rsidP="00815FA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5FA7">
              <w:rPr>
                <w:rFonts w:ascii="Times New Roman" w:eastAsia="Times New Roman" w:hAnsi="Times New Roman"/>
                <w:sz w:val="24"/>
                <w:szCs w:val="24"/>
              </w:rPr>
              <w:t>навыками:</w:t>
            </w:r>
          </w:p>
          <w:p w:rsidR="00815FA7" w:rsidRPr="00815FA7" w:rsidRDefault="00815FA7" w:rsidP="00815FA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5F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-направления пациентов на инструментальное и лабораторное обследование в соответствии с действующими клиническими рекомендациями (протоколами лечения), порядками и стандартами оказания медицинской помощи;</w:t>
            </w:r>
          </w:p>
          <w:p w:rsidR="00815FA7" w:rsidRPr="00815FA7" w:rsidRDefault="00815FA7" w:rsidP="00815FA7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F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-осмотра (консультации) пациентов с </w:t>
            </w:r>
            <w:proofErr w:type="spellStart"/>
            <w:r w:rsidRPr="00815F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колопроктологическими</w:t>
            </w:r>
            <w:proofErr w:type="spellEnd"/>
            <w:r w:rsidRPr="00815F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заболеваниями и интерпретация результатов осмотра; </w:t>
            </w:r>
          </w:p>
          <w:p w:rsidR="00B8442D" w:rsidRPr="00815FA7" w:rsidRDefault="00815FA7" w:rsidP="00815FA7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5F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оформления протокола </w:t>
            </w:r>
            <w:proofErr w:type="spellStart"/>
            <w:r w:rsidRPr="00815F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колоноскопии</w:t>
            </w:r>
            <w:proofErr w:type="spellEnd"/>
            <w:r w:rsidRPr="00815F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DE60CF" w:rsidRDefault="00655BBE" w:rsidP="008773D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773D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773D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DE60CF" w:rsidRDefault="00655BBE" w:rsidP="008773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ведению и лечению пациентов, нуждающихся в оказании хирургической помощи</w:t>
            </w:r>
          </w:p>
          <w:p w:rsidR="00655BBE" w:rsidRPr="00DE60CF" w:rsidRDefault="00655BBE" w:rsidP="008773D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0F438F" w:rsidRDefault="00655BBE" w:rsidP="000F4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4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лекция,</w:t>
            </w:r>
          </w:p>
          <w:p w:rsidR="00655BBE" w:rsidRPr="000F438F" w:rsidRDefault="00655BBE" w:rsidP="000F4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4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 занятие</w:t>
            </w:r>
          </w:p>
          <w:p w:rsidR="00655BBE" w:rsidRPr="00DE60CF" w:rsidRDefault="008E55B7" w:rsidP="000F4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семинарское занятие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0F438F" w:rsidRDefault="00655BBE" w:rsidP="000F4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4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655BBE" w:rsidRPr="000F438F" w:rsidRDefault="00655BBE" w:rsidP="000F4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4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655BBE" w:rsidRPr="00DE60CF" w:rsidRDefault="00655BBE" w:rsidP="000F4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4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освоения практических навыков</w:t>
            </w:r>
          </w:p>
        </w:tc>
      </w:tr>
      <w:tr w:rsidR="00655BBE" w:rsidRPr="00DE60CF" w:rsidTr="00B8442D">
        <w:trPr>
          <w:trHeight w:val="41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7113A6" w:rsidRPr="00DE60CF" w:rsidRDefault="008E55B7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113A6" w:rsidRPr="00DE60CF">
              <w:rPr>
                <w:rFonts w:ascii="Times New Roman" w:hAnsi="Times New Roman"/>
                <w:sz w:val="24"/>
                <w:szCs w:val="24"/>
              </w:rPr>
              <w:t>организацию хирургической помощи в стране, организацию работы скорой и неотложной помощи;</w:t>
            </w:r>
          </w:p>
          <w:p w:rsidR="007113A6" w:rsidRDefault="007113A6" w:rsidP="00206CC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55BBE" w:rsidRPr="007113A6">
              <w:rPr>
                <w:rFonts w:ascii="Times New Roman" w:hAnsi="Times New Roman"/>
                <w:sz w:val="24"/>
                <w:szCs w:val="24"/>
              </w:rPr>
              <w:t xml:space="preserve"> принципы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5BBE" w:rsidRPr="007113A6">
              <w:rPr>
                <w:rFonts w:ascii="Times New Roman" w:hAnsi="Times New Roman"/>
                <w:sz w:val="24"/>
                <w:szCs w:val="24"/>
              </w:rPr>
              <w:t>диагностики, хирургической коррекции и медикаментозного лечения синдрома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5BBE" w:rsidRPr="007113A6">
              <w:rPr>
                <w:rFonts w:ascii="Times New Roman" w:hAnsi="Times New Roman"/>
                <w:sz w:val="24"/>
                <w:szCs w:val="24"/>
              </w:rPr>
              <w:t xml:space="preserve">системного воспалительного ответа; </w:t>
            </w:r>
          </w:p>
          <w:p w:rsidR="007113A6" w:rsidRDefault="00655BBE" w:rsidP="00206CC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3A6">
              <w:rPr>
                <w:rFonts w:ascii="Times New Roman" w:hAnsi="Times New Roman"/>
                <w:sz w:val="24"/>
                <w:szCs w:val="24"/>
              </w:rPr>
              <w:t>закономерности течения раневого процесса и</w:t>
            </w:r>
            <w:r w:rsidR="00711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принципы его лечения;</w:t>
            </w:r>
          </w:p>
          <w:p w:rsidR="00655BBE" w:rsidRPr="007113A6" w:rsidRDefault="007113A6" w:rsidP="00206CC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7113A6">
              <w:rPr>
                <w:rFonts w:ascii="Times New Roman" w:hAnsi="Times New Roman"/>
                <w:sz w:val="24"/>
                <w:szCs w:val="24"/>
              </w:rPr>
              <w:t>важнейшие разновидности предраковых состояний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5BBE" w:rsidRPr="007113A6">
              <w:rPr>
                <w:rFonts w:ascii="Times New Roman" w:hAnsi="Times New Roman"/>
                <w:sz w:val="24"/>
                <w:szCs w:val="24"/>
              </w:rPr>
              <w:t>заболеваний, их клиническая симптоматика и способы диагностики; общие и</w:t>
            </w:r>
          </w:p>
          <w:p w:rsidR="00655BBE" w:rsidRPr="007113A6" w:rsidRDefault="00655BBE" w:rsidP="00206CC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3A6">
              <w:rPr>
                <w:rFonts w:ascii="Times New Roman" w:hAnsi="Times New Roman"/>
                <w:sz w:val="24"/>
                <w:szCs w:val="24"/>
              </w:rPr>
              <w:t xml:space="preserve">специальные методы исследования в основных разделах хирургии; </w:t>
            </w:r>
            <w:proofErr w:type="gramStart"/>
            <w:r w:rsidR="008E55B7">
              <w:rPr>
                <w:rFonts w:ascii="Times New Roman" w:hAnsi="Times New Roman"/>
                <w:sz w:val="24"/>
                <w:szCs w:val="24"/>
              </w:rPr>
              <w:t>-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7113A6">
              <w:rPr>
                <w:rFonts w:ascii="Times New Roman" w:hAnsi="Times New Roman"/>
                <w:sz w:val="24"/>
                <w:szCs w:val="24"/>
              </w:rPr>
              <w:t>сновы</w:t>
            </w:r>
            <w:r w:rsidR="00711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применения эндоскопии и методов лучевой диагностики в различных разделах</w:t>
            </w:r>
            <w:r w:rsidR="00711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хирургии;</w:t>
            </w:r>
          </w:p>
          <w:p w:rsidR="00655BBE" w:rsidRDefault="007113A6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принципы профилактики и терапии шока и кровопотери</w:t>
            </w:r>
          </w:p>
          <w:p w:rsidR="00655BBE" w:rsidRPr="00DE60CF" w:rsidRDefault="007113A6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>вопросы временной и стойкой нетрудоспособности, врачебно-трудовой экспертизы в хирургии и смежных областях;</w:t>
            </w:r>
          </w:p>
          <w:p w:rsidR="00655BBE" w:rsidRDefault="008E55B7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proofErr w:type="spellStart"/>
            <w:r w:rsidR="00655BBE" w:rsidRPr="00DE60CF">
              <w:rPr>
                <w:rFonts w:ascii="Times New Roman" w:hAnsi="Times New Roman"/>
                <w:sz w:val="24"/>
                <w:szCs w:val="24"/>
              </w:rPr>
              <w:t>санэпидрежима</w:t>
            </w:r>
            <w:proofErr w:type="spellEnd"/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 в хирургических отделениях общего и специального профиля, в операционном бл</w:t>
            </w:r>
            <w:r w:rsidR="007113A6">
              <w:rPr>
                <w:rFonts w:ascii="Times New Roman" w:hAnsi="Times New Roman"/>
                <w:sz w:val="24"/>
                <w:szCs w:val="24"/>
              </w:rPr>
              <w:t>оке и диагностических кабинетах</w:t>
            </w:r>
          </w:p>
          <w:p w:rsidR="00655BBE" w:rsidRPr="008D6B32" w:rsidRDefault="00655BBE" w:rsidP="000F438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6B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Pr="008D6B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8D6B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курс (ОСК)</w:t>
            </w:r>
          </w:p>
          <w:p w:rsidR="008D6B32" w:rsidRPr="0030542F" w:rsidRDefault="008D6B32" w:rsidP="008D6B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4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3054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медицинской помощи при возникн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овении и ликвидации экстренных</w:t>
            </w:r>
            <w:r w:rsidRPr="003054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ситуаций;</w:t>
            </w:r>
          </w:p>
          <w:p w:rsidR="008D6B32" w:rsidRPr="0030542F" w:rsidRDefault="008D6B32" w:rsidP="008D6B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-методики диагностических</w:t>
            </w:r>
            <w:r w:rsidRPr="003054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исследований ЖКТ, органов брюшной полости и малого таза и </w:t>
            </w:r>
            <w:proofErr w:type="gramStart"/>
            <w:r w:rsidRPr="003054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3054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.;</w:t>
            </w:r>
          </w:p>
          <w:p w:rsidR="00655BBE" w:rsidRPr="008D6B32" w:rsidRDefault="008D6B32" w:rsidP="000F438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3054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иды хирургических операций и методы их проведения</w:t>
            </w:r>
          </w:p>
          <w:p w:rsidR="00F4192F" w:rsidRPr="004C6262" w:rsidRDefault="00F4192F" w:rsidP="00F4192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C626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дисциплина (модуль) Неотложная помощь в гинекологии</w:t>
            </w:r>
          </w:p>
          <w:p w:rsidR="00F4192F" w:rsidRPr="004C6262" w:rsidRDefault="00F4192F" w:rsidP="00F4192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-технику выполнения основных хирургических вмешательств в гинекологии;</w:t>
            </w:r>
          </w:p>
          <w:p w:rsidR="00F4192F" w:rsidRPr="004C6262" w:rsidRDefault="00F4192F" w:rsidP="00F4192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общие и специальные ме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тоды исследования в </w:t>
            </w:r>
            <w:r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гинекологии (в том числе УЗИ);</w:t>
            </w:r>
          </w:p>
          <w:p w:rsidR="00F4192F" w:rsidRPr="004C6262" w:rsidRDefault="008D6B32" w:rsidP="00F4192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F4192F"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основы эндоскопии, </w:t>
            </w:r>
            <w:proofErr w:type="spellStart"/>
            <w:r w:rsidR="00F4192F"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рентгенорадиологии</w:t>
            </w:r>
            <w:proofErr w:type="spellEnd"/>
            <w:r w:rsidR="00F4192F"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диагностике и лечении;</w:t>
            </w:r>
          </w:p>
          <w:p w:rsidR="00F4192F" w:rsidRPr="004C6262" w:rsidRDefault="008D6B32" w:rsidP="00F4192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F4192F"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роль  и  назначение  биопсии,  морфогистологического  исследования  в </w:t>
            </w:r>
            <w:proofErr w:type="spellStart"/>
            <w:r w:rsidR="00F4192F"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онкогинекологии</w:t>
            </w:r>
            <w:proofErr w:type="spellEnd"/>
            <w:r w:rsidR="00F4192F"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4192F" w:rsidRPr="004C6262" w:rsidRDefault="008D6B32" w:rsidP="00F4192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F4192F"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приемы и методы обезболивания;</w:t>
            </w:r>
          </w:p>
          <w:p w:rsidR="00F4192F" w:rsidRPr="004C6262" w:rsidRDefault="00F4192F" w:rsidP="00F4192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-принципы предоперационной подготовки и послеоперационного ведения больных, профилактику осложнений;</w:t>
            </w:r>
          </w:p>
          <w:p w:rsidR="00F4192F" w:rsidRPr="004C6262" w:rsidRDefault="008D6B32" w:rsidP="00F4192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F4192F"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показания к госпитализации  гинекологических больных;</w:t>
            </w:r>
          </w:p>
          <w:p w:rsidR="00F4192F" w:rsidRDefault="008D6B32" w:rsidP="00F4192F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F4192F"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оборудование и оснащение операционных, отделений (палат) интенсивной терапии</w:t>
            </w:r>
          </w:p>
          <w:p w:rsidR="000208E4" w:rsidRPr="000208E4" w:rsidRDefault="000208E4" w:rsidP="000208E4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208E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дисциплина (модуль) </w:t>
            </w:r>
            <w:proofErr w:type="spellStart"/>
            <w:r w:rsidRPr="000208E4">
              <w:rPr>
                <w:rFonts w:ascii="Times New Roman" w:eastAsia="Times New Roman" w:hAnsi="Times New Roman"/>
                <w:b/>
                <w:sz w:val="24"/>
                <w:szCs w:val="24"/>
              </w:rPr>
              <w:t>Эндовидеоскопия</w:t>
            </w:r>
            <w:proofErr w:type="spellEnd"/>
            <w:r w:rsidRPr="000208E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0208E4">
              <w:rPr>
                <w:rFonts w:ascii="Times New Roman" w:eastAsia="Times New Roman" w:hAnsi="Times New Roman"/>
                <w:b/>
                <w:sz w:val="24"/>
                <w:szCs w:val="24"/>
              </w:rPr>
              <w:t>колопроктологии</w:t>
            </w:r>
            <w:proofErr w:type="spellEnd"/>
          </w:p>
          <w:p w:rsidR="000208E4" w:rsidRDefault="000208E4" w:rsidP="000208E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08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-современные методов лечения пациентов с </w:t>
            </w:r>
            <w:proofErr w:type="spellStart"/>
            <w:r w:rsidRPr="000208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проктологическими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08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заболеваниями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208E4" w:rsidRPr="000208E4" w:rsidRDefault="000208E4" w:rsidP="000208E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-оформления заключения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колопроктологического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исследования</w:t>
            </w:r>
          </w:p>
          <w:p w:rsidR="000208E4" w:rsidRPr="000208E4" w:rsidRDefault="000208E4" w:rsidP="000208E4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08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Клиническая фармакология</w:t>
            </w:r>
          </w:p>
          <w:p w:rsidR="000208E4" w:rsidRPr="000208E4" w:rsidRDefault="000208E4" w:rsidP="000208E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8E4">
              <w:rPr>
                <w:rFonts w:ascii="Times New Roman" w:hAnsi="Times New Roman"/>
                <w:sz w:val="24"/>
                <w:szCs w:val="24"/>
              </w:rPr>
              <w:t>- принципы назначения и рационального применения лекарственных сре</w:t>
            </w:r>
            <w:proofErr w:type="gramStart"/>
            <w:r w:rsidRPr="000208E4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0208E4">
              <w:rPr>
                <w:rFonts w:ascii="Times New Roman" w:hAnsi="Times New Roman"/>
                <w:sz w:val="24"/>
                <w:szCs w:val="24"/>
              </w:rPr>
              <w:t xml:space="preserve">я проведения индивидуализированной, контролируемой, безопасной и эффективной фармакотерапии; </w:t>
            </w:r>
          </w:p>
          <w:p w:rsidR="000208E4" w:rsidRPr="000208E4" w:rsidRDefault="000208E4" w:rsidP="000208E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8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принципы проведения фармакотерапии при различном течении и тяжести заболеваний (ургентное, тяжелое, острое, подострое, хроническое); </w:t>
            </w:r>
          </w:p>
          <w:p w:rsidR="00655BBE" w:rsidRPr="000208E4" w:rsidRDefault="000208E4" w:rsidP="000208E4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0208E4">
              <w:rPr>
                <w:rFonts w:ascii="Times New Roman" w:hAnsi="Times New Roman"/>
                <w:sz w:val="24"/>
                <w:szCs w:val="24"/>
              </w:rPr>
              <w:t>- клинико-фармакологическую характеристику основных групп лекарственных препаратов, правила выписывания ЛС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C333DC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333D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C333DC" w:rsidRDefault="00C333DC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E60CF">
              <w:rPr>
                <w:rFonts w:ascii="Times New Roman" w:hAnsi="Times New Roman"/>
                <w:sz w:val="24"/>
                <w:szCs w:val="24"/>
              </w:rPr>
              <w:t>получить информацию о развитии и течении заболевания;</w:t>
            </w:r>
          </w:p>
          <w:p w:rsidR="007113A6" w:rsidRPr="007113A6" w:rsidRDefault="00C333DC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7113A6" w:rsidRPr="007113A6">
              <w:rPr>
                <w:rFonts w:ascii="Times New Roman" w:hAnsi="Times New Roman"/>
                <w:sz w:val="24"/>
                <w:szCs w:val="24"/>
              </w:rPr>
              <w:t>применить объективные методы обследования больного, выявить общие</w:t>
            </w:r>
          </w:p>
          <w:p w:rsidR="00C333DC" w:rsidRDefault="007113A6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3A6">
              <w:rPr>
                <w:rFonts w:ascii="Times New Roman" w:hAnsi="Times New Roman"/>
                <w:sz w:val="24"/>
                <w:szCs w:val="24"/>
              </w:rPr>
              <w:t>и специфические признаки хирургического заболевания;</w:t>
            </w:r>
          </w:p>
          <w:p w:rsidR="00C333DC" w:rsidRDefault="00C333DC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113A6" w:rsidRPr="007113A6">
              <w:rPr>
                <w:rFonts w:ascii="Times New Roman" w:hAnsi="Times New Roman"/>
                <w:sz w:val="24"/>
                <w:szCs w:val="24"/>
              </w:rPr>
              <w:t>оценить тяжесть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3A6" w:rsidRPr="007113A6">
              <w:rPr>
                <w:rFonts w:ascii="Times New Roman" w:hAnsi="Times New Roman"/>
                <w:sz w:val="24"/>
                <w:szCs w:val="24"/>
              </w:rPr>
              <w:t>состояния больного;</w:t>
            </w:r>
          </w:p>
          <w:p w:rsidR="007113A6" w:rsidRPr="007113A6" w:rsidRDefault="008D6B32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113A6" w:rsidRPr="007113A6">
              <w:rPr>
                <w:rFonts w:ascii="Times New Roman" w:hAnsi="Times New Roman"/>
                <w:sz w:val="24"/>
                <w:szCs w:val="24"/>
              </w:rPr>
              <w:t>определить необходимость и последовательность применения</w:t>
            </w:r>
          </w:p>
          <w:p w:rsidR="00C333DC" w:rsidRPr="00DE60CF" w:rsidRDefault="007113A6" w:rsidP="00C333D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3A6">
              <w:rPr>
                <w:rFonts w:ascii="Times New Roman" w:hAnsi="Times New Roman"/>
                <w:sz w:val="24"/>
                <w:szCs w:val="24"/>
              </w:rPr>
              <w:t>специальных методов исследования</w:t>
            </w:r>
            <w:r w:rsidR="00C3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3DC" w:rsidRPr="00DE60CF">
              <w:rPr>
                <w:rFonts w:ascii="Times New Roman" w:hAnsi="Times New Roman"/>
                <w:sz w:val="24"/>
                <w:szCs w:val="24"/>
              </w:rPr>
              <w:t>(лабораторных, рентгенологических, эндоскопических, функциональных), интерпретировать полученные данные;</w:t>
            </w:r>
          </w:p>
          <w:p w:rsidR="007113A6" w:rsidRPr="007113A6" w:rsidRDefault="008D6B32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113A6" w:rsidRPr="007113A6">
              <w:rPr>
                <w:rFonts w:ascii="Times New Roman" w:hAnsi="Times New Roman"/>
                <w:sz w:val="24"/>
                <w:szCs w:val="24"/>
              </w:rPr>
              <w:t>оказать необходимую срочную помощь при</w:t>
            </w:r>
            <w:r w:rsidR="00C3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3A6" w:rsidRPr="007113A6">
              <w:rPr>
                <w:rFonts w:ascii="Times New Roman" w:hAnsi="Times New Roman"/>
                <w:sz w:val="24"/>
                <w:szCs w:val="24"/>
              </w:rPr>
              <w:t>неотложных состояниях; определить показания к госпитализации больного,</w:t>
            </w:r>
            <w:r w:rsidR="00C3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3A6" w:rsidRPr="007113A6">
              <w:rPr>
                <w:rFonts w:ascii="Times New Roman" w:hAnsi="Times New Roman"/>
                <w:sz w:val="24"/>
                <w:szCs w:val="24"/>
              </w:rPr>
              <w:t xml:space="preserve">определить ее срочность, организовать госпитализацию в соответствии </w:t>
            </w:r>
            <w:proofErr w:type="gramStart"/>
            <w:r w:rsidR="007113A6" w:rsidRPr="007113A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8D6B32" w:rsidRDefault="007113A6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3A6">
              <w:rPr>
                <w:rFonts w:ascii="Times New Roman" w:hAnsi="Times New Roman"/>
                <w:sz w:val="24"/>
                <w:szCs w:val="24"/>
              </w:rPr>
              <w:t>состоянием пациента;</w:t>
            </w:r>
          </w:p>
          <w:p w:rsidR="00C333DC" w:rsidRDefault="008D6B32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113A6" w:rsidRPr="007113A6">
              <w:rPr>
                <w:rFonts w:ascii="Times New Roman" w:hAnsi="Times New Roman"/>
                <w:sz w:val="24"/>
                <w:szCs w:val="24"/>
              </w:rPr>
              <w:t xml:space="preserve"> разработать план подготовки больного к экстренной,</w:t>
            </w:r>
            <w:r w:rsidR="00C333DC">
              <w:rPr>
                <w:rFonts w:ascii="Times New Roman" w:hAnsi="Times New Roman"/>
                <w:sz w:val="24"/>
                <w:szCs w:val="24"/>
              </w:rPr>
              <w:t xml:space="preserve"> срочной или плановой операции;</w:t>
            </w:r>
          </w:p>
          <w:p w:rsidR="00655BBE" w:rsidRPr="00DE60CF" w:rsidRDefault="00C333DC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определить группу крови и выполнить внутривенное или </w:t>
            </w:r>
            <w:proofErr w:type="spellStart"/>
            <w:r w:rsidR="00655BBE" w:rsidRPr="00DE60CF">
              <w:rPr>
                <w:rFonts w:ascii="Times New Roman" w:hAnsi="Times New Roman"/>
                <w:sz w:val="24"/>
                <w:szCs w:val="24"/>
              </w:rPr>
              <w:t>внтриартериальное</w:t>
            </w:r>
            <w:proofErr w:type="spellEnd"/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 переливание крови, </w:t>
            </w:r>
            <w:proofErr w:type="spellStart"/>
            <w:r w:rsidR="00655BBE" w:rsidRPr="00DE60CF">
              <w:rPr>
                <w:rFonts w:ascii="Times New Roman" w:hAnsi="Times New Roman"/>
                <w:sz w:val="24"/>
                <w:szCs w:val="24"/>
              </w:rPr>
              <w:t>реинфузию</w:t>
            </w:r>
            <w:proofErr w:type="spellEnd"/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; выявить возможные </w:t>
            </w:r>
            <w:proofErr w:type="spellStart"/>
            <w:r w:rsidR="00655BBE" w:rsidRPr="00DE60CF">
              <w:rPr>
                <w:rFonts w:ascii="Times New Roman" w:hAnsi="Times New Roman"/>
                <w:sz w:val="24"/>
                <w:szCs w:val="24"/>
              </w:rPr>
              <w:t>трансфузионные</w:t>
            </w:r>
            <w:proofErr w:type="spellEnd"/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 осложнения и провести необходимые лечебно-профилактические мероприятия;</w:t>
            </w:r>
          </w:p>
          <w:p w:rsidR="00655BBE" w:rsidRPr="00DE60CF" w:rsidRDefault="008D6B32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>оценить критерии выбора адекватного метода обезболивания;</w:t>
            </w:r>
          </w:p>
          <w:p w:rsidR="00655BBE" w:rsidRPr="00DE60CF" w:rsidRDefault="008D6B32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>решить вопрос о трудоспособности больного;</w:t>
            </w:r>
          </w:p>
          <w:p w:rsidR="00655BBE" w:rsidRDefault="008D6B32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>вести медицинскую документацию, осуществлять преемственность между лечебно</w:t>
            </w:r>
            <w:r w:rsidR="009B41D5">
              <w:rPr>
                <w:rFonts w:ascii="Times New Roman" w:hAnsi="Times New Roman"/>
                <w:sz w:val="24"/>
                <w:szCs w:val="24"/>
              </w:rPr>
              <w:t>-профилактическими учреждениями</w:t>
            </w:r>
          </w:p>
          <w:p w:rsidR="009B41D5" w:rsidRPr="008D6B32" w:rsidRDefault="009B41D5" w:rsidP="009B41D5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6B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Pr="008D6B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8D6B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курс (ОСК)</w:t>
            </w:r>
          </w:p>
          <w:p w:rsidR="00297074" w:rsidRPr="008D6B32" w:rsidRDefault="00297074" w:rsidP="009B41D5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B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8D6B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установить клинический диагноз;</w:t>
            </w:r>
          </w:p>
          <w:p w:rsidR="008D6B32" w:rsidRDefault="009B41D5" w:rsidP="009B41D5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B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-провести диагностическое исследование органов брюшной полости, желудочно-кишечного тракта, органов малого таза и </w:t>
            </w:r>
            <w:proofErr w:type="gramStart"/>
            <w:r w:rsidRPr="008D6B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8D6B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B41D5" w:rsidRPr="008D6B32" w:rsidRDefault="008D6B32" w:rsidP="009B41D5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-разработать план ведения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ипровести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хирургическую операцию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стандартизированном пациенте</w:t>
            </w:r>
          </w:p>
          <w:p w:rsidR="00C333DC" w:rsidRDefault="00C333DC" w:rsidP="00C333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дисциплина (модуль) Неотложная помощь в гинекологии</w:t>
            </w:r>
          </w:p>
          <w:p w:rsidR="00C333DC" w:rsidRPr="004C6262" w:rsidRDefault="008D6B32" w:rsidP="00C333DC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C333DC"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определить показания к госпитализации гинекологических больных;</w:t>
            </w:r>
          </w:p>
          <w:p w:rsidR="00C333DC" w:rsidRPr="004C6262" w:rsidRDefault="007B60BE" w:rsidP="00C333DC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C333DC"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диагностировать острый живот в гинекологии;</w:t>
            </w:r>
          </w:p>
          <w:p w:rsidR="00C333DC" w:rsidRPr="004C6262" w:rsidRDefault="00C333DC" w:rsidP="00C333DC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-разработать план ведения и оказания неотложной помощи.</w:t>
            </w:r>
          </w:p>
          <w:p w:rsidR="00C333DC" w:rsidRPr="004C6262" w:rsidRDefault="00C333DC" w:rsidP="00C333DC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оценить тяжесть состояния больного;</w:t>
            </w:r>
          </w:p>
          <w:p w:rsidR="00C333DC" w:rsidRDefault="00C333DC" w:rsidP="00C333DC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C6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определения необходимости применения спе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цифических методов исследования</w:t>
            </w:r>
          </w:p>
          <w:p w:rsidR="00A03B3A" w:rsidRPr="00A03B3A" w:rsidRDefault="00A03B3A" w:rsidP="00A03B3A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03B3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дисциплина (модуль) </w:t>
            </w:r>
            <w:proofErr w:type="spellStart"/>
            <w:r w:rsidRPr="00A03B3A">
              <w:rPr>
                <w:rFonts w:ascii="Times New Roman" w:eastAsia="Times New Roman" w:hAnsi="Times New Roman"/>
                <w:b/>
                <w:sz w:val="24"/>
                <w:szCs w:val="24"/>
              </w:rPr>
              <w:t>Эндовидеоскопия</w:t>
            </w:r>
            <w:proofErr w:type="spellEnd"/>
            <w:r w:rsidRPr="00A03B3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A03B3A">
              <w:rPr>
                <w:rFonts w:ascii="Times New Roman" w:eastAsia="Times New Roman" w:hAnsi="Times New Roman"/>
                <w:b/>
                <w:sz w:val="24"/>
                <w:szCs w:val="24"/>
              </w:rPr>
              <w:t>колопроктологии</w:t>
            </w:r>
            <w:proofErr w:type="spellEnd"/>
          </w:p>
          <w:p w:rsidR="00A03B3A" w:rsidRPr="00A03B3A" w:rsidRDefault="00A03B3A" w:rsidP="00A03B3A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-разработать план лечения пациентов с </w:t>
            </w:r>
            <w:proofErr w:type="spellStart"/>
            <w:r w:rsidRPr="00A0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колопроктологическими</w:t>
            </w:r>
            <w:proofErr w:type="spellEnd"/>
            <w:r w:rsidRPr="00A0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заболеваниями с учетом клинической картины и в соответствии с действующими клиническими рекомендациями (протоколами лечения), порядками и стандартами оказания медицинской помощи;</w:t>
            </w:r>
          </w:p>
          <w:p w:rsidR="00A03B3A" w:rsidRPr="00A03B3A" w:rsidRDefault="00A03B3A" w:rsidP="00A03B3A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консультировать пациентов с </w:t>
            </w:r>
            <w:proofErr w:type="spellStart"/>
            <w:r w:rsidRPr="00A0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колопроктологическими</w:t>
            </w:r>
            <w:proofErr w:type="spellEnd"/>
            <w:r w:rsidRPr="00A0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заболеваниями.</w:t>
            </w:r>
          </w:p>
          <w:p w:rsidR="00A03B3A" w:rsidRPr="00A03B3A" w:rsidRDefault="00A03B3A" w:rsidP="00A03B3A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-оформлять протокол проведения </w:t>
            </w:r>
            <w:proofErr w:type="spellStart"/>
            <w:r w:rsidRPr="00A0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колоноскопии</w:t>
            </w:r>
            <w:proofErr w:type="spellEnd"/>
          </w:p>
          <w:p w:rsidR="00A03B3A" w:rsidRPr="00A03B3A" w:rsidRDefault="00A03B3A" w:rsidP="00A03B3A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3B3A" w:rsidRPr="00A03B3A" w:rsidRDefault="00A03B3A" w:rsidP="00A03B3A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03B3A">
              <w:rPr>
                <w:rFonts w:ascii="Times New Roman" w:eastAsia="Times New Roman" w:hAnsi="Times New Roman"/>
                <w:b/>
                <w:sz w:val="24"/>
                <w:szCs w:val="24"/>
              </w:rPr>
              <w:t>дисциплина (модуль) Клиническая фармакология</w:t>
            </w:r>
          </w:p>
          <w:p w:rsidR="00A03B3A" w:rsidRPr="00A03B3A" w:rsidRDefault="00A03B3A" w:rsidP="00A03B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анализировать эффективность и безопасность фармакотерапии на основе интерпретации клинико-иммунологического и функционального обследования; </w:t>
            </w:r>
          </w:p>
          <w:p w:rsidR="00A03B3A" w:rsidRPr="00A03B3A" w:rsidRDefault="00A03B3A" w:rsidP="00A03B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проводить фармакотерапию неотложных состояний и фармакотерапию заболеваний с позиций профилактики грозных и </w:t>
            </w:r>
            <w:proofErr w:type="spellStart"/>
            <w:r w:rsidRPr="00A03B3A">
              <w:rPr>
                <w:rFonts w:ascii="Times New Roman" w:hAnsi="Times New Roman"/>
                <w:sz w:val="24"/>
                <w:szCs w:val="24"/>
                <w:lang w:eastAsia="ru-RU"/>
              </w:rPr>
              <w:t>жизнеугрожающих</w:t>
            </w:r>
            <w:proofErr w:type="spellEnd"/>
            <w:r w:rsidRPr="00A0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осложнений; </w:t>
            </w:r>
          </w:p>
          <w:p w:rsidR="00A03B3A" w:rsidRPr="00A03B3A" w:rsidRDefault="00A03B3A" w:rsidP="00A03B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B3A">
              <w:rPr>
                <w:rFonts w:ascii="Times New Roman" w:hAnsi="Times New Roman"/>
                <w:sz w:val="24"/>
                <w:szCs w:val="24"/>
                <w:lang w:eastAsia="ru-RU"/>
              </w:rPr>
              <w:t>- проводить рациональный и безопасный выбор конкретных лекарственных сре</w:t>
            </w:r>
            <w:proofErr w:type="gramStart"/>
            <w:r w:rsidRPr="00A03B3A">
              <w:rPr>
                <w:rFonts w:ascii="Times New Roman" w:hAnsi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A0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лечении основных патологических синдромов заболеваний; </w:t>
            </w:r>
          </w:p>
          <w:p w:rsidR="00655BBE" w:rsidRPr="00A03B3A" w:rsidRDefault="00A03B3A" w:rsidP="00A03B3A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A03B3A">
              <w:rPr>
                <w:rFonts w:ascii="Times New Roman" w:hAnsi="Times New Roman"/>
                <w:sz w:val="24"/>
                <w:szCs w:val="24"/>
                <w:lang w:eastAsia="ru-RU"/>
              </w:rPr>
              <w:t>- оформлять назначения и выписывать лекарственные средства в рецептах.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7113A6" w:rsidRPr="007113A6" w:rsidRDefault="007B60BE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7113A6" w:rsidRPr="007113A6">
              <w:rPr>
                <w:rFonts w:ascii="Times New Roman" w:hAnsi="Times New Roman"/>
                <w:sz w:val="24"/>
                <w:szCs w:val="24"/>
              </w:rPr>
              <w:t>сформированными владениями, позволяющими установить диагноз и</w:t>
            </w:r>
          </w:p>
          <w:p w:rsidR="007113A6" w:rsidRPr="007113A6" w:rsidRDefault="007113A6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3A6">
              <w:rPr>
                <w:rFonts w:ascii="Times New Roman" w:hAnsi="Times New Roman"/>
                <w:sz w:val="24"/>
                <w:szCs w:val="24"/>
              </w:rPr>
              <w:t xml:space="preserve">оказать квалифицированную помощь при следующих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заболеваниях</w:t>
            </w:r>
            <w:proofErr w:type="gramStart"/>
            <w:r w:rsidRPr="007113A6">
              <w:rPr>
                <w:rFonts w:ascii="Times New Roman" w:hAnsi="Times New Roman"/>
                <w:sz w:val="24"/>
                <w:szCs w:val="24"/>
              </w:rPr>
              <w:t>:о</w:t>
            </w:r>
            <w:proofErr w:type="gramEnd"/>
            <w:r w:rsidRPr="007113A6">
              <w:rPr>
                <w:rFonts w:ascii="Times New Roman" w:hAnsi="Times New Roman"/>
                <w:sz w:val="24"/>
                <w:szCs w:val="24"/>
              </w:rPr>
              <w:t>стрый</w:t>
            </w:r>
            <w:proofErr w:type="spellEnd"/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аппендицит;язвенная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 болезнь желудка и двенадцатиперстной кишки; перфорация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гастродуоденальных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 язв,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язвенные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гастродуоденальные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 кровотечения;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кровотечения из верхних отделов желудочно-кишечного тракта при острых язвах,</w:t>
            </w:r>
          </w:p>
          <w:p w:rsidR="007113A6" w:rsidRPr="007113A6" w:rsidRDefault="007113A6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3A6">
              <w:rPr>
                <w:rFonts w:ascii="Times New Roman" w:hAnsi="Times New Roman"/>
                <w:sz w:val="24"/>
                <w:szCs w:val="24"/>
              </w:rPr>
              <w:t xml:space="preserve">варикозном расширении вен пищевода и желудка, синдроме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Меллори-Вейсса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>; не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осложненные и ущемленные грыжи живота,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кишечная непроходимость различной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этиологии;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 xml:space="preserve">острый и хронический калькулезный и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бескаменный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 холецистит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холедохолитиаз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 и холангит; механическая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желтуха</w:t>
            </w:r>
            <w:proofErr w:type="gramStart"/>
            <w:r w:rsidRPr="007113A6"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 w:rsidRPr="007113A6">
              <w:rPr>
                <w:rFonts w:ascii="Times New Roman" w:hAnsi="Times New Roman"/>
                <w:sz w:val="24"/>
                <w:szCs w:val="24"/>
              </w:rPr>
              <w:t>стрый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 и хронический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панкреатит;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желудочные, кишечные, желчные, панкреатические наружные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свищи;открытая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 и закрытая травма органов брюшной и грудной полостей;</w:t>
            </w:r>
          </w:p>
          <w:p w:rsidR="007113A6" w:rsidRPr="007113A6" w:rsidRDefault="007113A6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3A6">
              <w:rPr>
                <w:rFonts w:ascii="Times New Roman" w:hAnsi="Times New Roman"/>
                <w:sz w:val="24"/>
                <w:szCs w:val="24"/>
              </w:rPr>
              <w:t xml:space="preserve">варикозная болезнь вен нижних конечностей, </w:t>
            </w:r>
            <w:proofErr w:type="gramStart"/>
            <w:r w:rsidRPr="007113A6">
              <w:rPr>
                <w:rFonts w:ascii="Times New Roman" w:hAnsi="Times New Roman"/>
                <w:sz w:val="24"/>
                <w:szCs w:val="24"/>
              </w:rPr>
              <w:t>острый</w:t>
            </w:r>
            <w:proofErr w:type="gram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 и хронический</w:t>
            </w:r>
          </w:p>
          <w:p w:rsidR="007113A6" w:rsidRPr="007113A6" w:rsidRDefault="007113A6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3A6">
              <w:rPr>
                <w:rFonts w:ascii="Times New Roman" w:hAnsi="Times New Roman"/>
                <w:sz w:val="24"/>
                <w:szCs w:val="24"/>
              </w:rPr>
              <w:t xml:space="preserve">тромбофлебит и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флеботромбоз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, венозная недостаточность,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лимфостаз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13A6" w:rsidRPr="007113A6" w:rsidRDefault="007113A6" w:rsidP="007113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3A6">
              <w:rPr>
                <w:rFonts w:ascii="Times New Roman" w:hAnsi="Times New Roman"/>
                <w:sz w:val="24"/>
                <w:szCs w:val="24"/>
              </w:rPr>
              <w:t>облитерирующие заболевания артерий конечностей, атеросклеротическая и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диабетическая гангрена; хирургическая инфекция мягких тканей (абсцесс,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флегмона, фурункул, карбункул, панариций, гидраденит, мастит, парапроктит,</w:t>
            </w:r>
            <w:r w:rsidR="007B6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3A6">
              <w:rPr>
                <w:rFonts w:ascii="Times New Roman" w:hAnsi="Times New Roman"/>
                <w:sz w:val="24"/>
                <w:szCs w:val="24"/>
              </w:rPr>
              <w:t>рожа)</w:t>
            </w:r>
            <w:proofErr w:type="gramStart"/>
            <w:r w:rsidRPr="007113A6"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стрый и хронический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остеомиелит;ожоги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 и отморожения, </w:t>
            </w:r>
            <w:proofErr w:type="spellStart"/>
            <w:r w:rsidRPr="007113A6">
              <w:rPr>
                <w:rFonts w:ascii="Times New Roman" w:hAnsi="Times New Roman"/>
                <w:sz w:val="24"/>
                <w:szCs w:val="24"/>
              </w:rPr>
              <w:t>электротравма</w:t>
            </w:r>
            <w:proofErr w:type="spellEnd"/>
            <w:r w:rsidRPr="007113A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13A6" w:rsidRPr="007B60BE" w:rsidRDefault="007113A6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3A6">
              <w:rPr>
                <w:rFonts w:ascii="Times New Roman" w:hAnsi="Times New Roman"/>
                <w:sz w:val="24"/>
                <w:szCs w:val="24"/>
              </w:rPr>
              <w:t xml:space="preserve">острая задержка мочи; почечная колика, </w:t>
            </w:r>
            <w:proofErr w:type="gramStart"/>
            <w:r w:rsidRPr="007113A6">
              <w:rPr>
                <w:rFonts w:ascii="Times New Roman" w:hAnsi="Times New Roman"/>
                <w:sz w:val="24"/>
                <w:szCs w:val="24"/>
              </w:rPr>
              <w:t>острый</w:t>
            </w:r>
            <w:proofErr w:type="gramEnd"/>
            <w:r w:rsidRPr="007113A6">
              <w:rPr>
                <w:rFonts w:ascii="Times New Roman" w:hAnsi="Times New Roman"/>
                <w:sz w:val="24"/>
                <w:szCs w:val="24"/>
              </w:rPr>
              <w:t xml:space="preserve"> пиелонефрит, анурия</w:t>
            </w:r>
            <w:r w:rsidR="007B60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BE" w:rsidRPr="00DE60CF" w:rsidRDefault="007B60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методами диагностики и оказания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необходимой помощи при 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 неотложных состояниях: </w:t>
            </w:r>
          </w:p>
          <w:p w:rsidR="00655BBE" w:rsidRPr="00DE60CF" w:rsidRDefault="007B60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>острая кровопотеря, профузное кровотечение при хирургических или гинекологических заболеваниях, травматических повреждениях;</w:t>
            </w:r>
          </w:p>
          <w:p w:rsidR="00655BBE" w:rsidRPr="00DE60CF" w:rsidRDefault="007B60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перитонит различной этиологии; </w:t>
            </w:r>
          </w:p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>- травмы головы и позвоночника, поврежд</w:t>
            </w:r>
            <w:r w:rsidR="008D6B32">
              <w:rPr>
                <w:rFonts w:ascii="Times New Roman" w:hAnsi="Times New Roman"/>
                <w:sz w:val="24"/>
                <w:szCs w:val="24"/>
              </w:rPr>
              <w:t xml:space="preserve">ения конечностей, в том числе с </w:t>
            </w:r>
            <w:r w:rsidRPr="00DE60CF">
              <w:rPr>
                <w:rFonts w:ascii="Times New Roman" w:hAnsi="Times New Roman"/>
                <w:sz w:val="24"/>
                <w:szCs w:val="24"/>
              </w:rPr>
              <w:t>переломами костей, признаками повреждения магистральных кровеносных сосудов и нервов;</w:t>
            </w:r>
          </w:p>
          <w:p w:rsidR="00655BBE" w:rsidRPr="00DE60CF" w:rsidRDefault="008D6B32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>открытый или закрытый, в том числе, напряженный пневмоторакс и гемоторакс;</w:t>
            </w:r>
          </w:p>
          <w:p w:rsidR="00655BBE" w:rsidRPr="00DE60CF" w:rsidRDefault="008D6B32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>асфиксия различной природы, острая дыхательная недостаточность;</w:t>
            </w:r>
          </w:p>
          <w:p w:rsidR="00655BBE" w:rsidRPr="00DE60CF" w:rsidRDefault="008D6B32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острая </w:t>
            </w:r>
            <w:proofErr w:type="gramStart"/>
            <w:r w:rsidR="00655BBE" w:rsidRPr="00DE60CF">
              <w:rPr>
                <w:rFonts w:ascii="Times New Roman" w:hAnsi="Times New Roman"/>
                <w:sz w:val="24"/>
                <w:szCs w:val="24"/>
              </w:rPr>
              <w:t>сердечно-сосудистая</w:t>
            </w:r>
            <w:proofErr w:type="gramEnd"/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 недостаточность;</w:t>
            </w:r>
          </w:p>
          <w:p w:rsidR="00655BBE" w:rsidRDefault="008D6B32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>коматоз</w:t>
            </w:r>
            <w:r w:rsidR="007B60BE">
              <w:rPr>
                <w:rFonts w:ascii="Times New Roman" w:hAnsi="Times New Roman"/>
                <w:sz w:val="24"/>
                <w:szCs w:val="24"/>
              </w:rPr>
              <w:t>ные состояния различной природы т.д.</w:t>
            </w:r>
          </w:p>
          <w:p w:rsidR="00F77993" w:rsidRPr="00F77993" w:rsidRDefault="00655BBE" w:rsidP="008E5124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79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Pr="00F779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F779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курс (ОСК)</w:t>
            </w:r>
          </w:p>
          <w:p w:rsidR="00F77993" w:rsidRPr="00F77993" w:rsidRDefault="00F77993" w:rsidP="00F77993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79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F779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оказания первой медицинской помощи, экстренной и неотложной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помощи в т.ч. сердечно-легочной реанимации;</w:t>
            </w:r>
          </w:p>
          <w:p w:rsidR="00F77993" w:rsidRDefault="00F77993" w:rsidP="00F779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>-</w:t>
            </w:r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выполнять операции и манипуляции: первичная хирургическая обработка ран, </w:t>
            </w:r>
            <w:proofErr w:type="spellStart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ушивание</w:t>
            </w:r>
            <w:proofErr w:type="spellEnd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открытого пневмоторакса, </w:t>
            </w:r>
            <w:proofErr w:type="spellStart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трахеостомия</w:t>
            </w:r>
            <w:proofErr w:type="spellEnd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трахеотомия, удаление инородных тел из мягких тканей, вскрытие гнойников: абсцесса, флегмоны, остановка кровотечения при повреждениях магистральных сосудов, удаление поверхностно расположенных доброкачественных опухолей мягких тканей, пункция плевральной полости, транспортная иммобилизация при повреждениях конечностей и позвоночника, вправление вывихов, </w:t>
            </w:r>
            <w:proofErr w:type="spellStart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паранефральная</w:t>
            </w:r>
            <w:proofErr w:type="spellEnd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вагосимпатическая и регионарная блокада, надлобковая пункция мочевого пузыря, </w:t>
            </w:r>
            <w:proofErr w:type="spellStart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эпицистостомия</w:t>
            </w:r>
            <w:proofErr w:type="spellEnd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наложение</w:t>
            </w:r>
            <w:proofErr w:type="gramEnd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иммобилизационных</w:t>
            </w:r>
            <w:proofErr w:type="spellEnd"/>
            <w:r w:rsidRPr="00DE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повязок при различной локализации переломов).</w:t>
            </w:r>
            <w:proofErr w:type="gramEnd"/>
          </w:p>
          <w:p w:rsidR="00655BBE" w:rsidRPr="00DE60CF" w:rsidRDefault="00655BBE" w:rsidP="00F33421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</w:rPr>
              <w:t>Неотложная помощь в гинекологии</w:t>
            </w:r>
          </w:p>
          <w:p w:rsidR="006A2E7B" w:rsidRDefault="00655BBE" w:rsidP="00A6230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</w:rPr>
              <w:t>- оц</w:t>
            </w:r>
            <w:r w:rsidR="006A2E7B">
              <w:rPr>
                <w:rFonts w:ascii="Times New Roman" w:eastAsia="Times New Roman" w:hAnsi="Times New Roman"/>
                <w:sz w:val="24"/>
                <w:szCs w:val="24"/>
              </w:rPr>
              <w:t>енить тяжесть состояния больной</w:t>
            </w:r>
            <w:r w:rsidRPr="00DE60C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55BBE" w:rsidRPr="006A2E7B" w:rsidRDefault="006A2E7B" w:rsidP="00A6230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  <w:r w:rsidR="00655BBE" w:rsidRPr="00DE60CF">
              <w:rPr>
                <w:rFonts w:ascii="Times New Roman" w:eastAsia="Times New Roman" w:hAnsi="Times New Roman"/>
                <w:sz w:val="24"/>
                <w:szCs w:val="24"/>
              </w:rPr>
              <w:t>определения необходимости применения специфических методов исследования;</w:t>
            </w:r>
          </w:p>
          <w:p w:rsidR="00DF20E3" w:rsidRDefault="00655BBE" w:rsidP="00A623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F">
              <w:rPr>
                <w:rFonts w:ascii="Times New Roman" w:eastAsia="Times New Roman" w:hAnsi="Times New Roman"/>
                <w:sz w:val="24"/>
                <w:szCs w:val="24"/>
              </w:rPr>
              <w:t>-наружного и внутреннего гинекологического исследования;</w:t>
            </w:r>
          </w:p>
          <w:p w:rsidR="00655BBE" w:rsidRDefault="008D6B32" w:rsidP="008D6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eastAsia="Times New Roman" w:hAnsi="Times New Roman"/>
                <w:sz w:val="24"/>
                <w:szCs w:val="24"/>
              </w:rPr>
              <w:t>техники выполнения основных хирургиче</w:t>
            </w:r>
            <w:r w:rsidR="00D165BB">
              <w:rPr>
                <w:rFonts w:ascii="Times New Roman" w:eastAsia="Times New Roman" w:hAnsi="Times New Roman"/>
                <w:sz w:val="24"/>
                <w:szCs w:val="24"/>
              </w:rPr>
              <w:t>ских вмешательств в гинекологии</w:t>
            </w:r>
          </w:p>
          <w:p w:rsidR="00A60D88" w:rsidRPr="00A60D88" w:rsidRDefault="00A60D88" w:rsidP="00A60D88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60D8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дисциплина (модуль) </w:t>
            </w:r>
            <w:proofErr w:type="spellStart"/>
            <w:r w:rsidRPr="00A60D88">
              <w:rPr>
                <w:rFonts w:ascii="Times New Roman" w:eastAsia="Times New Roman" w:hAnsi="Times New Roman"/>
                <w:b/>
                <w:sz w:val="24"/>
                <w:szCs w:val="24"/>
              </w:rPr>
              <w:t>Эндовидеоскопия</w:t>
            </w:r>
            <w:proofErr w:type="spellEnd"/>
            <w:r w:rsidRPr="00A60D8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A60D88">
              <w:rPr>
                <w:rFonts w:ascii="Times New Roman" w:eastAsia="Times New Roman" w:hAnsi="Times New Roman"/>
                <w:b/>
                <w:sz w:val="24"/>
                <w:szCs w:val="24"/>
              </w:rPr>
              <w:t>колопроктологии</w:t>
            </w:r>
            <w:proofErr w:type="spellEnd"/>
          </w:p>
          <w:p w:rsidR="00A60D88" w:rsidRPr="00A60D88" w:rsidRDefault="00A60D88" w:rsidP="00A60D8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0D88">
              <w:rPr>
                <w:rFonts w:ascii="Times New Roman" w:eastAsia="Times New Roman" w:hAnsi="Times New Roman"/>
                <w:sz w:val="24"/>
                <w:szCs w:val="24"/>
              </w:rPr>
              <w:t xml:space="preserve">-лечения пациентов с </w:t>
            </w:r>
            <w:proofErr w:type="spellStart"/>
            <w:r w:rsidRPr="00A60D88">
              <w:rPr>
                <w:rFonts w:ascii="Times New Roman" w:eastAsia="Times New Roman" w:hAnsi="Times New Roman"/>
                <w:sz w:val="24"/>
                <w:szCs w:val="24"/>
              </w:rPr>
              <w:t>колопроктологическими</w:t>
            </w:r>
            <w:proofErr w:type="spellEnd"/>
            <w:r w:rsidRPr="00A60D88">
              <w:rPr>
                <w:rFonts w:ascii="Times New Roman" w:eastAsia="Times New Roman" w:hAnsi="Times New Roman"/>
                <w:sz w:val="24"/>
                <w:szCs w:val="24"/>
              </w:rPr>
              <w:t xml:space="preserve"> заболеваниями;</w:t>
            </w:r>
          </w:p>
          <w:p w:rsidR="00A60D88" w:rsidRPr="00A60D88" w:rsidRDefault="00A60D88" w:rsidP="00A60D8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0D88">
              <w:rPr>
                <w:rFonts w:ascii="Times New Roman" w:eastAsia="Times New Roman" w:hAnsi="Times New Roman"/>
                <w:sz w:val="24"/>
                <w:szCs w:val="24"/>
              </w:rPr>
              <w:t xml:space="preserve">-ведения протокола лечения и заключения по результатам проведения  </w:t>
            </w:r>
            <w:proofErr w:type="spellStart"/>
            <w:r w:rsidRPr="00A60D88">
              <w:rPr>
                <w:rFonts w:ascii="Times New Roman" w:eastAsia="Times New Roman" w:hAnsi="Times New Roman"/>
                <w:sz w:val="24"/>
                <w:szCs w:val="24"/>
              </w:rPr>
              <w:t>колопроктологии</w:t>
            </w:r>
            <w:proofErr w:type="spellEnd"/>
          </w:p>
          <w:p w:rsidR="00A60D88" w:rsidRPr="00A60D88" w:rsidRDefault="00A60D88" w:rsidP="00A60D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60D88">
              <w:rPr>
                <w:rFonts w:ascii="Times New Roman" w:eastAsia="Times New Roman" w:hAnsi="Times New Roman"/>
                <w:b/>
                <w:sz w:val="24"/>
                <w:szCs w:val="24"/>
              </w:rPr>
              <w:t>дисциплина (модуль) Клиническая фармакология</w:t>
            </w:r>
          </w:p>
          <w:p w:rsidR="00A60D88" w:rsidRPr="00A60D88" w:rsidRDefault="00A60D88" w:rsidP="00A60D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D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индивидуализированного выбора и назначений ЛС пациентам терапевтического и хирургического профиля с учётом </w:t>
            </w:r>
            <w:proofErr w:type="spellStart"/>
            <w:r w:rsidRPr="00A60D88">
              <w:rPr>
                <w:rFonts w:ascii="Times New Roman" w:hAnsi="Times New Roman"/>
                <w:sz w:val="24"/>
                <w:szCs w:val="24"/>
                <w:lang w:eastAsia="ru-RU"/>
              </w:rPr>
              <w:t>фармакодинамики</w:t>
            </w:r>
            <w:proofErr w:type="spellEnd"/>
            <w:r w:rsidRPr="00A60D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60D88">
              <w:rPr>
                <w:rFonts w:ascii="Times New Roman" w:hAnsi="Times New Roman"/>
                <w:sz w:val="24"/>
                <w:szCs w:val="24"/>
                <w:lang w:eastAsia="ru-RU"/>
              </w:rPr>
              <w:t>фармакокинетики</w:t>
            </w:r>
            <w:proofErr w:type="spellEnd"/>
            <w:r w:rsidRPr="00A60D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известных НЛР, возможного взаимодействия при сопутствующем назначении других ЛС; </w:t>
            </w:r>
          </w:p>
          <w:p w:rsidR="00A60D88" w:rsidRPr="00A60D88" w:rsidRDefault="00A60D88" w:rsidP="00A60D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D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</w:t>
            </w:r>
            <w:r w:rsidRPr="00A60D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 лечения заболеваний, Федерального руководства по использованию ЛС (формулярной системы); </w:t>
            </w:r>
          </w:p>
          <w:p w:rsidR="00D165BB" w:rsidRPr="00A60D88" w:rsidRDefault="00A60D88" w:rsidP="00A60D88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A60D88">
              <w:rPr>
                <w:rFonts w:ascii="Times New Roman" w:hAnsi="Times New Roman"/>
                <w:sz w:val="24"/>
                <w:szCs w:val="24"/>
                <w:lang w:eastAsia="ru-RU"/>
              </w:rPr>
              <w:t>- методами организации и проведения клинико-экономического анализа применения лекарственных препаратов, в том числе ABC/VEN-анализа, в целях рационального использования выделяемых финансовых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6A2E7B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2E7B">
              <w:rPr>
                <w:rFonts w:ascii="Times New Roman" w:hAnsi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6A2E7B" w:rsidRDefault="00655BBE" w:rsidP="00E775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готовность к оказанию медицинской помощи при чрезвычайных ситуациях, в том числе участию в медицинской эвакуации </w:t>
            </w:r>
          </w:p>
          <w:p w:rsidR="00655BBE" w:rsidRPr="006A2E7B" w:rsidRDefault="00655BBE" w:rsidP="00D864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6A2E7B" w:rsidRDefault="00655BBE" w:rsidP="008E51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лекция,</w:t>
            </w:r>
          </w:p>
          <w:p w:rsidR="00655BBE" w:rsidRPr="006A2E7B" w:rsidRDefault="00655BBE" w:rsidP="008E51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 занятие</w:t>
            </w:r>
          </w:p>
          <w:p w:rsidR="00655BBE" w:rsidRPr="006A2E7B" w:rsidRDefault="008D6B32" w:rsidP="008E51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семинарское занятие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6A2E7B" w:rsidRDefault="00655BBE" w:rsidP="008E51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655BBE" w:rsidRPr="006A2E7B" w:rsidRDefault="00655BBE" w:rsidP="008E5124">
            <w:pPr>
              <w:widowControl w:val="0"/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655BBE" w:rsidRPr="006A2E7B" w:rsidRDefault="00655BBE" w:rsidP="008E51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освоения практических навыков</w:t>
            </w: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8E512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лина (модуль) Гигиена и эпидемиология чрезвычайных ситуаций</w:t>
            </w:r>
          </w:p>
          <w:p w:rsidR="00655BBE" w:rsidRPr="00C025E7" w:rsidRDefault="008D6B32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C025E7">
              <w:rPr>
                <w:rFonts w:ascii="Times New Roman" w:hAnsi="Times New Roman"/>
                <w:sz w:val="24"/>
                <w:szCs w:val="24"/>
              </w:rPr>
              <w:t xml:space="preserve">основы государственного санитарно-эпидемиологического надзора и медицинского контроля в очаге чрезвычайной ситуации; </w:t>
            </w:r>
          </w:p>
          <w:p w:rsidR="00655BBE" w:rsidRPr="00C025E7" w:rsidRDefault="00655BBE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sz w:val="24"/>
                <w:szCs w:val="24"/>
              </w:rPr>
              <w:t>-классификацию, определение и источники чрезвычайных ситуаций;</w:t>
            </w:r>
          </w:p>
          <w:p w:rsidR="00655BBE" w:rsidRPr="00C025E7" w:rsidRDefault="00655BBE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sz w:val="24"/>
                <w:szCs w:val="24"/>
              </w:rPr>
              <w:t>-медико-тактическую характеристику очагов поражения катастроф различных видов;</w:t>
            </w:r>
          </w:p>
          <w:p w:rsidR="00655BBE" w:rsidRPr="00C025E7" w:rsidRDefault="00655BBE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sz w:val="24"/>
                <w:szCs w:val="24"/>
              </w:rPr>
              <w:t>-организацию защиты населения в очагах чрезвычайных ситуаций</w:t>
            </w:r>
          </w:p>
          <w:p w:rsidR="00655BBE" w:rsidRPr="00C025E7" w:rsidRDefault="00655BBE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sz w:val="24"/>
                <w:szCs w:val="24"/>
              </w:rPr>
              <w:t>-организацию санитарно-эпидемических мероприятий в ЛПУ в чрезвычайных ситуациях;</w:t>
            </w:r>
          </w:p>
          <w:p w:rsidR="00655BBE" w:rsidRPr="00C025E7" w:rsidRDefault="00655BBE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sz w:val="24"/>
                <w:szCs w:val="24"/>
              </w:rPr>
              <w:t>-организацию противоэпидемиологического режима работы ЛПУ в условиях чрезвычайной ситуации</w:t>
            </w:r>
          </w:p>
          <w:p w:rsidR="00655BBE" w:rsidRPr="00C025E7" w:rsidRDefault="00655BBE" w:rsidP="008E512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D6B32">
              <w:rPr>
                <w:rFonts w:ascii="Times New Roman" w:hAnsi="Times New Roman"/>
                <w:sz w:val="24"/>
                <w:szCs w:val="24"/>
              </w:rPr>
              <w:t>-</w:t>
            </w:r>
            <w:r w:rsidRPr="00C025E7">
              <w:rPr>
                <w:rFonts w:ascii="Times New Roman" w:hAnsi="Times New Roman"/>
                <w:sz w:val="24"/>
                <w:szCs w:val="24"/>
              </w:rPr>
              <w:t>критерии оценки санитарно-эпидемиологического состоян</w:t>
            </w:r>
            <w:r>
              <w:rPr>
                <w:rFonts w:ascii="Times New Roman" w:hAnsi="Times New Roman"/>
                <w:sz w:val="24"/>
                <w:szCs w:val="24"/>
              </w:rPr>
              <w:t>ия в зоне чрезвычайной ситуации</w:t>
            </w:r>
          </w:p>
          <w:p w:rsidR="00655BBE" w:rsidRPr="00C025E7" w:rsidRDefault="00655BBE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92472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92472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8E512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лина (модуль) Гигиена и эпидемиология чрезвычайных ситуаций</w:t>
            </w:r>
          </w:p>
          <w:p w:rsidR="00655BBE" w:rsidRPr="00C025E7" w:rsidRDefault="00655BBE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sz w:val="24"/>
                <w:szCs w:val="24"/>
              </w:rPr>
              <w:t>-организовать проведение гигиенических мероприятий по питанию, водоснабжению и жизнедеятельности пораженных в очаге чрезвычайной ситуации;</w:t>
            </w:r>
          </w:p>
          <w:p w:rsidR="00655BBE" w:rsidRPr="00C025E7" w:rsidRDefault="00655BBE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sz w:val="24"/>
                <w:szCs w:val="24"/>
              </w:rPr>
              <w:t>-транспортировать пострадавшего из эпидемиологического очага;</w:t>
            </w:r>
          </w:p>
          <w:p w:rsidR="00655BBE" w:rsidRPr="00C025E7" w:rsidRDefault="00655BBE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sz w:val="24"/>
                <w:szCs w:val="24"/>
              </w:rPr>
              <w:t xml:space="preserve">-организовать работы по проведению противоэпидемиологических </w:t>
            </w:r>
            <w:r w:rsidRPr="00C025E7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в очаге;</w:t>
            </w:r>
          </w:p>
          <w:p w:rsidR="00655BBE" w:rsidRPr="00C025E7" w:rsidRDefault="00655BBE" w:rsidP="008E512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sz w:val="24"/>
                <w:szCs w:val="24"/>
              </w:rPr>
              <w:t>-организовать мероприятия противоэпидемиологического режима работы ЛПУ в условиях чрезвычайной ситуации природного и техногенно</w:t>
            </w:r>
            <w:r>
              <w:rPr>
                <w:rFonts w:ascii="Times New Roman" w:hAnsi="Times New Roman"/>
                <w:sz w:val="24"/>
                <w:szCs w:val="24"/>
              </w:rPr>
              <w:t>го характера</w:t>
            </w:r>
          </w:p>
          <w:p w:rsidR="00655BBE" w:rsidRPr="00C025E7" w:rsidRDefault="00655BBE" w:rsidP="0092472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92472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92472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86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8E512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лина (модуль) Гигиена и эпидемиология чрезвычайных ситуаций</w:t>
            </w:r>
          </w:p>
          <w:p w:rsidR="00655BBE" w:rsidRPr="00C025E7" w:rsidRDefault="00655BBE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025E7">
              <w:rPr>
                <w:rFonts w:ascii="Times New Roman" w:hAnsi="Times New Roman"/>
                <w:sz w:val="24"/>
                <w:szCs w:val="24"/>
              </w:rPr>
              <w:t>методикой организации и  проведения основных мероприятий по защите населения от поражающих факторов чрезвычайных ситуаций, санитарной и специальной обработке;</w:t>
            </w:r>
          </w:p>
          <w:p w:rsidR="00655BBE" w:rsidRPr="00C025E7" w:rsidRDefault="00655BBE" w:rsidP="00C025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5E7">
              <w:rPr>
                <w:rFonts w:ascii="Times New Roman" w:hAnsi="Times New Roman"/>
                <w:sz w:val="24"/>
                <w:szCs w:val="24"/>
              </w:rPr>
              <w:t xml:space="preserve">-алгоритмом взаимодействия при проведении санитарно-гигиенических и противоэпидемических мероприятий в очагах массового поражения мирного и военного времени </w:t>
            </w:r>
            <w:proofErr w:type="gramStart"/>
            <w:r w:rsidRPr="00C025E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025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025E7">
              <w:rPr>
                <w:rFonts w:ascii="Times New Roman" w:hAnsi="Times New Roman"/>
                <w:sz w:val="24"/>
                <w:szCs w:val="24"/>
              </w:rPr>
              <w:t>составе</w:t>
            </w:r>
            <w:proofErr w:type="gramEnd"/>
            <w:r w:rsidRPr="00C025E7">
              <w:rPr>
                <w:rFonts w:ascii="Times New Roman" w:hAnsi="Times New Roman"/>
                <w:sz w:val="24"/>
                <w:szCs w:val="24"/>
              </w:rPr>
              <w:t xml:space="preserve"> формирований и учреждений службы МК с другими службами РСЧС</w:t>
            </w:r>
          </w:p>
          <w:p w:rsidR="00655BBE" w:rsidRPr="006A2E7B" w:rsidRDefault="00655BBE" w:rsidP="0092472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92472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92472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 w:rsidP="008545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ПК-8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C025E7" w:rsidRDefault="00655BBE" w:rsidP="008545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25E7">
              <w:rPr>
                <w:rFonts w:ascii="Times New Roman" w:hAnsi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C025E7" w:rsidRDefault="00655BBE" w:rsidP="0092472C">
            <w:pPr>
              <w:widowControl w:val="0"/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5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</w:t>
            </w:r>
          </w:p>
          <w:p w:rsidR="00655BBE" w:rsidRPr="00C025E7" w:rsidRDefault="00655BBE" w:rsidP="00924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C025E7" w:rsidRDefault="00655BBE" w:rsidP="008E5124">
            <w:pPr>
              <w:widowControl w:val="0"/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5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лекция,</w:t>
            </w:r>
          </w:p>
          <w:p w:rsidR="00655BBE" w:rsidRPr="00C025E7" w:rsidRDefault="00655BBE" w:rsidP="008E5124">
            <w:pPr>
              <w:widowControl w:val="0"/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5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 занятие</w:t>
            </w:r>
          </w:p>
          <w:p w:rsidR="00655BBE" w:rsidRPr="00C025E7" w:rsidRDefault="008D6B32" w:rsidP="008E5124">
            <w:pPr>
              <w:widowControl w:val="0"/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семинарское занятие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C025E7" w:rsidRDefault="00655BBE" w:rsidP="008E5124">
            <w:pPr>
              <w:widowControl w:val="0"/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5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655BBE" w:rsidRPr="00C025E7" w:rsidRDefault="00655BBE" w:rsidP="008E5124">
            <w:pPr>
              <w:widowControl w:val="0"/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5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655BBE" w:rsidRPr="00C025E7" w:rsidRDefault="00655BBE" w:rsidP="008E5124">
            <w:pPr>
              <w:widowControl w:val="0"/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5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освоения практических навыков</w:t>
            </w:r>
          </w:p>
        </w:tc>
      </w:tr>
      <w:tr w:rsidR="00655BBE" w:rsidRPr="00DE60CF" w:rsidTr="004A2291">
        <w:trPr>
          <w:trHeight w:val="8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 w:rsidP="0085453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655BBE" w:rsidRPr="003478E0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 xml:space="preserve">применение физиотерапии, лечебной физкультуры и врачебного контроля, показания и противопоказания к </w:t>
            </w:r>
            <w:proofErr w:type="spellStart"/>
            <w:r w:rsidRPr="003478E0">
              <w:rPr>
                <w:rFonts w:ascii="Times New Roman" w:hAnsi="Times New Roman"/>
                <w:sz w:val="24"/>
                <w:szCs w:val="24"/>
              </w:rPr>
              <w:t>санаторно</w:t>
            </w:r>
            <w:proofErr w:type="spellEnd"/>
            <w:r w:rsidRPr="003478E0">
              <w:rPr>
                <w:rFonts w:ascii="Times New Roman" w:hAnsi="Times New Roman"/>
                <w:sz w:val="24"/>
                <w:szCs w:val="24"/>
              </w:rPr>
              <w:t>–курортному лечению;</w:t>
            </w:r>
          </w:p>
          <w:p w:rsidR="00655BBE" w:rsidRPr="003478E0" w:rsidRDefault="006A2E7B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3478E0">
              <w:rPr>
                <w:rFonts w:ascii="Times New Roman" w:hAnsi="Times New Roman"/>
                <w:sz w:val="24"/>
                <w:szCs w:val="24"/>
              </w:rPr>
              <w:t>основы патогенетического подхода при проведении терапии, профилактики и реабилитации в хирургической патологии;</w:t>
            </w:r>
          </w:p>
          <w:p w:rsidR="00655BBE" w:rsidRPr="003478E0" w:rsidRDefault="008D6B32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3478E0">
              <w:rPr>
                <w:rFonts w:ascii="Times New Roman" w:hAnsi="Times New Roman"/>
                <w:sz w:val="24"/>
                <w:szCs w:val="24"/>
              </w:rPr>
              <w:t>основы физиотерапии и лечебной физкультуры;</w:t>
            </w:r>
          </w:p>
          <w:p w:rsidR="00655BBE" w:rsidRPr="003478E0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8E0">
              <w:rPr>
                <w:rFonts w:ascii="Times New Roman" w:hAnsi="Times New Roman"/>
                <w:sz w:val="24"/>
                <w:szCs w:val="24"/>
              </w:rPr>
              <w:t>- основы рационального питания и принципы диетотерапии;</w:t>
            </w:r>
          </w:p>
          <w:p w:rsidR="00655BBE" w:rsidRPr="003478E0" w:rsidRDefault="008D6B32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3478E0">
              <w:rPr>
                <w:rFonts w:ascii="Times New Roman" w:hAnsi="Times New Roman"/>
                <w:sz w:val="24"/>
                <w:szCs w:val="24"/>
              </w:rPr>
              <w:t>методы последовательного лечения и реабилитации после выполнения оперативных диагностических и лечебных технологий;</w:t>
            </w:r>
          </w:p>
          <w:p w:rsidR="00655BBE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8E0">
              <w:rPr>
                <w:rFonts w:ascii="Times New Roman" w:hAnsi="Times New Roman"/>
                <w:sz w:val="24"/>
                <w:szCs w:val="24"/>
              </w:rPr>
              <w:t>- выбор направлений санаторно-курортного лечения</w:t>
            </w:r>
          </w:p>
          <w:p w:rsidR="00655BBE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</w:rPr>
              <w:t>дисциплина (модуль) Неотложная помощь в гинекологии</w:t>
            </w:r>
          </w:p>
          <w:p w:rsidR="00655BBE" w:rsidRPr="003478E0" w:rsidRDefault="008D6B32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655BBE" w:rsidRPr="003478E0">
              <w:rPr>
                <w:rFonts w:ascii="Times New Roman" w:hAnsi="Times New Roman"/>
                <w:sz w:val="24"/>
                <w:szCs w:val="24"/>
              </w:rPr>
              <w:t>основы физиотерапии и лечебной физкультуры;</w:t>
            </w:r>
          </w:p>
          <w:p w:rsidR="00655BBE" w:rsidRPr="003478E0" w:rsidRDefault="008D6B32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3478E0">
              <w:rPr>
                <w:rFonts w:ascii="Times New Roman" w:hAnsi="Times New Roman"/>
                <w:sz w:val="24"/>
                <w:szCs w:val="24"/>
              </w:rPr>
              <w:t xml:space="preserve">применение физиотерапии, лечебной физкультуры и врачебного контроля, показания и противопоказания к </w:t>
            </w:r>
            <w:proofErr w:type="spellStart"/>
            <w:r w:rsidR="00655BBE" w:rsidRPr="003478E0">
              <w:rPr>
                <w:rFonts w:ascii="Times New Roman" w:hAnsi="Times New Roman"/>
                <w:sz w:val="24"/>
                <w:szCs w:val="24"/>
              </w:rPr>
              <w:t>санаторно</w:t>
            </w:r>
            <w:proofErr w:type="spellEnd"/>
            <w:r w:rsidR="00655BBE" w:rsidRPr="003478E0">
              <w:rPr>
                <w:rFonts w:ascii="Times New Roman" w:hAnsi="Times New Roman"/>
                <w:sz w:val="24"/>
                <w:szCs w:val="24"/>
              </w:rPr>
              <w:t>–курортному лечению;</w:t>
            </w:r>
          </w:p>
          <w:p w:rsidR="00655BBE" w:rsidRPr="003478E0" w:rsidRDefault="008D6B32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3478E0">
              <w:rPr>
                <w:rFonts w:ascii="Times New Roman" w:hAnsi="Times New Roman"/>
                <w:sz w:val="24"/>
                <w:szCs w:val="24"/>
              </w:rPr>
              <w:t>основы рационального питания и принципы диетотерапии;</w:t>
            </w:r>
          </w:p>
          <w:p w:rsidR="00655BBE" w:rsidRPr="003478E0" w:rsidRDefault="008D6B32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3478E0">
              <w:rPr>
                <w:rFonts w:ascii="Times New Roman" w:hAnsi="Times New Roman"/>
                <w:sz w:val="24"/>
                <w:szCs w:val="24"/>
              </w:rPr>
              <w:t>методы последовательного лечения и реабилитации после выполнения оперативных диагностических и лечебных технологий;</w:t>
            </w:r>
          </w:p>
          <w:p w:rsidR="00655BBE" w:rsidRPr="004A2291" w:rsidRDefault="008D6B32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3478E0">
              <w:rPr>
                <w:rFonts w:ascii="Times New Roman" w:hAnsi="Times New Roman"/>
                <w:sz w:val="24"/>
                <w:szCs w:val="24"/>
              </w:rPr>
              <w:t>выбор направлен</w:t>
            </w:r>
            <w:r w:rsidR="00655BBE">
              <w:rPr>
                <w:rFonts w:ascii="Times New Roman" w:hAnsi="Times New Roman"/>
                <w:sz w:val="24"/>
                <w:szCs w:val="24"/>
              </w:rPr>
              <w:t>ий санаторно-курортного лечения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4A2291" w:rsidRDefault="00655BBE" w:rsidP="0085453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A22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655BBE" w:rsidRPr="003478E0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применять  правила  этики,  деонтологии  при  проведении  лечебн</w:t>
            </w:r>
            <w:proofErr w:type="gramStart"/>
            <w:r w:rsidRPr="003478E0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478E0">
              <w:rPr>
                <w:rFonts w:ascii="Times New Roman" w:hAnsi="Times New Roman"/>
                <w:sz w:val="24"/>
                <w:szCs w:val="24"/>
              </w:rPr>
              <w:t xml:space="preserve"> профилактических и реабилитационных мероприятий, в том числе после оперативных вмешательств;</w:t>
            </w:r>
          </w:p>
          <w:p w:rsidR="00655BBE" w:rsidRPr="003478E0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определить показания и противопоказания к назначению медикаментозной и немедикаментозной терапии;</w:t>
            </w:r>
          </w:p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определить показания и противопоказания к назначению физиотерапевтических процедур, а так</w:t>
            </w:r>
            <w:r>
              <w:rPr>
                <w:rFonts w:ascii="Times New Roman" w:hAnsi="Times New Roman"/>
                <w:sz w:val="24"/>
                <w:szCs w:val="24"/>
              </w:rPr>
              <w:t>же санаторно-курортного лечения</w:t>
            </w:r>
          </w:p>
          <w:p w:rsidR="00655BBE" w:rsidRPr="003478E0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Неотложная помощь в гинекологи</w:t>
            </w:r>
            <w:proofErr w:type="gramStart"/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3478E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A2E7B">
              <w:rPr>
                <w:rFonts w:ascii="Times New Roman" w:hAnsi="Times New Roman"/>
                <w:sz w:val="24"/>
                <w:szCs w:val="24"/>
              </w:rPr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применять  правила  этики,  деонтологии  при  проведении  лечебно- профилактических и реабилитационных мероприятий,  после оперативных вмешательств;</w:t>
            </w:r>
          </w:p>
          <w:p w:rsidR="00655BBE" w:rsidRPr="003478E0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определить показания и противопоказания к назначению медикаментозной и немедикаментозной терапии;</w:t>
            </w:r>
          </w:p>
          <w:p w:rsidR="00655BBE" w:rsidRPr="004A2291" w:rsidRDefault="00655BBE" w:rsidP="004A22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 xml:space="preserve">определить показания и противопоказания к назначению физиотерапевтических процедур, а также санаторно-курортного </w:t>
            </w:r>
            <w:r>
              <w:rPr>
                <w:rFonts w:ascii="Times New Roman" w:hAnsi="Times New Roman"/>
                <w:sz w:val="24"/>
                <w:szCs w:val="24"/>
              </w:rPr>
              <w:t>лечения</w:t>
            </w:r>
          </w:p>
          <w:p w:rsidR="00655BBE" w:rsidRPr="004A2291" w:rsidRDefault="00655BBE" w:rsidP="004A22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8E0">
              <w:rPr>
                <w:rFonts w:ascii="Times New Roman" w:hAnsi="Times New Roman"/>
                <w:sz w:val="24"/>
                <w:szCs w:val="24"/>
              </w:rPr>
              <w:t>физиотерапевтических процедур, а так</w:t>
            </w:r>
            <w:r>
              <w:rPr>
                <w:rFonts w:ascii="Times New Roman" w:hAnsi="Times New Roman"/>
                <w:sz w:val="24"/>
                <w:szCs w:val="24"/>
              </w:rPr>
              <w:t>же санаторно-курортного лечения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 w:rsidP="008545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655BBE" w:rsidRPr="003478E0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навыками  определения  показания  и  противопоказания  к  н</w:t>
            </w:r>
            <w:r>
              <w:rPr>
                <w:rFonts w:ascii="Times New Roman" w:hAnsi="Times New Roman"/>
                <w:sz w:val="24"/>
                <w:szCs w:val="24"/>
              </w:rPr>
              <w:t>азначению лекарственных средств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BE" w:rsidRPr="003478E0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алгоритмом назначения медикаментозной и немедикаментозной терапии  при различной хирургической патологии;</w:t>
            </w:r>
          </w:p>
          <w:p w:rsidR="00655BBE" w:rsidRPr="004A2291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навыками  определения  показания  и  противопоказания  к  назначению физиотерапевтических процедур, а также санаторно-курорт</w:t>
            </w:r>
            <w:r>
              <w:rPr>
                <w:rFonts w:ascii="Times New Roman" w:hAnsi="Times New Roman"/>
                <w:sz w:val="24"/>
                <w:szCs w:val="24"/>
              </w:rPr>
              <w:t>ного лечения</w:t>
            </w:r>
          </w:p>
          <w:p w:rsidR="00655BBE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 w:type="page"/>
            </w: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</w:rPr>
              <w:t>Неотложная помощь в гинекологии</w:t>
            </w:r>
          </w:p>
          <w:p w:rsidR="00655BBE" w:rsidRPr="003478E0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навыками  определения  показания  и  противопоказания  к  назначению лекарственных средств;</w:t>
            </w:r>
          </w:p>
          <w:p w:rsidR="00655BBE" w:rsidRPr="003478E0" w:rsidRDefault="00655BBE" w:rsidP="003478E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алгоритмом назначения медикаментозной и немедикаментозной терапии  при различной гинекологической патологии;</w:t>
            </w:r>
          </w:p>
          <w:p w:rsidR="00655BBE" w:rsidRPr="00DE60CF" w:rsidRDefault="00655BBE" w:rsidP="004A22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8E0">
              <w:rPr>
                <w:rFonts w:ascii="Times New Roman" w:hAnsi="Times New Roman"/>
                <w:sz w:val="24"/>
                <w:szCs w:val="24"/>
              </w:rPr>
              <w:t>навыками  определения  показания  и  противопоказания  к  назначению физиотерапевтических процедур, а так</w:t>
            </w:r>
            <w:r>
              <w:rPr>
                <w:rFonts w:ascii="Times New Roman" w:hAnsi="Times New Roman"/>
                <w:sz w:val="24"/>
                <w:szCs w:val="24"/>
              </w:rPr>
              <w:t>же санаторно-курортного лечения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4A2291" w:rsidRDefault="00655BBE" w:rsidP="008545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22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4A2291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4A2291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4A2291" w:rsidRDefault="00655BBE" w:rsidP="008545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4A2291" w:rsidRDefault="00655BBE" w:rsidP="008545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2291">
              <w:rPr>
                <w:rFonts w:ascii="Times New Roman" w:hAnsi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4A2291" w:rsidRDefault="00655BBE" w:rsidP="009247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</w:t>
            </w:r>
          </w:p>
          <w:p w:rsidR="00655BBE" w:rsidRPr="004A2291" w:rsidRDefault="00655BBE" w:rsidP="0092472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4A22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лекция,</w:t>
            </w:r>
          </w:p>
          <w:p w:rsidR="00655BBE" w:rsidRPr="004A22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 занятие</w:t>
            </w:r>
          </w:p>
          <w:p w:rsidR="00655BBE" w:rsidRPr="004A22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семинарское занятие</w:t>
            </w:r>
          </w:p>
          <w:p w:rsidR="00655BBE" w:rsidRPr="004A22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4A22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655BBE" w:rsidRPr="004A22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655BBE" w:rsidRPr="004A22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освоения практических навыков</w:t>
            </w: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545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7849D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655BBE" w:rsidRPr="009A5B91" w:rsidRDefault="00655BBE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B91">
              <w:rPr>
                <w:rFonts w:ascii="Times New Roman" w:hAnsi="Times New Roman"/>
                <w:sz w:val="24"/>
                <w:szCs w:val="24"/>
              </w:rPr>
              <w:t>-основы первичной профилактики</w:t>
            </w:r>
            <w:r w:rsidR="006A2E7B">
              <w:rPr>
                <w:rFonts w:ascii="Times New Roman" w:hAnsi="Times New Roman"/>
                <w:sz w:val="24"/>
                <w:szCs w:val="24"/>
              </w:rPr>
              <w:t xml:space="preserve"> хирургических</w:t>
            </w:r>
            <w:r w:rsidRPr="009A5B91">
              <w:rPr>
                <w:rFonts w:ascii="Times New Roman" w:hAnsi="Times New Roman"/>
                <w:sz w:val="24"/>
                <w:szCs w:val="24"/>
              </w:rPr>
              <w:t xml:space="preserve"> заболеваний  и санитарно-просветительской работы;</w:t>
            </w:r>
          </w:p>
          <w:p w:rsidR="00655BBE" w:rsidRPr="009A5B91" w:rsidRDefault="00655BBE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B91">
              <w:rPr>
                <w:rFonts w:ascii="Times New Roman" w:hAnsi="Times New Roman"/>
                <w:sz w:val="24"/>
                <w:szCs w:val="24"/>
              </w:rPr>
              <w:t>-основы здорового образа жизни</w:t>
            </w:r>
          </w:p>
          <w:p w:rsidR="00655BBE" w:rsidRDefault="00655BBE" w:rsidP="00784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 (модуль) Педагогика</w:t>
            </w:r>
          </w:p>
          <w:p w:rsidR="00655BBE" w:rsidRPr="009A5B91" w:rsidRDefault="00655BBE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B91">
              <w:rPr>
                <w:rFonts w:ascii="Times New Roman" w:hAnsi="Times New Roman"/>
                <w:sz w:val="24"/>
                <w:szCs w:val="24"/>
              </w:rPr>
              <w:t>- систему основных культур здорового образа  жизни;</w:t>
            </w:r>
          </w:p>
          <w:p w:rsidR="00655BBE" w:rsidRPr="009A5B91" w:rsidRDefault="00655BBE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B91">
              <w:rPr>
                <w:rFonts w:ascii="Times New Roman" w:hAnsi="Times New Roman"/>
                <w:sz w:val="24"/>
                <w:szCs w:val="24"/>
              </w:rPr>
              <w:t>-просветительскую работу: цели, задачи, методы и средства.</w:t>
            </w:r>
          </w:p>
          <w:p w:rsidR="00655BBE" w:rsidRPr="009A5B91" w:rsidRDefault="00655BBE" w:rsidP="009A5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655BBE" w:rsidRPr="009A5B91" w:rsidRDefault="00655BBE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B91">
              <w:rPr>
                <w:rFonts w:ascii="Times New Roman" w:hAnsi="Times New Roman"/>
                <w:sz w:val="24"/>
                <w:szCs w:val="24"/>
              </w:rPr>
              <w:t>-цели и задачи государственной политики в области охраны здоровья населения;</w:t>
            </w:r>
          </w:p>
          <w:p w:rsidR="00655BBE" w:rsidRPr="009A5B91" w:rsidRDefault="008A56BD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9A5B91">
              <w:rPr>
                <w:rFonts w:ascii="Times New Roman" w:hAnsi="Times New Roman"/>
                <w:sz w:val="24"/>
                <w:szCs w:val="24"/>
              </w:rPr>
              <w:t>общественное здоровье, определение, медицинские критерии, методы изучения здоровья населения и отдельных групп;</w:t>
            </w:r>
          </w:p>
          <w:p w:rsidR="00655BBE" w:rsidRPr="009A5B91" w:rsidRDefault="008A56BD" w:rsidP="008A56B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</w:t>
            </w:r>
            <w:r w:rsidR="00655BBE" w:rsidRPr="009A5B91">
              <w:rPr>
                <w:rFonts w:ascii="Times New Roman" w:hAnsi="Times New Roman"/>
                <w:sz w:val="24"/>
                <w:szCs w:val="24"/>
              </w:rPr>
              <w:t>ормативно-правовую базу по вопросам организации  здоровья  и управленческой деятел</w:t>
            </w:r>
            <w:r w:rsidR="00655BBE">
              <w:rPr>
                <w:rFonts w:ascii="Times New Roman" w:hAnsi="Times New Roman"/>
                <w:sz w:val="24"/>
                <w:szCs w:val="24"/>
              </w:rPr>
              <w:t>ьностью органов здравоохранения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7849D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7849D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545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7849D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655BBE" w:rsidRPr="009A5B91" w:rsidRDefault="008A56BD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9A5B91">
              <w:rPr>
                <w:rFonts w:ascii="Times New Roman" w:hAnsi="Times New Roman"/>
                <w:sz w:val="24"/>
                <w:szCs w:val="24"/>
              </w:rPr>
              <w:t>проводить санитарно-просветительскую работу по гигиеническим вопросам;</w:t>
            </w:r>
          </w:p>
          <w:p w:rsidR="00655BBE" w:rsidRPr="009A5B91" w:rsidRDefault="00655BBE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B91">
              <w:rPr>
                <w:rFonts w:ascii="Times New Roman" w:hAnsi="Times New Roman"/>
                <w:sz w:val="24"/>
                <w:szCs w:val="24"/>
              </w:rPr>
              <w:t xml:space="preserve">-по формированию у населения, пациентов и членов их семей мотивации, направленной на сохранение и укрепление своего здоровья и здоровья окружающих </w:t>
            </w:r>
          </w:p>
          <w:p w:rsidR="00655BBE" w:rsidRDefault="00655BBE" w:rsidP="002D1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 </w:t>
            </w:r>
          </w:p>
          <w:p w:rsidR="00655BBE" w:rsidRPr="009A5B91" w:rsidRDefault="008A56BD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655BBE" w:rsidRPr="009A5B91">
              <w:rPr>
                <w:rFonts w:ascii="Times New Roman" w:hAnsi="Times New Roman"/>
                <w:sz w:val="24"/>
                <w:szCs w:val="24"/>
              </w:rPr>
              <w:t xml:space="preserve">строить психолого-педагогическую деятельность  в 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655BBE" w:rsidRPr="009A5B91" w:rsidRDefault="008A56BD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9A5B91">
              <w:rPr>
                <w:rFonts w:ascii="Times New Roman" w:hAnsi="Times New Roman"/>
                <w:sz w:val="24"/>
                <w:szCs w:val="24"/>
              </w:rPr>
              <w:t>применять эффективные способы медицинской коммуникации врача и пациента</w:t>
            </w:r>
          </w:p>
          <w:p w:rsidR="00655BBE" w:rsidRPr="00DE60CF" w:rsidRDefault="00655BBE" w:rsidP="002D1A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655BBE" w:rsidRPr="009A5B91" w:rsidRDefault="008A56BD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9A5B91">
              <w:rPr>
                <w:rFonts w:ascii="Times New Roman" w:hAnsi="Times New Roman"/>
                <w:sz w:val="24"/>
                <w:szCs w:val="24"/>
              </w:rPr>
              <w:t>организовать работу по формированию у населения, пациентов и членов их семей мотивации, направленной на сохранение и укрепление своего здоровья и здоровья окружающих;</w:t>
            </w:r>
          </w:p>
          <w:p w:rsidR="00655BBE" w:rsidRPr="009A5B91" w:rsidRDefault="008A56BD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9A5B91">
              <w:rPr>
                <w:rFonts w:ascii="Times New Roman" w:hAnsi="Times New Roman"/>
                <w:sz w:val="24"/>
                <w:szCs w:val="24"/>
              </w:rPr>
              <w:t>анализировать значение различных факторов в формировании индивидуального здоровья человека и населения страны, города, села;</w:t>
            </w:r>
          </w:p>
          <w:p w:rsidR="00655BBE" w:rsidRPr="009A5B91" w:rsidRDefault="008A56BD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9A5B91">
              <w:rPr>
                <w:rFonts w:ascii="Times New Roman" w:hAnsi="Times New Roman"/>
                <w:sz w:val="24"/>
                <w:szCs w:val="24"/>
              </w:rPr>
              <w:t>объяснять влияние различных факторов на здоровье человека;</w:t>
            </w:r>
          </w:p>
          <w:p w:rsidR="00655BBE" w:rsidRPr="009A5B91" w:rsidRDefault="00655BBE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B91">
              <w:rPr>
                <w:rFonts w:ascii="Times New Roman" w:hAnsi="Times New Roman"/>
                <w:sz w:val="24"/>
                <w:szCs w:val="24"/>
              </w:rPr>
              <w:t>- устанавливать взаимосвязь между индивидуальным здоровьем человека и здоровьем населения города, страны;</w:t>
            </w:r>
          </w:p>
          <w:p w:rsidR="00655BBE" w:rsidRPr="009A5B91" w:rsidRDefault="008A56BD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9A5B91">
              <w:rPr>
                <w:rFonts w:ascii="Times New Roman" w:hAnsi="Times New Roman"/>
                <w:sz w:val="24"/>
                <w:szCs w:val="24"/>
              </w:rPr>
              <w:t>понимать значение образа жизни для сохранения здоровья человека и планировать свою жизнедеятельность на основе</w:t>
            </w:r>
            <w:r w:rsidR="00655BBE">
              <w:rPr>
                <w:rFonts w:ascii="Times New Roman" w:hAnsi="Times New Roman"/>
                <w:sz w:val="24"/>
                <w:szCs w:val="24"/>
              </w:rPr>
              <w:t xml:space="preserve"> знаний о здоровом образе жизни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7849D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7849D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8545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D370F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дисциплина (модуль) Хирургия</w:t>
            </w:r>
          </w:p>
          <w:p w:rsidR="00655BBE" w:rsidRPr="009A5B91" w:rsidRDefault="008A56BD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9A5B91">
              <w:rPr>
                <w:rFonts w:ascii="Times New Roman" w:hAnsi="Times New Roman"/>
                <w:sz w:val="24"/>
                <w:szCs w:val="24"/>
              </w:rPr>
              <w:t>навыками  проведения санитарно-просветительскую работу по гигиеническим вопросам;</w:t>
            </w:r>
          </w:p>
          <w:p w:rsidR="00655BBE" w:rsidRPr="009A5B91" w:rsidRDefault="00655BBE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B91">
              <w:rPr>
                <w:rFonts w:ascii="Times New Roman" w:hAnsi="Times New Roman"/>
                <w:sz w:val="24"/>
                <w:szCs w:val="24"/>
              </w:rPr>
              <w:t>-методами пропаганды здорового образа жизни и профилактики заболеваний;</w:t>
            </w:r>
          </w:p>
          <w:p w:rsidR="00655BBE" w:rsidRPr="009A5B91" w:rsidRDefault="00655BBE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B91">
              <w:rPr>
                <w:rFonts w:ascii="Times New Roman" w:hAnsi="Times New Roman"/>
                <w:sz w:val="24"/>
                <w:szCs w:val="24"/>
              </w:rPr>
              <w:t>-методами систематического обучения, включающее ознакомление с теоретическими основами  общей патологии, здоровой образе жизни, правильном, рациональном питании, двигательной активности и т.д.</w:t>
            </w:r>
          </w:p>
          <w:p w:rsidR="00655BBE" w:rsidRDefault="00655BBE" w:rsidP="00E41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</w:t>
            </w:r>
            <w:proofErr w:type="gramStart"/>
            <w:r w:rsidRPr="00DE60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DE60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модуль)Педагогика </w:t>
            </w:r>
          </w:p>
          <w:p w:rsidR="00AC74E7" w:rsidRPr="00AC74E7" w:rsidRDefault="00AC74E7" w:rsidP="00AC7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4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-навыками использования основ законодательства о здравоохранении и нормативных документов, регламентирующих психолого-педагогическую деятельность в учреждениях здравоохранения Российской Федерации; </w:t>
            </w:r>
          </w:p>
          <w:p w:rsidR="00AC74E7" w:rsidRPr="00AC74E7" w:rsidRDefault="00AC74E7" w:rsidP="00AC7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4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–владения правовой базой и нормами медицинской этики и педагогической деонтологии в педагогической деятельности; </w:t>
            </w:r>
          </w:p>
          <w:p w:rsidR="00AC74E7" w:rsidRPr="00AC74E7" w:rsidRDefault="00AC74E7" w:rsidP="00AC7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4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-мотивации врачей, населения, пациентов и членов их семей, </w:t>
            </w:r>
            <w:r w:rsidRPr="00AC74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направленной на сохранение и укрепление своего здоровья и здоровья окружающих; </w:t>
            </w:r>
          </w:p>
          <w:p w:rsidR="00AC74E7" w:rsidRPr="00AC74E7" w:rsidRDefault="00AC74E7" w:rsidP="00AC74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4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-применения эффективных способов медицинской коммуникации врача и пациента;</w:t>
            </w:r>
          </w:p>
          <w:p w:rsidR="00AC74E7" w:rsidRPr="00AC74E7" w:rsidRDefault="00AC74E7" w:rsidP="00AC74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</w:pPr>
            <w:r w:rsidRPr="00AC74E7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-основами педагогики и психологии;</w:t>
            </w:r>
          </w:p>
          <w:p w:rsidR="00AC74E7" w:rsidRPr="00AC74E7" w:rsidRDefault="00AC74E7" w:rsidP="00AC74E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74E7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-навыками работы с пациентами и членами их семей</w:t>
            </w:r>
            <w:r w:rsidRPr="00AC74E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55BBE" w:rsidRPr="00DE60CF" w:rsidRDefault="00655BBE" w:rsidP="002023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655BBE" w:rsidRPr="009A5B91" w:rsidRDefault="00AC74E7" w:rsidP="009A5B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9A5B91">
              <w:rPr>
                <w:rFonts w:ascii="Times New Roman" w:hAnsi="Times New Roman"/>
                <w:sz w:val="24"/>
                <w:szCs w:val="24"/>
              </w:rPr>
              <w:t>основными методами формирования у населения мотивации на сохранение и укрепление своего здоровья и здоровья окружающих;</w:t>
            </w:r>
          </w:p>
          <w:p w:rsidR="00655BBE" w:rsidRPr="009A5B91" w:rsidRDefault="00655BBE" w:rsidP="008E512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B91">
              <w:rPr>
                <w:rFonts w:ascii="Times New Roman" w:hAnsi="Times New Roman"/>
                <w:sz w:val="24"/>
                <w:szCs w:val="24"/>
              </w:rPr>
              <w:t>- методами оценки здоровья и полученных данных с помощью расчета обобщающих показателей и коэффициентов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370F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 w:rsidP="00D370F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9A5B91" w:rsidRDefault="00655B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5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9A5B91" w:rsidRDefault="00655BB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9A5B91" w:rsidRDefault="00655BB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9A5B91" w:rsidRDefault="00655BB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9A5B91" w:rsidRDefault="00655B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5B91">
              <w:rPr>
                <w:rFonts w:ascii="Times New Roman" w:hAnsi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Pr="009A5B91" w:rsidRDefault="00655B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B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</w:t>
            </w:r>
          </w:p>
          <w:p w:rsidR="00655BBE" w:rsidRPr="009A5B91" w:rsidRDefault="00655BB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9A5B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B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лекция,</w:t>
            </w:r>
          </w:p>
          <w:p w:rsidR="00655BBE" w:rsidRPr="009A5B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B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 занятие</w:t>
            </w:r>
          </w:p>
          <w:p w:rsidR="00655BBE" w:rsidRPr="009A5B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B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семинарское занятие</w:t>
            </w:r>
          </w:p>
          <w:p w:rsidR="00655BBE" w:rsidRPr="009A5B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9A5B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B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655BBE" w:rsidRPr="009A5B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B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655BBE" w:rsidRPr="009A5B91" w:rsidRDefault="00655BBE" w:rsidP="004D78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B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освоения практических навыков</w:t>
            </w: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Хирургия</w:t>
            </w:r>
          </w:p>
          <w:p w:rsidR="00655BBE" w:rsidRPr="00206E79" w:rsidRDefault="00655BBE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-нормативную документацию, принятую в здравоохранении (законы 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медицинских организаций;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хирургической помощи в стране, работу скорой и неотложной помощи;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врачебно-трудовую экспертизу при хирургической патологии;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и структуру  смертности от хирургических заболеваний  в стране, регионе, ЛПУ, мероприятия по их снижению;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временной и стойкой утраты трудоспособности, врачебно-трудовой экспертизы</w:t>
            </w:r>
          </w:p>
          <w:p w:rsidR="00655BBE" w:rsidRPr="00206E79" w:rsidRDefault="00655BBE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206E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исциплина (модуль) Общественное здоровье и здравоохранение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нормативную документацию, принятую в здравоохранении (законы 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медицинских организаций;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временной и стойкой утраты трудоспособности, врачебно-трудовой экспертизы;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и проведение диспансеризации взрослого населения и подростков, анализ ее эффективности;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принципы статистических методов обработки медицинской документации;</w:t>
            </w:r>
          </w:p>
          <w:p w:rsidR="00655BBE" w:rsidRPr="00206E79" w:rsidRDefault="00655BBE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-системы здравоохранения (государственная система здравоохранения, система медицинского страхования и др.);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 принципы  организации  первичной  медико-санитарной, специализированной, скорой и неотложной помощи;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структуру  амбулаторно-поликлинических  и  стационарных  медицинских организаций, оказывающих медицинскую помощь различным группам населения;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международный опыт организации и управления здравоохранением;</w:t>
            </w:r>
          </w:p>
          <w:p w:rsidR="00655BBE" w:rsidRPr="00DE60CF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принципы организации лекар</w:t>
            </w:r>
            <w:r w:rsidR="00655B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обеспечения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8E51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Хирургия</w:t>
            </w:r>
          </w:p>
          <w:p w:rsidR="00655BBE" w:rsidRPr="00206E79" w:rsidRDefault="00655BBE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-использовать зн</w:t>
            </w:r>
            <w:r w:rsidR="008A5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ания организационной структуры, </w:t>
            </w:r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управленческой и экономической деятельности медицинских организаций различных типов по оказанию медицинской  хирургической помощи, анализировать показатели работы их структурных подразделений, проводить оценку эффективности современных медико-организационных и социально-экономических технологий при оказании медицинских услуг пациентам, предусмотренном квалификационной характеристикой врача-хирурга;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вести медицинскую документацию и осуществлять преемственность между ЛПУ;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диспансеризацию и оценивать ее эффективность;</w:t>
            </w:r>
          </w:p>
          <w:p w:rsidR="00655BBE" w:rsidRPr="00206E79" w:rsidRDefault="008A56BD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 основные показатели деятельности лечебно-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профилактического учреждения;</w:t>
            </w:r>
          </w:p>
          <w:p w:rsidR="00655BBE" w:rsidRDefault="00655BBE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206E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исциплина (модуль) Общественное здоровье и здравоохранение</w:t>
            </w:r>
          </w:p>
          <w:p w:rsidR="00655BBE" w:rsidRDefault="00655BBE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-организовать работу по изучению и оценке состояния здоровья населения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55BBE" w:rsidRPr="00206E79" w:rsidRDefault="008A56BD" w:rsidP="00206E7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организовать 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</w:t>
            </w:r>
            <w:proofErr w:type="gramStart"/>
            <w:r w:rsidR="00655BBE" w:rsidRPr="00DE60CF">
              <w:rPr>
                <w:rFonts w:ascii="Times New Roman" w:hAnsi="Times New Roman"/>
                <w:sz w:val="24"/>
                <w:szCs w:val="24"/>
              </w:rPr>
              <w:t>влияния</w:t>
            </w:r>
            <w:proofErr w:type="gramEnd"/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 на здоровье человека факторов среды его обитания;</w:t>
            </w:r>
            <w:r w:rsidR="00655BBE"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вести медицинскую документацию и осуществлять преемственность между ЛПУ;</w:t>
            </w:r>
          </w:p>
          <w:p w:rsidR="00655BBE" w:rsidRPr="00DE60CF" w:rsidRDefault="00655BB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 xml:space="preserve">- проводить мониторинг демографических показателей и заболеваемости населения; </w:t>
            </w:r>
          </w:p>
          <w:p w:rsidR="00655BBE" w:rsidRPr="004D784A" w:rsidRDefault="00655BBE" w:rsidP="004D784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>- проводить медико-статистический анализ показателей здоровья и деятел</w:t>
            </w:r>
            <w:r>
              <w:rPr>
                <w:rFonts w:ascii="Times New Roman" w:hAnsi="Times New Roman"/>
                <w:sz w:val="24"/>
                <w:szCs w:val="24"/>
              </w:rPr>
              <w:t>ьности органов здравоохранения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55BBE" w:rsidRPr="00DE60CF" w:rsidTr="00F97497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BE" w:rsidRPr="00DE60CF" w:rsidRDefault="00655B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0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E" w:rsidRDefault="00655BBE" w:rsidP="008E51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Хирургия</w:t>
            </w:r>
          </w:p>
          <w:p w:rsidR="00655BBE" w:rsidRPr="00206E79" w:rsidRDefault="00655BBE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алгоритмом  организации  диспансерного  наблюдения  декретированных контингентов населения и пациентов с острыми  и хроническими заболеваниями; </w:t>
            </w:r>
          </w:p>
          <w:p w:rsidR="00655BBE" w:rsidRPr="00206E79" w:rsidRDefault="00655BBE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-методами  вычисления  и анализа  основных показателей  здоровья</w:t>
            </w:r>
          </w:p>
          <w:p w:rsidR="00655BBE" w:rsidRPr="00206E79" w:rsidRDefault="00655BBE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населения  на </w:t>
            </w:r>
            <w:proofErr w:type="gramStart"/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индивидуальном</w:t>
            </w:r>
            <w:proofErr w:type="gramEnd"/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 групповом  уровнях,  по</w:t>
            </w:r>
          </w:p>
          <w:p w:rsidR="00655BBE" w:rsidRPr="00206E79" w:rsidRDefault="00655BBE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данным  заболеваемости, инвалидности,  по показателям  физического развития,  состояния окружающей среды;</w:t>
            </w:r>
          </w:p>
          <w:p w:rsidR="00655BBE" w:rsidRDefault="00655BBE" w:rsidP="00206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E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-методами анализа и оценки деятельности медицинских учреждений</w:t>
            </w:r>
          </w:p>
          <w:p w:rsidR="00655BBE" w:rsidRPr="00DE60CF" w:rsidRDefault="00655BB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655BBE" w:rsidRPr="00DE60CF" w:rsidRDefault="008A56B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основными методами изучения и оценки заболеваемости; </w:t>
            </w:r>
          </w:p>
          <w:p w:rsidR="00655BBE" w:rsidRPr="00DE60CF" w:rsidRDefault="008A56B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5BBE" w:rsidRPr="00DE60CF">
              <w:rPr>
                <w:rFonts w:ascii="Times New Roman" w:hAnsi="Times New Roman"/>
                <w:sz w:val="24"/>
                <w:szCs w:val="24"/>
              </w:rPr>
      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655BBE" w:rsidRPr="00DE60CF" w:rsidRDefault="00655BB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 xml:space="preserve">- методами оценки здоровья и полученных данных с помощью расчета </w:t>
            </w:r>
            <w:r w:rsidRPr="00DE60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обобщающих показателей и коэффициентов; </w:t>
            </w:r>
          </w:p>
          <w:p w:rsidR="00655BBE" w:rsidRPr="008A56BD" w:rsidRDefault="00655BB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F">
              <w:rPr>
                <w:rFonts w:ascii="Times New Roman" w:hAnsi="Times New Roman"/>
                <w:sz w:val="24"/>
                <w:szCs w:val="24"/>
              </w:rPr>
              <w:t>- методами сравнения различн</w:t>
            </w:r>
            <w:r w:rsidR="008A56BD">
              <w:rPr>
                <w:rFonts w:ascii="Times New Roman" w:hAnsi="Times New Roman"/>
                <w:sz w:val="24"/>
                <w:szCs w:val="24"/>
              </w:rPr>
              <w:t xml:space="preserve">ых статистических показателей.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E" w:rsidRPr="00DE60CF" w:rsidRDefault="00655B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161" w:rsidRPr="008E5161" w:rsidTr="00206E7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1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ПК-11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161" w:rsidRPr="008E5161" w:rsidTr="00206E7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161">
              <w:rPr>
                <w:rFonts w:ascii="Times New Roman" w:hAnsi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1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готовность к участию в оценке качества оказания медицинской помощи с использованием основных медико-статистических показателей </w:t>
            </w:r>
          </w:p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>лекция,</w:t>
            </w:r>
          </w:p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>практическое  занятие</w:t>
            </w:r>
          </w:p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>семинарское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8E5161" w:rsidRPr="008E5161" w:rsidTr="00206E7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161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1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8E5161" w:rsidRPr="008E5161" w:rsidRDefault="008A56BD" w:rsidP="008E5161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8E5161" w:rsidRPr="008E51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и задачи государственной политики в области охраны здоровья населения;</w:t>
            </w:r>
          </w:p>
          <w:p w:rsidR="008E5161" w:rsidRPr="008E5161" w:rsidRDefault="008A56BD" w:rsidP="008E5161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</w:t>
            </w:r>
            <w:r w:rsidR="008E5161" w:rsidRPr="008E51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бщественное здоровье, определение, медицинские критерии, методы изучения здоровья населения и отдельных групп;</w:t>
            </w:r>
          </w:p>
          <w:p w:rsidR="008E5161" w:rsidRPr="008E5161" w:rsidRDefault="008A56BD" w:rsidP="008E5161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8E5161" w:rsidRPr="008E51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нормативно-правовую базу по вопросам организации  здоровья  и управленческой деятельностью органов здравоохранения;</w:t>
            </w:r>
          </w:p>
          <w:p w:rsidR="008E5161" w:rsidRPr="008E5161" w:rsidRDefault="008A56BD" w:rsidP="008E516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  <w:t>-</w:t>
            </w:r>
            <w:r w:rsidR="008E5161" w:rsidRPr="008E5161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  <w:t>методики анализа деятельности (организации, качества и эффективности) медицинских организаций;</w:t>
            </w:r>
          </w:p>
          <w:p w:rsidR="008E5161" w:rsidRPr="008E5161" w:rsidRDefault="008A56BD" w:rsidP="008E516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  <w:t>-</w:t>
            </w:r>
            <w:r w:rsidR="008E5161" w:rsidRPr="008E5161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  <w:t>методы оценки качества медицинской помощи в медицинской организации и деятельности медицинского персонала;</w:t>
            </w:r>
          </w:p>
          <w:p w:rsidR="008E5161" w:rsidRPr="008E5161" w:rsidRDefault="008A56BD" w:rsidP="008E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  <w:t>-</w:t>
            </w:r>
            <w:r w:rsidR="008E5161" w:rsidRPr="008E5161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  <w:t>вопросы организации экспертизы временной и стойкой утраты трудоспособности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5161" w:rsidRPr="008E5161" w:rsidTr="008A56BD">
        <w:trPr>
          <w:trHeight w:val="2829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161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1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8E5161" w:rsidRPr="008E5161" w:rsidRDefault="008A56BD" w:rsidP="008E516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8E5161" w:rsidRPr="008E5161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оценить результаты деятельности медицинской организации на основе медико-статистических показателей;</w:t>
            </w:r>
          </w:p>
          <w:p w:rsidR="008E5161" w:rsidRPr="008E5161" w:rsidRDefault="008A56BD" w:rsidP="008E516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8E5161" w:rsidRPr="008E5161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оценить качество оказания медицинской помощи на уровне медицинской организации, структурного подразделения;</w:t>
            </w:r>
          </w:p>
          <w:p w:rsidR="008E5161" w:rsidRPr="008E5161" w:rsidRDefault="008E5161" w:rsidP="008E516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 w:rsidRPr="008E5161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- применять основные теоретические положения, </w:t>
            </w:r>
            <w:proofErr w:type="gramStart"/>
            <w:r w:rsidRPr="008E5161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методические подходы</w:t>
            </w:r>
            <w:proofErr w:type="gramEnd"/>
            <w:r w:rsidRPr="008E5161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 к анализу и оценке качества медицинской помощи для выбора адекватных управленческих решений;</w:t>
            </w:r>
          </w:p>
          <w:p w:rsidR="008E5161" w:rsidRPr="008E5161" w:rsidRDefault="008A56BD" w:rsidP="008E516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8E5161" w:rsidRPr="008E5161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применять знания по нормативному, финансовому, ресурсному, методическому обеспечению качества медицинской помощи при решении ситуационных задач;</w:t>
            </w:r>
          </w:p>
          <w:p w:rsidR="008E5161" w:rsidRPr="008E5161" w:rsidRDefault="008A56BD" w:rsidP="008E516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8E5161" w:rsidRPr="008E5161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анализировать и оценивать качество медицинской помощи на примере ситуационных задач;</w:t>
            </w:r>
          </w:p>
          <w:p w:rsidR="008E5161" w:rsidRPr="008E5161" w:rsidRDefault="008A56BD" w:rsidP="008E5161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lastRenderedPageBreak/>
              <w:t>-</w:t>
            </w:r>
            <w:r w:rsidR="008E5161" w:rsidRPr="008E5161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применять стандарты для оценки и совершенствования качества медицинской помощи</w:t>
            </w:r>
          </w:p>
          <w:p w:rsidR="008E5161" w:rsidRPr="008E5161" w:rsidRDefault="008A56BD" w:rsidP="008E5161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 xml:space="preserve">планировать мероприятия по обеспечению медицинской помощи населению; </w:t>
            </w:r>
          </w:p>
          <w:p w:rsidR="008E5161" w:rsidRPr="008E5161" w:rsidRDefault="008A56BD" w:rsidP="008E5161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 xml:space="preserve">проводить мониторинг демографических показателей и заболеваемости населения; </w:t>
            </w:r>
          </w:p>
          <w:p w:rsidR="008E5161" w:rsidRPr="008E5161" w:rsidRDefault="008A56BD" w:rsidP="008E5161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проводить медико-статистический анализ показателей здоровья и деятельности органов здравоохранения;</w:t>
            </w:r>
          </w:p>
          <w:p w:rsidR="008E5161" w:rsidRPr="008E5161" w:rsidRDefault="008E5161" w:rsidP="008E516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 xml:space="preserve"> проводить экономический анализ медицинского учреждения.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5161" w:rsidRPr="008E5161" w:rsidTr="00206E7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1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1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8E5161" w:rsidRPr="008E5161" w:rsidRDefault="008E5161" w:rsidP="008E516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 w:rsidRPr="008E5161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 методами оценки качества медицинской помощи</w:t>
            </w:r>
            <w:r w:rsidR="008A56BD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;</w:t>
            </w:r>
          </w:p>
          <w:p w:rsidR="008E5161" w:rsidRPr="008E5161" w:rsidRDefault="008E5161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>-навыками соблюдения требований техники безопасности и охраны труда;</w:t>
            </w:r>
          </w:p>
          <w:p w:rsidR="008E5161" w:rsidRPr="008E5161" w:rsidRDefault="008E5161" w:rsidP="008E5161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>-соблюдение основных требований информационной безопасности</w:t>
            </w:r>
            <w:r w:rsidRPr="008E51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8E5161" w:rsidRPr="008E5161" w:rsidRDefault="008E5161" w:rsidP="008E5161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 xml:space="preserve">- основными методами изучения и оценки заболеваемости; </w:t>
            </w:r>
          </w:p>
          <w:p w:rsidR="008E5161" w:rsidRPr="008E5161" w:rsidRDefault="008E5161" w:rsidP="008E5161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 xml:space="preserve">- 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8E5161" w:rsidRPr="008E5161" w:rsidRDefault="008E5161" w:rsidP="008E5161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 xml:space="preserve">- методами оценки здоровья и полученных данных с помощью расчета обобщающих показателей и коэффициентов; </w:t>
            </w:r>
          </w:p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>- методами сравнения различных статистических показателей.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5161" w:rsidRPr="008E5161" w:rsidTr="00206E7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161">
              <w:rPr>
                <w:rFonts w:ascii="Times New Roman" w:hAnsi="Times New Roman"/>
                <w:b/>
                <w:sz w:val="24"/>
                <w:szCs w:val="24"/>
              </w:rPr>
              <w:t>ПК-12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161" w:rsidRPr="008E5161" w:rsidTr="00206E7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161">
              <w:rPr>
                <w:rFonts w:ascii="Times New Roman" w:hAnsi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1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готовность к организации медицинской помощи при чрезвычайных ситуациях, в том числе медицинской эвакуации </w:t>
            </w:r>
          </w:p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>лекция,</w:t>
            </w:r>
          </w:p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>практическое  занятие</w:t>
            </w:r>
          </w:p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>семинарское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8E5161" w:rsidRPr="008E5161" w:rsidTr="00206E7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161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61" w:rsidRPr="008E5161" w:rsidRDefault="008E5161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1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Гигиена и эпидемиология чрезвычайных ситуаций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сущность, основные понятия чрезвычайных ситуаций;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сущность, основные понятия и методы медицинской эвакуации;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нормативно-правовые основы создания и функционирования Всероссийской службы медицины катастроф (ВСМК);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 xml:space="preserve">организацию, порядок и структуру взаимодействия формирований и 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службы медицины катастроф и медицинской службы гражданской обороны с другими службами РСЧС и ГО при ликвидации медико-санитарных последствий в мирное и военное время;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принципы организации и медико-санитарное обеспечение эвакуации населения;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организацию медицинской помощи при эвакуации населения;</w:t>
            </w:r>
          </w:p>
          <w:p w:rsidR="008E5161" w:rsidRPr="008E5161" w:rsidRDefault="008A56BD" w:rsidP="008E5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санитарно-гигиенические и противоэпидемиологические мероприятий при эвакуации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161" w:rsidRPr="008E5161" w:rsidTr="00206E7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1" w:rsidRPr="008E5161" w:rsidRDefault="008E5161" w:rsidP="008E51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51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1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Гигиена и эпидемиология чрезвычайных ситуаций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ставить цели, формировать и решать задачи, связанные с выполнением профессиональных обязанностей в экстремальных и чрезвычайных ситуациях;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ориентироваться в правовой базе РФ, регламентирующей вопросы медик</w:t>
            </w:r>
            <w:proofErr w:type="gramStart"/>
            <w:r w:rsidR="008E5161" w:rsidRPr="008E5161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8E5161" w:rsidRPr="008E5161">
              <w:rPr>
                <w:rFonts w:ascii="Times New Roman" w:hAnsi="Times New Roman"/>
                <w:sz w:val="24"/>
                <w:szCs w:val="24"/>
              </w:rPr>
              <w:t xml:space="preserve"> санитарного обеспечения населения при ликвидации последствий чрезвычайных ситуаций;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 xml:space="preserve">принимать управленческие решения по организации </w:t>
            </w:r>
            <w:proofErr w:type="spellStart"/>
            <w:r w:rsidR="008E5161" w:rsidRPr="008E5161">
              <w:rPr>
                <w:rFonts w:ascii="Times New Roman" w:hAnsi="Times New Roman"/>
                <w:sz w:val="24"/>
                <w:szCs w:val="24"/>
              </w:rPr>
              <w:t>этапности</w:t>
            </w:r>
            <w:proofErr w:type="spellEnd"/>
            <w:r w:rsidR="008E5161" w:rsidRPr="008E5161">
              <w:rPr>
                <w:rFonts w:ascii="Times New Roman" w:hAnsi="Times New Roman"/>
                <w:sz w:val="24"/>
                <w:szCs w:val="24"/>
              </w:rPr>
              <w:t xml:space="preserve"> оказания медицинской помощи в чрезвычайных ситуациях;</w:t>
            </w:r>
          </w:p>
          <w:p w:rsidR="008E5161" w:rsidRPr="008E5161" w:rsidRDefault="008A56BD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161" w:rsidRPr="008E5161" w:rsidTr="00206E7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1" w:rsidRPr="008E5161" w:rsidRDefault="008E5161" w:rsidP="008E51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5161">
              <w:rPr>
                <w:rFonts w:ascii="Times New Roman" w:hAnsi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1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 (модуль) Гигиена и эпидемиология чрезвычайных ситуаций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методами организации медицинской помощи при чрезвычайных ситуациях и анализа понятийно-терминологических знаний в области медицины чрезвычайных ситуаций;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методами оценки медико-тактической обстановки в очагах чрезвычайных ситуаций и очагах массового поражения;</w:t>
            </w:r>
          </w:p>
          <w:p w:rsidR="008E5161" w:rsidRPr="008E5161" w:rsidRDefault="008E5161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161">
              <w:rPr>
                <w:rFonts w:ascii="Times New Roman" w:hAnsi="Times New Roman"/>
                <w:sz w:val="24"/>
                <w:szCs w:val="24"/>
              </w:rPr>
              <w:t xml:space="preserve"> навыками оценки эффективности выполнения мероприятий по защите населения от воздействия поражающих факторов чрезвычайных ситуаций;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алгоритмом  проведения  медицинской  сортировки,  способами  оказания медицинской помощи и медицинской эвакуации пострадавших в чрезвычайных ситуациях;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навыками организации и проведения основных мероприятий по санитарной и специальной обработке медицинского персонала, больных, территории, продуктов питания, воды и медицинского имущества в лечебно-профилактических учреждениях при возникновении чрезвычайных ситуаций;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>алгоритмом взаимодействия при проведении санитарно-гигиенических и противоэпидемических мероприятий в очагах массового поражения в составе формирований и учреждений службы медицины катастроф с другими службами РСЧС;</w:t>
            </w:r>
          </w:p>
          <w:p w:rsidR="008E5161" w:rsidRPr="008E5161" w:rsidRDefault="008A56BD" w:rsidP="008E51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 xml:space="preserve">методами </w:t>
            </w:r>
            <w:proofErr w:type="gramStart"/>
            <w:r w:rsidR="008E5161" w:rsidRPr="008E5161">
              <w:rPr>
                <w:rFonts w:ascii="Times New Roman" w:hAnsi="Times New Roman"/>
                <w:sz w:val="24"/>
                <w:szCs w:val="24"/>
              </w:rPr>
              <w:t>ведения отчетной документации службы медицины чрезвычайных ситуаций</w:t>
            </w:r>
            <w:proofErr w:type="gramEnd"/>
            <w:r w:rsidR="008E5161" w:rsidRPr="008E516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E5161" w:rsidRPr="008E5161" w:rsidRDefault="008A56BD" w:rsidP="008A56BD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E5161" w:rsidRPr="008E5161">
              <w:rPr>
                <w:rFonts w:ascii="Times New Roman" w:hAnsi="Times New Roman"/>
                <w:sz w:val="24"/>
                <w:szCs w:val="24"/>
              </w:rPr>
              <w:t xml:space="preserve">основами управления силами и средствами Единой государственной системы предупреждения и ликвидации чрезвычайных ситуаций (РСЧС) при ликвидации медико-санитарных последствий чрезвычайных ситуаций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1" w:rsidRPr="008E5161" w:rsidRDefault="008E5161" w:rsidP="008E516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E5161" w:rsidRPr="008E5161" w:rsidRDefault="008E5161" w:rsidP="008E5161">
      <w:pPr>
        <w:rPr>
          <w:rFonts w:asciiTheme="minorHAnsi" w:eastAsiaTheme="minorHAnsi" w:hAnsiTheme="minorHAnsi" w:cstheme="minorBidi"/>
          <w:sz w:val="24"/>
          <w:szCs w:val="24"/>
        </w:rPr>
      </w:pPr>
    </w:p>
    <w:p w:rsidR="005F3AA6" w:rsidRPr="00DE60CF" w:rsidRDefault="005F3AA6" w:rsidP="007843F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</w:p>
    <w:p w:rsidR="005F3AA6" w:rsidRPr="00DE60CF" w:rsidRDefault="005F3AA6" w:rsidP="007843F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</w:p>
    <w:p w:rsidR="005F3AA6" w:rsidRPr="00DE60CF" w:rsidRDefault="005F3AA6" w:rsidP="007843F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3F8" w:rsidRPr="00DE60CF" w:rsidRDefault="007843F8" w:rsidP="007843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1540" w:rsidRPr="00DE60CF" w:rsidRDefault="00811540" w:rsidP="007843F8">
      <w:pPr>
        <w:rPr>
          <w:sz w:val="24"/>
          <w:szCs w:val="24"/>
        </w:rPr>
      </w:pPr>
    </w:p>
    <w:sectPr w:rsidR="00811540" w:rsidRPr="00DE60CF" w:rsidSect="00091EF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03B" w:rsidRDefault="0024603B" w:rsidP="007559A5">
      <w:pPr>
        <w:spacing w:after="0" w:line="240" w:lineRule="auto"/>
      </w:pPr>
      <w:r>
        <w:separator/>
      </w:r>
    </w:p>
  </w:endnote>
  <w:endnote w:type="continuationSeparator" w:id="0">
    <w:p w:rsidR="0024603B" w:rsidRDefault="0024603B" w:rsidP="0075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03B" w:rsidRDefault="0024603B" w:rsidP="007559A5">
      <w:pPr>
        <w:spacing w:after="0" w:line="240" w:lineRule="auto"/>
      </w:pPr>
      <w:r>
        <w:separator/>
      </w:r>
    </w:p>
  </w:footnote>
  <w:footnote w:type="continuationSeparator" w:id="0">
    <w:p w:rsidR="0024603B" w:rsidRDefault="0024603B" w:rsidP="00755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500D"/>
    <w:multiLevelType w:val="hybridMultilevel"/>
    <w:tmpl w:val="77404E40"/>
    <w:lvl w:ilvl="0" w:tplc="4C025CE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65518"/>
    <w:multiLevelType w:val="hybridMultilevel"/>
    <w:tmpl w:val="90AA4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E3375"/>
    <w:multiLevelType w:val="hybridMultilevel"/>
    <w:tmpl w:val="E58CD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00BCE"/>
    <w:multiLevelType w:val="hybridMultilevel"/>
    <w:tmpl w:val="FB024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46D"/>
    <w:rsid w:val="000208E4"/>
    <w:rsid w:val="00045E01"/>
    <w:rsid w:val="00065B4B"/>
    <w:rsid w:val="00081072"/>
    <w:rsid w:val="00085D3E"/>
    <w:rsid w:val="00091EF7"/>
    <w:rsid w:val="00092179"/>
    <w:rsid w:val="00092C48"/>
    <w:rsid w:val="000E6059"/>
    <w:rsid w:val="000F438F"/>
    <w:rsid w:val="00140244"/>
    <w:rsid w:val="00141021"/>
    <w:rsid w:val="001455F9"/>
    <w:rsid w:val="00153F69"/>
    <w:rsid w:val="00166314"/>
    <w:rsid w:val="002023CA"/>
    <w:rsid w:val="00206CC9"/>
    <w:rsid w:val="00206E79"/>
    <w:rsid w:val="002370AB"/>
    <w:rsid w:val="00240A29"/>
    <w:rsid w:val="00242260"/>
    <w:rsid w:val="0024603B"/>
    <w:rsid w:val="00260E1D"/>
    <w:rsid w:val="002704C8"/>
    <w:rsid w:val="00296251"/>
    <w:rsid w:val="00297074"/>
    <w:rsid w:val="002A14F3"/>
    <w:rsid w:val="002A6B9C"/>
    <w:rsid w:val="002B726B"/>
    <w:rsid w:val="002C0F83"/>
    <w:rsid w:val="002D1A68"/>
    <w:rsid w:val="002D548D"/>
    <w:rsid w:val="00314700"/>
    <w:rsid w:val="003333DA"/>
    <w:rsid w:val="003478E0"/>
    <w:rsid w:val="00353D2A"/>
    <w:rsid w:val="00384BD8"/>
    <w:rsid w:val="003C5422"/>
    <w:rsid w:val="003C66A5"/>
    <w:rsid w:val="003E7A3D"/>
    <w:rsid w:val="00421952"/>
    <w:rsid w:val="00443E57"/>
    <w:rsid w:val="00483970"/>
    <w:rsid w:val="0049481D"/>
    <w:rsid w:val="004A2291"/>
    <w:rsid w:val="004D784A"/>
    <w:rsid w:val="004E54D3"/>
    <w:rsid w:val="00507E3D"/>
    <w:rsid w:val="005258BE"/>
    <w:rsid w:val="00544E77"/>
    <w:rsid w:val="00592DC1"/>
    <w:rsid w:val="005B4C55"/>
    <w:rsid w:val="005B5445"/>
    <w:rsid w:val="005C7651"/>
    <w:rsid w:val="005F3AA6"/>
    <w:rsid w:val="005F4B02"/>
    <w:rsid w:val="006065EA"/>
    <w:rsid w:val="006268CD"/>
    <w:rsid w:val="0063039A"/>
    <w:rsid w:val="00632F97"/>
    <w:rsid w:val="00646091"/>
    <w:rsid w:val="00655BBE"/>
    <w:rsid w:val="00657D1F"/>
    <w:rsid w:val="006A2E7B"/>
    <w:rsid w:val="006A746D"/>
    <w:rsid w:val="006C40FE"/>
    <w:rsid w:val="006E5BB4"/>
    <w:rsid w:val="006F5D0A"/>
    <w:rsid w:val="00702DF5"/>
    <w:rsid w:val="007037BB"/>
    <w:rsid w:val="007113A6"/>
    <w:rsid w:val="0075365A"/>
    <w:rsid w:val="007559A5"/>
    <w:rsid w:val="007843F8"/>
    <w:rsid w:val="007849D5"/>
    <w:rsid w:val="007B60BE"/>
    <w:rsid w:val="007C3AAB"/>
    <w:rsid w:val="007F34D0"/>
    <w:rsid w:val="007F6870"/>
    <w:rsid w:val="0080040A"/>
    <w:rsid w:val="00803F89"/>
    <w:rsid w:val="00811540"/>
    <w:rsid w:val="00815FA7"/>
    <w:rsid w:val="0085453E"/>
    <w:rsid w:val="00867DAE"/>
    <w:rsid w:val="008773DC"/>
    <w:rsid w:val="008824AE"/>
    <w:rsid w:val="008824F4"/>
    <w:rsid w:val="008878BD"/>
    <w:rsid w:val="008A56BD"/>
    <w:rsid w:val="008A738B"/>
    <w:rsid w:val="008B0D85"/>
    <w:rsid w:val="008B5D2E"/>
    <w:rsid w:val="008C6F7A"/>
    <w:rsid w:val="008D022D"/>
    <w:rsid w:val="008D6B32"/>
    <w:rsid w:val="008D6F3F"/>
    <w:rsid w:val="008E5124"/>
    <w:rsid w:val="008E5161"/>
    <w:rsid w:val="008E55B7"/>
    <w:rsid w:val="00903D84"/>
    <w:rsid w:val="00906B86"/>
    <w:rsid w:val="0092472C"/>
    <w:rsid w:val="009355CE"/>
    <w:rsid w:val="00941DC7"/>
    <w:rsid w:val="009508B7"/>
    <w:rsid w:val="00956153"/>
    <w:rsid w:val="009626AF"/>
    <w:rsid w:val="009641EE"/>
    <w:rsid w:val="00984B9F"/>
    <w:rsid w:val="00984F9D"/>
    <w:rsid w:val="00996786"/>
    <w:rsid w:val="009A5B91"/>
    <w:rsid w:val="009B41D5"/>
    <w:rsid w:val="009C6AF3"/>
    <w:rsid w:val="009D780C"/>
    <w:rsid w:val="00A035B8"/>
    <w:rsid w:val="00A03B3A"/>
    <w:rsid w:val="00A34D64"/>
    <w:rsid w:val="00A50B4E"/>
    <w:rsid w:val="00A55C31"/>
    <w:rsid w:val="00A5636C"/>
    <w:rsid w:val="00A57765"/>
    <w:rsid w:val="00A60D88"/>
    <w:rsid w:val="00A6230F"/>
    <w:rsid w:val="00A7604D"/>
    <w:rsid w:val="00A90627"/>
    <w:rsid w:val="00A978F4"/>
    <w:rsid w:val="00AC37AB"/>
    <w:rsid w:val="00AC74E7"/>
    <w:rsid w:val="00AD677C"/>
    <w:rsid w:val="00AF44E1"/>
    <w:rsid w:val="00AF48E0"/>
    <w:rsid w:val="00B23947"/>
    <w:rsid w:val="00B32F9E"/>
    <w:rsid w:val="00B34A53"/>
    <w:rsid w:val="00B36506"/>
    <w:rsid w:val="00B77401"/>
    <w:rsid w:val="00B8442D"/>
    <w:rsid w:val="00BB4C4F"/>
    <w:rsid w:val="00BD7836"/>
    <w:rsid w:val="00BF3616"/>
    <w:rsid w:val="00BF59C7"/>
    <w:rsid w:val="00C00B4A"/>
    <w:rsid w:val="00C025E7"/>
    <w:rsid w:val="00C333DC"/>
    <w:rsid w:val="00C40DD4"/>
    <w:rsid w:val="00C674C1"/>
    <w:rsid w:val="00C76FF9"/>
    <w:rsid w:val="00CD0C0D"/>
    <w:rsid w:val="00D165BB"/>
    <w:rsid w:val="00D16BE3"/>
    <w:rsid w:val="00D219F1"/>
    <w:rsid w:val="00D2463A"/>
    <w:rsid w:val="00D2542B"/>
    <w:rsid w:val="00D370F2"/>
    <w:rsid w:val="00D41B2F"/>
    <w:rsid w:val="00D620EC"/>
    <w:rsid w:val="00D84E65"/>
    <w:rsid w:val="00D864F3"/>
    <w:rsid w:val="00DC0B31"/>
    <w:rsid w:val="00DD4C61"/>
    <w:rsid w:val="00DD5435"/>
    <w:rsid w:val="00DD6D3A"/>
    <w:rsid w:val="00DE60CF"/>
    <w:rsid w:val="00DF184C"/>
    <w:rsid w:val="00DF20E3"/>
    <w:rsid w:val="00E419EA"/>
    <w:rsid w:val="00E50FF4"/>
    <w:rsid w:val="00E669D6"/>
    <w:rsid w:val="00E775D9"/>
    <w:rsid w:val="00EA6ADE"/>
    <w:rsid w:val="00EB52BA"/>
    <w:rsid w:val="00EB7767"/>
    <w:rsid w:val="00ED4FE0"/>
    <w:rsid w:val="00EF3D94"/>
    <w:rsid w:val="00F113D8"/>
    <w:rsid w:val="00F13DFF"/>
    <w:rsid w:val="00F164AC"/>
    <w:rsid w:val="00F206E6"/>
    <w:rsid w:val="00F33421"/>
    <w:rsid w:val="00F33734"/>
    <w:rsid w:val="00F36727"/>
    <w:rsid w:val="00F4192F"/>
    <w:rsid w:val="00F43C1C"/>
    <w:rsid w:val="00F6582A"/>
    <w:rsid w:val="00F65C2A"/>
    <w:rsid w:val="00F77962"/>
    <w:rsid w:val="00F77993"/>
    <w:rsid w:val="00F81953"/>
    <w:rsid w:val="00F97497"/>
    <w:rsid w:val="00F9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3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F97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559A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559A5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559A5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7B6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B60B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7B6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B60BE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F13D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3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F97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559A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559A5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559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3F122-8194-49AC-8678-8D365374D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49</Pages>
  <Words>11140</Words>
  <Characters>63502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154</cp:revision>
  <dcterms:created xsi:type="dcterms:W3CDTF">2016-02-05T02:23:00Z</dcterms:created>
  <dcterms:modified xsi:type="dcterms:W3CDTF">2021-03-11T09:46:00Z</dcterms:modified>
</cp:coreProperties>
</file>